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24FE40D" w14:textId="7E73F0D8" w:rsidR="00E76CCB" w:rsidRDefault="00E76CCB">
      <w:bookmarkStart w:id="0" w:name="_GoBack"/>
      <w:bookmarkEnd w:id="0"/>
    </w:p>
    <w:p w14:paraId="5DECB05F" w14:textId="77777777" w:rsidR="008A48A3" w:rsidRDefault="008A48A3" w:rsidP="00D46267">
      <w:pPr>
        <w:pStyle w:val="Ttulo"/>
      </w:pPr>
      <w:r>
        <w:rPr>
          <w:noProof/>
          <w:lang w:val="es-ES"/>
        </w:rPr>
        <w:drawing>
          <wp:anchor distT="0" distB="0" distL="114300" distR="114300" simplePos="0" relativeHeight="251659264" behindDoc="0" locked="0" layoutInCell="1" allowOverlap="1" wp14:anchorId="26FDD142" wp14:editId="72518A12">
            <wp:simplePos x="0" y="0"/>
            <wp:positionH relativeFrom="column">
              <wp:posOffset>457200</wp:posOffset>
            </wp:positionH>
            <wp:positionV relativeFrom="paragraph">
              <wp:posOffset>114300</wp:posOffset>
            </wp:positionV>
            <wp:extent cx="1670050" cy="1495425"/>
            <wp:effectExtent l="0" t="0" r="6350" b="3175"/>
            <wp:wrapNone/>
            <wp:docPr id="2" name="Imagen 2" descr="stick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tick07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370AB2" w14:textId="77777777" w:rsidR="008A48A3" w:rsidRPr="00101FD8" w:rsidRDefault="008A48A3" w:rsidP="008A48A3">
      <w:pPr>
        <w:rPr>
          <w:lang w:val="en-GB"/>
        </w:rPr>
      </w:pPr>
      <w:r w:rsidRPr="00101FD8">
        <w:rPr>
          <w:noProof/>
          <w:lang w:val="en-GB"/>
        </w:rPr>
        <w:t xml:space="preserve"> </w:t>
      </w:r>
      <w:r w:rsidRPr="00101FD8">
        <w:rPr>
          <w:lang w:val="en-GB"/>
        </w:rPr>
        <w:t xml:space="preserve">                                      </w:t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rFonts w:ascii="Tahoma" w:hAnsi="Tahoma" w:cs="Tahoma"/>
          <w:lang w:val="en-GB"/>
        </w:rPr>
        <w:t xml:space="preserve"> </w:t>
      </w:r>
      <w:r w:rsidR="00D46267">
        <w:rPr>
          <w:rFonts w:ascii="Tahoma" w:hAnsi="Tahoma" w:cs="Tahoma"/>
          <w:lang w:val="en-GB"/>
        </w:rPr>
        <w:t xml:space="preserve">       </w:t>
      </w:r>
      <w:r w:rsidRPr="00101FD8">
        <w:rPr>
          <w:rFonts w:ascii="Tahoma" w:hAnsi="Tahoma" w:cs="Tahoma"/>
          <w:bCs/>
          <w:sz w:val="28"/>
          <w:szCs w:val="28"/>
          <w:lang w:val="en-GB"/>
        </w:rPr>
        <w:t>Birdwatching Holidays in Spain, Morocco &amp; more…</w:t>
      </w:r>
      <w:r>
        <w:rPr>
          <w:rFonts w:ascii="Tahoma" w:hAnsi="Tahoma" w:cs="Tahoma"/>
          <w:bCs/>
          <w:sz w:val="28"/>
          <w:szCs w:val="28"/>
          <w:lang w:val="en-GB"/>
        </w:rPr>
        <w:t xml:space="preserve"> </w:t>
      </w:r>
    </w:p>
    <w:p w14:paraId="46A234DE" w14:textId="77777777" w:rsidR="008A48A3" w:rsidRDefault="008A48A3" w:rsidP="008A48A3">
      <w:pPr>
        <w:jc w:val="center"/>
        <w:rPr>
          <w:rFonts w:ascii="Tahoma" w:hAnsi="Tahoma" w:cs="Tahoma"/>
          <w:sz w:val="18"/>
          <w:lang w:val="en-GB"/>
        </w:rPr>
      </w:pPr>
    </w:p>
    <w:p w14:paraId="57D2F932" w14:textId="77777777" w:rsidR="008A48A3" w:rsidRPr="00101FD8" w:rsidRDefault="008A48A3" w:rsidP="008A48A3">
      <w:pPr>
        <w:ind w:left="4248" w:firstLine="708"/>
        <w:jc w:val="center"/>
        <w:rPr>
          <w:rFonts w:ascii="Tahoma" w:hAnsi="Tahoma" w:cs="Tahoma"/>
          <w:sz w:val="22"/>
          <w:szCs w:val="22"/>
          <w:lang w:val="en-GB"/>
        </w:rPr>
      </w:pPr>
      <w:r w:rsidRPr="00101FD8">
        <w:rPr>
          <w:rFonts w:ascii="Tahoma" w:hAnsi="Tahoma" w:cs="Tahoma"/>
          <w:sz w:val="22"/>
          <w:szCs w:val="22"/>
          <w:lang w:val="en-GB"/>
        </w:rPr>
        <w:t>BOLETAS Birdwatching centre</w:t>
      </w:r>
    </w:p>
    <w:p w14:paraId="53AED71E" w14:textId="77777777" w:rsidR="008A48A3" w:rsidRPr="00101FD8" w:rsidRDefault="008A48A3" w:rsidP="008A48A3">
      <w:pPr>
        <w:ind w:left="4248" w:firstLine="708"/>
        <w:jc w:val="center"/>
        <w:rPr>
          <w:rFonts w:ascii="Tahoma" w:hAnsi="Tahoma" w:cs="Tahoma"/>
          <w:b/>
          <w:bCs/>
          <w:sz w:val="20"/>
          <w:lang w:val="en-GB"/>
        </w:rPr>
      </w:pPr>
      <w:r w:rsidRPr="00101FD8">
        <w:rPr>
          <w:rFonts w:ascii="Tahoma" w:hAnsi="Tahoma" w:cs="Tahoma"/>
          <w:bCs/>
          <w:sz w:val="20"/>
          <w:lang w:val="en-GB"/>
        </w:rPr>
        <w:t>22192 Loporzano (Huesca) – Spain</w:t>
      </w:r>
    </w:p>
    <w:p w14:paraId="757F7F93" w14:textId="77777777" w:rsidR="008A48A3" w:rsidRDefault="008A48A3" w:rsidP="008A48A3">
      <w:pPr>
        <w:ind w:left="4248" w:firstLine="708"/>
        <w:jc w:val="center"/>
        <w:rPr>
          <w:rFonts w:ascii="Tahoma" w:hAnsi="Tahoma" w:cs="Tahoma"/>
          <w:sz w:val="16"/>
          <w:lang w:val="en-GB"/>
        </w:rPr>
      </w:pPr>
      <w:proofErr w:type="gramStart"/>
      <w:r>
        <w:rPr>
          <w:rFonts w:ascii="Tahoma" w:hAnsi="Tahoma" w:cs="Tahoma"/>
          <w:bCs/>
          <w:sz w:val="18"/>
          <w:lang w:val="en-GB"/>
        </w:rPr>
        <w:t>tel</w:t>
      </w:r>
      <w:proofErr w:type="gramEnd"/>
      <w:r>
        <w:rPr>
          <w:rFonts w:ascii="Tahoma" w:hAnsi="Tahoma" w:cs="Tahoma"/>
          <w:bCs/>
          <w:sz w:val="18"/>
          <w:lang w:val="en-GB"/>
        </w:rPr>
        <w:t>/fax 00 34 974 262027 or 01162 889318</w:t>
      </w:r>
    </w:p>
    <w:p w14:paraId="374E16E6" w14:textId="77777777" w:rsidR="008A48A3" w:rsidRDefault="008A48A3" w:rsidP="008A48A3">
      <w:pPr>
        <w:ind w:left="4248" w:firstLine="708"/>
        <w:jc w:val="center"/>
        <w:rPr>
          <w:rFonts w:ascii="Tahoma" w:hAnsi="Tahoma" w:cs="Tahoma"/>
          <w:sz w:val="16"/>
          <w:u w:color="000000"/>
          <w:lang w:val="en-GB"/>
        </w:rPr>
      </w:pPr>
      <w:proofErr w:type="gramStart"/>
      <w:r>
        <w:rPr>
          <w:rFonts w:ascii="Tahoma" w:hAnsi="Tahoma" w:cs="Tahoma"/>
          <w:sz w:val="16"/>
          <w:lang w:val="en-GB"/>
        </w:rPr>
        <w:t>e</w:t>
      </w:r>
      <w:proofErr w:type="gramEnd"/>
      <w:r>
        <w:rPr>
          <w:rFonts w:ascii="Tahoma" w:hAnsi="Tahoma" w:cs="Tahoma"/>
          <w:sz w:val="16"/>
          <w:lang w:val="en-GB"/>
        </w:rPr>
        <w:t xml:space="preserve">.mail: </w:t>
      </w:r>
      <w:r>
        <w:rPr>
          <w:rFonts w:ascii="Tahoma" w:hAnsi="Tahoma" w:cs="Tahoma"/>
          <w:sz w:val="16"/>
          <w:u w:color="000000"/>
          <w:lang w:val="en-GB"/>
        </w:rPr>
        <w:t>jjsv@boletas.org // www.boletas.org</w:t>
      </w:r>
    </w:p>
    <w:p w14:paraId="49D14FFE" w14:textId="77777777" w:rsidR="008A48A3" w:rsidRDefault="008A48A3" w:rsidP="008A48A3">
      <w:pPr>
        <w:rPr>
          <w:rFonts w:ascii="Tahoma" w:hAnsi="Tahoma" w:cs="Tahoma"/>
          <w:sz w:val="16"/>
          <w:u w:color="000000"/>
          <w:lang w:val="en-GB"/>
        </w:rPr>
      </w:pPr>
      <w:r>
        <w:rPr>
          <w:rFonts w:ascii="Tahoma" w:hAnsi="Tahoma" w:cs="Tahoma"/>
          <w:sz w:val="16"/>
          <w:u w:color="000000"/>
          <w:lang w:val="en-GB"/>
        </w:rPr>
        <w:tab/>
      </w:r>
      <w:r>
        <w:rPr>
          <w:rFonts w:ascii="Tahoma" w:hAnsi="Tahoma" w:cs="Tahoma"/>
          <w:sz w:val="16"/>
          <w:u w:color="000000"/>
          <w:lang w:val="en-GB"/>
        </w:rPr>
        <w:tab/>
      </w:r>
      <w:r>
        <w:rPr>
          <w:rFonts w:ascii="Tahoma" w:hAnsi="Tahoma" w:cs="Tahoma"/>
          <w:sz w:val="16"/>
          <w:u w:color="000000"/>
          <w:lang w:val="en-GB"/>
        </w:rPr>
        <w:tab/>
      </w:r>
      <w:r>
        <w:rPr>
          <w:rFonts w:ascii="Tahoma" w:hAnsi="Tahoma" w:cs="Tahoma"/>
          <w:sz w:val="16"/>
          <w:u w:color="000000"/>
          <w:lang w:val="en-GB"/>
        </w:rPr>
        <w:tab/>
      </w:r>
      <w:r>
        <w:rPr>
          <w:rFonts w:ascii="Tahoma" w:hAnsi="Tahoma" w:cs="Tahoma"/>
          <w:sz w:val="16"/>
          <w:u w:color="000000"/>
          <w:lang w:val="en-GB"/>
        </w:rPr>
        <w:tab/>
      </w:r>
      <w:r>
        <w:rPr>
          <w:rFonts w:ascii="Tahoma" w:hAnsi="Tahoma" w:cs="Tahoma"/>
          <w:sz w:val="16"/>
          <w:u w:color="000000"/>
          <w:lang w:val="en-GB"/>
        </w:rPr>
        <w:tab/>
        <w:t xml:space="preserve">                  </w:t>
      </w:r>
      <w:r>
        <w:rPr>
          <w:rFonts w:ascii="Tahoma" w:hAnsi="Tahoma" w:cs="Tahoma"/>
          <w:sz w:val="16"/>
          <w:u w:color="000000"/>
          <w:lang w:val="en-GB"/>
        </w:rPr>
        <w:tab/>
      </w:r>
      <w:r>
        <w:rPr>
          <w:rFonts w:ascii="Tahoma" w:hAnsi="Tahoma" w:cs="Tahoma"/>
          <w:sz w:val="16"/>
          <w:u w:color="000000"/>
          <w:lang w:val="en-GB"/>
        </w:rPr>
        <w:tab/>
      </w:r>
      <w:r>
        <w:rPr>
          <w:rFonts w:ascii="Tahoma" w:hAnsi="Tahoma" w:cs="Tahoma"/>
          <w:sz w:val="16"/>
          <w:u w:color="000000"/>
          <w:lang w:val="en-GB"/>
        </w:rPr>
        <w:tab/>
      </w:r>
      <w:r>
        <w:rPr>
          <w:rFonts w:ascii="Tahoma" w:hAnsi="Tahoma" w:cs="Tahoma"/>
          <w:sz w:val="16"/>
          <w:u w:color="000000"/>
          <w:lang w:val="en-GB"/>
        </w:rPr>
        <w:tab/>
        <w:t xml:space="preserve">      Esther Diago Millán </w:t>
      </w:r>
      <w:proofErr w:type="gramStart"/>
      <w:r>
        <w:rPr>
          <w:rFonts w:ascii="Tahoma" w:hAnsi="Tahoma" w:cs="Tahoma"/>
          <w:sz w:val="16"/>
          <w:u w:color="000000"/>
          <w:lang w:val="en-GB"/>
        </w:rPr>
        <w:t>-  NIF</w:t>
      </w:r>
      <w:proofErr w:type="gramEnd"/>
      <w:r>
        <w:rPr>
          <w:rFonts w:ascii="Tahoma" w:hAnsi="Tahoma" w:cs="Tahoma"/>
          <w:sz w:val="16"/>
          <w:u w:color="000000"/>
          <w:lang w:val="en-GB"/>
        </w:rPr>
        <w:t xml:space="preserve"> 38493051K</w:t>
      </w:r>
    </w:p>
    <w:p w14:paraId="7DF6A653" w14:textId="77777777" w:rsidR="008A48A3" w:rsidRDefault="008A48A3" w:rsidP="008A48A3">
      <w:pPr>
        <w:rPr>
          <w:rFonts w:ascii="Tahoma" w:hAnsi="Tahoma" w:cs="Tahoma"/>
          <w:b/>
          <w:bCs/>
          <w:sz w:val="16"/>
          <w:lang w:val="en-GB"/>
        </w:rPr>
      </w:pPr>
      <w:r>
        <w:rPr>
          <w:rFonts w:ascii="Tahoma" w:hAnsi="Tahoma" w:cs="Tahoma"/>
          <w:bCs/>
          <w:sz w:val="16"/>
          <w:lang w:val="en-GB"/>
        </w:rPr>
        <w:tab/>
      </w:r>
    </w:p>
    <w:p w14:paraId="7A57C34C" w14:textId="77777777" w:rsidR="008A48A3" w:rsidRDefault="008A48A3" w:rsidP="008A48A3">
      <w:pPr>
        <w:rPr>
          <w:rFonts w:ascii="Tahoma" w:hAnsi="Tahoma" w:cs="Tahoma"/>
          <w:b/>
          <w:bCs/>
          <w:sz w:val="16"/>
          <w:lang w:val="en-GB"/>
        </w:rPr>
      </w:pPr>
    </w:p>
    <w:p w14:paraId="13EC3246" w14:textId="77777777" w:rsidR="008A48A3" w:rsidRDefault="008A48A3" w:rsidP="008A48A3">
      <w:pPr>
        <w:rPr>
          <w:rFonts w:ascii="Tahoma" w:hAnsi="Tahoma" w:cs="Tahoma"/>
          <w:b/>
          <w:bCs/>
          <w:sz w:val="16"/>
          <w:lang w:val="en-GB"/>
        </w:rPr>
      </w:pPr>
    </w:p>
    <w:p w14:paraId="67515E0D" w14:textId="77777777" w:rsidR="008A48A3" w:rsidRDefault="008A48A3" w:rsidP="008A48A3">
      <w:pPr>
        <w:ind w:left="708"/>
        <w:rPr>
          <w:rFonts w:ascii="Impress BT" w:hAnsi="Impress BT" w:cs="Tahoma"/>
          <w:b/>
          <w:bCs/>
          <w:color w:val="FF0066"/>
          <w:sz w:val="26"/>
          <w:lang w:val="en-GB"/>
        </w:rPr>
      </w:pPr>
      <w:r>
        <w:rPr>
          <w:rFonts w:ascii="BankGothic Md BT" w:hAnsi="BankGothic Md BT" w:cs="Tahoma"/>
          <w:sz w:val="40"/>
          <w:lang w:val="en-GB"/>
        </w:rPr>
        <w:t xml:space="preserve"> </w:t>
      </w:r>
    </w:p>
    <w:p w14:paraId="4216812A" w14:textId="05A83700" w:rsidR="00C1703A" w:rsidRPr="00566C22" w:rsidRDefault="00C1703A" w:rsidP="00C1703A">
      <w:pPr>
        <w:jc w:val="center"/>
        <w:rPr>
          <w:rFonts w:ascii="Verdana" w:hAnsi="Verdana"/>
          <w:sz w:val="28"/>
          <w:szCs w:val="28"/>
          <w:lang w:val="en-GB"/>
        </w:rPr>
      </w:pPr>
      <w:r>
        <w:rPr>
          <w:rFonts w:ascii="Verdana" w:hAnsi="Verdana"/>
          <w:sz w:val="28"/>
          <w:szCs w:val="28"/>
          <w:lang w:val="en-GB"/>
        </w:rPr>
        <w:t>Boletas Siri Lanka Tour</w:t>
      </w:r>
    </w:p>
    <w:p w14:paraId="7465F6A1" w14:textId="2152A749" w:rsidR="00C1703A" w:rsidRDefault="00C1703A" w:rsidP="00C1703A">
      <w:pPr>
        <w:jc w:val="center"/>
        <w:rPr>
          <w:rFonts w:ascii="Verdana" w:hAnsi="Verdana"/>
          <w:sz w:val="28"/>
          <w:szCs w:val="28"/>
          <w:lang w:val="en-GB"/>
        </w:rPr>
      </w:pPr>
    </w:p>
    <w:p w14:paraId="62581A6E" w14:textId="77777777" w:rsidR="00C1703A" w:rsidRPr="009262FA" w:rsidRDefault="00C1703A" w:rsidP="00C1703A">
      <w:pPr>
        <w:jc w:val="center"/>
        <w:rPr>
          <w:rFonts w:ascii="Verdana" w:hAnsi="Verdana"/>
          <w:sz w:val="28"/>
          <w:szCs w:val="28"/>
          <w:lang w:val="en-GB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72"/>
        <w:gridCol w:w="5172"/>
      </w:tblGrid>
      <w:tr w:rsidR="00C1703A" w:rsidRPr="00486326" w14:paraId="0A1DE7CA" w14:textId="77777777" w:rsidTr="00C1703A">
        <w:trPr>
          <w:trHeight w:val="828"/>
          <w:jc w:val="center"/>
        </w:trPr>
        <w:tc>
          <w:tcPr>
            <w:tcW w:w="5172" w:type="dxa"/>
            <w:shd w:val="clear" w:color="auto" w:fill="auto"/>
          </w:tcPr>
          <w:p w14:paraId="68FAD3B6" w14:textId="7AE85C67" w:rsidR="00C1703A" w:rsidRPr="00486326" w:rsidRDefault="00C1703A" w:rsidP="00C1703A">
            <w:pPr>
              <w:jc w:val="center"/>
              <w:rPr>
                <w:rFonts w:ascii="Verdana" w:hAnsi="Verdana"/>
                <w:sz w:val="28"/>
                <w:szCs w:val="28"/>
              </w:rPr>
            </w:pPr>
            <w:r w:rsidRPr="00486326">
              <w:rPr>
                <w:rFonts w:ascii="Verdana" w:hAnsi="Verdana"/>
                <w:sz w:val="28"/>
                <w:szCs w:val="28"/>
              </w:rPr>
              <w:t>TOUR</w:t>
            </w:r>
          </w:p>
          <w:p w14:paraId="7998E094" w14:textId="3C55FC76" w:rsidR="00C1703A" w:rsidRPr="00486326" w:rsidRDefault="00C1703A" w:rsidP="00C1703A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Siri Lanka</w:t>
            </w:r>
          </w:p>
          <w:p w14:paraId="78EC8A71" w14:textId="18F9F2C0" w:rsidR="00C1703A" w:rsidRPr="00486326" w:rsidRDefault="00C1703A" w:rsidP="00C1703A">
            <w:pPr>
              <w:jc w:val="center"/>
              <w:rPr>
                <w:rFonts w:ascii="Verdana" w:hAnsi="Verdana"/>
                <w:i/>
                <w:sz w:val="20"/>
                <w:lang w:val="en-GB"/>
              </w:rPr>
            </w:pPr>
          </w:p>
        </w:tc>
        <w:tc>
          <w:tcPr>
            <w:tcW w:w="5172" w:type="dxa"/>
            <w:shd w:val="clear" w:color="auto" w:fill="auto"/>
          </w:tcPr>
          <w:p w14:paraId="25881AD9" w14:textId="77777777" w:rsidR="00C1703A" w:rsidRPr="00486326" w:rsidRDefault="00C1703A" w:rsidP="00C1703A">
            <w:pPr>
              <w:jc w:val="center"/>
              <w:rPr>
                <w:rFonts w:ascii="Verdana" w:hAnsi="Verdana"/>
                <w:sz w:val="28"/>
                <w:szCs w:val="28"/>
                <w:lang w:val="en-GB"/>
              </w:rPr>
            </w:pPr>
            <w:r w:rsidRPr="00486326">
              <w:rPr>
                <w:rFonts w:ascii="Verdana" w:hAnsi="Verdana"/>
                <w:sz w:val="28"/>
                <w:szCs w:val="28"/>
                <w:lang w:val="en-GB"/>
              </w:rPr>
              <w:t>DATES</w:t>
            </w:r>
          </w:p>
          <w:p w14:paraId="717AABCE" w14:textId="6A106EBA" w:rsidR="00C1703A" w:rsidRPr="00486326" w:rsidRDefault="00C1703A" w:rsidP="00C1703A">
            <w:pPr>
              <w:jc w:val="center"/>
              <w:rPr>
                <w:rFonts w:ascii="Verdana" w:hAnsi="Verdana"/>
                <w:lang w:val="en-GB"/>
              </w:rPr>
            </w:pPr>
            <w:r>
              <w:rPr>
                <w:rFonts w:ascii="Verdana" w:hAnsi="Verdana"/>
                <w:sz w:val="28"/>
                <w:szCs w:val="28"/>
                <w:lang w:val="en-GB"/>
              </w:rPr>
              <w:t>November 22</w:t>
            </w:r>
            <w:r w:rsidRPr="00C1703A">
              <w:rPr>
                <w:rFonts w:ascii="Verdana" w:hAnsi="Verdana"/>
                <w:sz w:val="28"/>
                <w:szCs w:val="28"/>
                <w:vertAlign w:val="superscript"/>
                <w:lang w:val="en-GB"/>
              </w:rPr>
              <w:t>nd</w:t>
            </w:r>
            <w:r>
              <w:rPr>
                <w:rFonts w:ascii="Verdana" w:hAnsi="Verdana"/>
                <w:sz w:val="28"/>
                <w:szCs w:val="28"/>
                <w:lang w:val="en-GB"/>
              </w:rPr>
              <w:t xml:space="preserve"> to 4</w:t>
            </w:r>
            <w:r w:rsidRPr="00C1703A">
              <w:rPr>
                <w:rFonts w:ascii="Verdana" w:hAnsi="Verdana"/>
                <w:sz w:val="28"/>
                <w:szCs w:val="28"/>
                <w:vertAlign w:val="superscript"/>
                <w:lang w:val="en-GB"/>
              </w:rPr>
              <w:t>th</w:t>
            </w:r>
            <w:r>
              <w:rPr>
                <w:rFonts w:ascii="Verdana" w:hAnsi="Verdana"/>
                <w:sz w:val="28"/>
                <w:szCs w:val="28"/>
                <w:lang w:val="en-GB"/>
              </w:rPr>
              <w:t xml:space="preserve"> April 2017</w:t>
            </w:r>
          </w:p>
        </w:tc>
      </w:tr>
    </w:tbl>
    <w:p w14:paraId="3851DDDD" w14:textId="538F7389" w:rsidR="00C1703A" w:rsidRPr="00566C22" w:rsidRDefault="00C1703A" w:rsidP="00C1703A">
      <w:pPr>
        <w:jc w:val="center"/>
        <w:rPr>
          <w:rFonts w:ascii="Verdana" w:hAnsi="Verdana"/>
          <w:sz w:val="28"/>
          <w:szCs w:val="28"/>
          <w:lang w:val="en-GB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4"/>
      </w:tblGrid>
      <w:tr w:rsidR="00C1703A" w:rsidRPr="00486326" w14:paraId="6FC50ABE" w14:textId="77777777" w:rsidTr="00C1703A">
        <w:trPr>
          <w:trHeight w:val="1199"/>
          <w:jc w:val="center"/>
        </w:trPr>
        <w:tc>
          <w:tcPr>
            <w:tcW w:w="10344" w:type="dxa"/>
            <w:shd w:val="clear" w:color="auto" w:fill="auto"/>
          </w:tcPr>
          <w:p w14:paraId="37B94AF1" w14:textId="264268C0" w:rsidR="00C1703A" w:rsidRDefault="00C1703A" w:rsidP="00C1703A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  <w:tab w:val="left" w:pos="19440"/>
                <w:tab w:val="left" w:pos="20160"/>
                <w:tab w:val="left" w:pos="20880"/>
                <w:tab w:val="left" w:pos="21600"/>
                <w:tab w:val="left" w:pos="22320"/>
                <w:tab w:val="left" w:pos="23040"/>
                <w:tab w:val="left" w:pos="23760"/>
                <w:tab w:val="left" w:pos="24480"/>
                <w:tab w:val="left" w:pos="25200"/>
                <w:tab w:val="left" w:pos="25920"/>
                <w:tab w:val="left" w:pos="26640"/>
              </w:tabs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486326">
              <w:rPr>
                <w:rFonts w:ascii="Verdana" w:hAnsi="Verdana"/>
                <w:sz w:val="28"/>
                <w:szCs w:val="28"/>
                <w:lang w:val="en-GB"/>
              </w:rPr>
              <w:t xml:space="preserve">Party: </w:t>
            </w:r>
            <w:r>
              <w:rPr>
                <w:rFonts w:cs="Arial"/>
                <w:sz w:val="22"/>
                <w:szCs w:val="22"/>
                <w:lang w:val="en-GB"/>
              </w:rPr>
              <w:t xml:space="preserve"> </w:t>
            </w:r>
            <w:r w:rsidRPr="00EB0CE7">
              <w:rPr>
                <w:rFonts w:ascii="Calibri" w:hAnsi="Calibri"/>
                <w:sz w:val="22"/>
                <w:szCs w:val="22"/>
              </w:rPr>
              <w:t>Ken Charity</w:t>
            </w:r>
            <w:r>
              <w:rPr>
                <w:rFonts w:ascii="Calibri" w:hAnsi="Calibri"/>
                <w:sz w:val="22"/>
                <w:szCs w:val="22"/>
              </w:rPr>
              <w:t>,</w:t>
            </w:r>
            <w:r w:rsidRPr="00EB0CE7">
              <w:rPr>
                <w:rFonts w:ascii="Calibri" w:hAnsi="Calibri"/>
                <w:sz w:val="22"/>
                <w:szCs w:val="22"/>
              </w:rPr>
              <w:t xml:space="preserve"> </w:t>
            </w:r>
            <w:r>
              <w:rPr>
                <w:rFonts w:ascii="Calibri" w:hAnsi="Calibri"/>
                <w:sz w:val="22"/>
                <w:szCs w:val="22"/>
              </w:rPr>
              <w:t>T</w:t>
            </w:r>
            <w:r w:rsidRPr="00EB0CE7">
              <w:rPr>
                <w:rFonts w:ascii="Calibri" w:hAnsi="Calibri"/>
                <w:sz w:val="22"/>
                <w:szCs w:val="22"/>
              </w:rPr>
              <w:t xml:space="preserve">racey </w:t>
            </w:r>
            <w:proofErr w:type="gramStart"/>
            <w:r w:rsidRPr="00EB0CE7">
              <w:rPr>
                <w:rFonts w:ascii="Calibri" w:hAnsi="Calibri"/>
                <w:sz w:val="22"/>
                <w:szCs w:val="22"/>
              </w:rPr>
              <w:t>Charity</w:t>
            </w:r>
            <w:r>
              <w:rPr>
                <w:rFonts w:ascii="Calibri" w:hAnsi="Calibri"/>
                <w:sz w:val="22"/>
                <w:szCs w:val="22"/>
              </w:rPr>
              <w:t xml:space="preserve"> ,</w:t>
            </w:r>
            <w:r w:rsidRPr="00EB0CE7">
              <w:rPr>
                <w:rFonts w:ascii="Calibri" w:hAnsi="Calibri"/>
                <w:color w:val="000000"/>
                <w:sz w:val="22"/>
                <w:szCs w:val="22"/>
              </w:rPr>
              <w:t>Alan</w:t>
            </w:r>
            <w:proofErr w:type="gramEnd"/>
            <w:r w:rsidRPr="00EB0CE7">
              <w:rPr>
                <w:rFonts w:ascii="Calibri" w:hAnsi="Calibri"/>
                <w:color w:val="000000"/>
                <w:sz w:val="22"/>
                <w:szCs w:val="22"/>
              </w:rPr>
              <w:t xml:space="preserve"> Woodward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 xml:space="preserve"> ,</w:t>
            </w:r>
            <w:r w:rsidRPr="00EB0CE7">
              <w:rPr>
                <w:rFonts w:ascii="Calibri" w:hAnsi="Calibri"/>
                <w:color w:val="000000"/>
                <w:sz w:val="22"/>
                <w:szCs w:val="22"/>
              </w:rPr>
              <w:t>Sandra Woodward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, Roger Theobald</w:t>
            </w:r>
          </w:p>
          <w:p w14:paraId="5CB957C7" w14:textId="1C47DCE1" w:rsidR="00C1703A" w:rsidRDefault="00C1703A" w:rsidP="00C1703A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  <w:tab w:val="left" w:pos="19440"/>
                <w:tab w:val="left" w:pos="20160"/>
                <w:tab w:val="left" w:pos="20880"/>
                <w:tab w:val="left" w:pos="21600"/>
                <w:tab w:val="left" w:pos="22320"/>
                <w:tab w:val="left" w:pos="23040"/>
                <w:tab w:val="left" w:pos="23760"/>
                <w:tab w:val="left" w:pos="24480"/>
                <w:tab w:val="left" w:pos="25200"/>
                <w:tab w:val="left" w:pos="25920"/>
                <w:tab w:val="left" w:pos="26640"/>
              </w:tabs>
              <w:jc w:val="center"/>
              <w:rPr>
                <w:rFonts w:ascii="Calibri" w:hAnsi="Calibri"/>
                <w:b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 xml:space="preserve">Imogen Theobald, </w:t>
            </w:r>
            <w:r w:rsidR="00485C2D">
              <w:rPr>
                <w:rFonts w:ascii="Calibri" w:hAnsi="Calibri"/>
                <w:color w:val="000000"/>
                <w:sz w:val="22"/>
                <w:szCs w:val="22"/>
              </w:rPr>
              <w:t xml:space="preserve">Debbie Easterwood, Mark Easterwood, Andy Rhodes, Alison Rhodes </w:t>
            </w:r>
          </w:p>
          <w:p w14:paraId="5A7CC95B" w14:textId="5E028A23" w:rsidR="00C1703A" w:rsidRDefault="00C1703A" w:rsidP="00C1703A">
            <w:pPr>
              <w:tabs>
                <w:tab w:val="left" w:pos="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left" w:pos="10080"/>
                <w:tab w:val="left" w:pos="10800"/>
                <w:tab w:val="left" w:pos="11520"/>
                <w:tab w:val="left" w:pos="12240"/>
                <w:tab w:val="left" w:pos="12960"/>
                <w:tab w:val="left" w:pos="13680"/>
                <w:tab w:val="left" w:pos="14400"/>
                <w:tab w:val="left" w:pos="15120"/>
                <w:tab w:val="left" w:pos="15840"/>
                <w:tab w:val="left" w:pos="16560"/>
                <w:tab w:val="left" w:pos="17280"/>
                <w:tab w:val="left" w:pos="18000"/>
                <w:tab w:val="left" w:pos="18720"/>
                <w:tab w:val="left" w:pos="19440"/>
                <w:tab w:val="left" w:pos="20160"/>
                <w:tab w:val="left" w:pos="20880"/>
                <w:tab w:val="left" w:pos="21600"/>
                <w:tab w:val="left" w:pos="22320"/>
                <w:tab w:val="left" w:pos="23040"/>
                <w:tab w:val="left" w:pos="23760"/>
                <w:tab w:val="left" w:pos="24480"/>
                <w:tab w:val="left" w:pos="25200"/>
                <w:tab w:val="left" w:pos="25920"/>
                <w:tab w:val="left" w:pos="26640"/>
              </w:tabs>
              <w:jc w:val="center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 xml:space="preserve"> </w:t>
            </w:r>
          </w:p>
          <w:p w14:paraId="40148F2A" w14:textId="5B63F607" w:rsidR="00C1703A" w:rsidRPr="00486326" w:rsidRDefault="00C1703A" w:rsidP="00D7388C">
            <w:pPr>
              <w:jc w:val="center"/>
              <w:rPr>
                <w:rFonts w:ascii="Verdana" w:hAnsi="Verdana"/>
                <w:sz w:val="28"/>
                <w:szCs w:val="28"/>
                <w:lang w:val="fr-FR"/>
              </w:rPr>
            </w:pPr>
            <w:r w:rsidRPr="00486326">
              <w:rPr>
                <w:rFonts w:ascii="Verdana" w:hAnsi="Verdana"/>
                <w:sz w:val="28"/>
                <w:szCs w:val="28"/>
                <w:lang w:val="fr-FR"/>
              </w:rPr>
              <w:t xml:space="preserve">Tour Leader </w:t>
            </w:r>
            <w:proofErr w:type="gramStart"/>
            <w:r w:rsidRPr="00486326">
              <w:rPr>
                <w:rFonts w:ascii="Verdana" w:hAnsi="Verdana"/>
                <w:sz w:val="28"/>
                <w:szCs w:val="28"/>
                <w:lang w:val="fr-FR"/>
              </w:rPr>
              <w:t>:</w:t>
            </w:r>
            <w:r w:rsidRPr="00486326">
              <w:rPr>
                <w:rFonts w:ascii="Verdana" w:hAnsi="Verdana"/>
                <w:lang w:val="fr-FR"/>
              </w:rPr>
              <w:t xml:space="preserve"> </w:t>
            </w:r>
            <w:r>
              <w:rPr>
                <w:rFonts w:ascii="Verdana" w:hAnsi="Verdana"/>
                <w:lang w:val="fr-FR"/>
              </w:rPr>
              <w:t xml:space="preserve"> Josele</w:t>
            </w:r>
            <w:proofErr w:type="gramEnd"/>
            <w:r>
              <w:rPr>
                <w:rFonts w:ascii="Verdana" w:hAnsi="Verdana"/>
                <w:lang w:val="fr-FR"/>
              </w:rPr>
              <w:t xml:space="preserve"> J Sai</w:t>
            </w:r>
            <w:r w:rsidR="00D7388C">
              <w:rPr>
                <w:rFonts w:ascii="Verdana" w:hAnsi="Verdana"/>
                <w:lang w:val="fr-FR"/>
              </w:rPr>
              <w:t>z &amp; Local guides</w:t>
            </w:r>
          </w:p>
        </w:tc>
      </w:tr>
    </w:tbl>
    <w:p w14:paraId="753A15D4" w14:textId="77777777" w:rsidR="00C1703A" w:rsidRPr="001350BE" w:rsidRDefault="00C1703A" w:rsidP="00C1703A">
      <w:pPr>
        <w:jc w:val="center"/>
        <w:rPr>
          <w:rFonts w:ascii="Verdana" w:hAnsi="Verdana"/>
          <w:sz w:val="28"/>
          <w:szCs w:val="28"/>
          <w:lang w:val="fr-FR"/>
        </w:rPr>
      </w:pPr>
    </w:p>
    <w:p w14:paraId="50645B21" w14:textId="77777777" w:rsidR="00C1703A" w:rsidRDefault="00C1703A" w:rsidP="00C1703A">
      <w:pPr>
        <w:jc w:val="center"/>
        <w:rPr>
          <w:rFonts w:ascii="Verdana" w:hAnsi="Verdana"/>
          <w:color w:val="000000"/>
          <w:lang w:val="en-GB"/>
        </w:rPr>
      </w:pPr>
    </w:p>
    <w:p w14:paraId="3508D73B" w14:textId="552DF8F7" w:rsidR="00C1703A" w:rsidRPr="00E34B0B" w:rsidRDefault="00C1703A" w:rsidP="00C1703A">
      <w:pPr>
        <w:jc w:val="center"/>
        <w:rPr>
          <w:rFonts w:ascii="Verdana" w:hAnsi="Verdana"/>
          <w:color w:val="000000"/>
          <w:lang w:val="en-GB"/>
        </w:rPr>
      </w:pPr>
      <w:r w:rsidRPr="00E34B0B">
        <w:rPr>
          <w:rFonts w:ascii="Verdana" w:hAnsi="Verdana"/>
          <w:color w:val="000000"/>
          <w:lang w:val="en-GB"/>
        </w:rPr>
        <w:t xml:space="preserve">Total Number of </w:t>
      </w:r>
      <w:r w:rsidR="00FB177E">
        <w:rPr>
          <w:rFonts w:ascii="Verdana" w:hAnsi="Verdana"/>
          <w:color w:val="000000"/>
          <w:lang w:val="en-GB"/>
        </w:rPr>
        <w:t xml:space="preserve">Bird </w:t>
      </w:r>
      <w:proofErr w:type="gramStart"/>
      <w:r w:rsidRPr="00E34B0B">
        <w:rPr>
          <w:rFonts w:ascii="Verdana" w:hAnsi="Verdana"/>
          <w:color w:val="000000"/>
          <w:lang w:val="en-GB"/>
        </w:rPr>
        <w:t>Species :</w:t>
      </w:r>
      <w:proofErr w:type="gramEnd"/>
      <w:r w:rsidR="00FB177E">
        <w:rPr>
          <w:rFonts w:ascii="Verdana" w:hAnsi="Verdana"/>
          <w:color w:val="000000"/>
          <w:lang w:val="en-GB"/>
        </w:rPr>
        <w:t xml:space="preserve"> 2</w:t>
      </w:r>
      <w:r w:rsidR="000042AF">
        <w:rPr>
          <w:rFonts w:ascii="Verdana" w:hAnsi="Verdana"/>
          <w:color w:val="000000"/>
          <w:lang w:val="en-GB"/>
        </w:rPr>
        <w:t>29</w:t>
      </w:r>
    </w:p>
    <w:p w14:paraId="2F35CEE5" w14:textId="77777777" w:rsidR="00C1703A" w:rsidRDefault="00C1703A" w:rsidP="00C1703A">
      <w:pPr>
        <w:jc w:val="center"/>
        <w:rPr>
          <w:rFonts w:ascii="Verdana" w:hAnsi="Verdana"/>
          <w:sz w:val="28"/>
          <w:szCs w:val="28"/>
          <w:lang w:val="en-GB"/>
        </w:rPr>
      </w:pPr>
    </w:p>
    <w:p w14:paraId="3E4F0693" w14:textId="77777777" w:rsidR="00C1703A" w:rsidRPr="00DF2436" w:rsidRDefault="00C1703A" w:rsidP="00C1703A">
      <w:pPr>
        <w:jc w:val="center"/>
        <w:rPr>
          <w:rFonts w:ascii="Verdana" w:hAnsi="Verdana"/>
          <w:sz w:val="28"/>
          <w:szCs w:val="28"/>
          <w:lang w:val="en-GB"/>
        </w:rPr>
      </w:pPr>
      <w:r w:rsidRPr="00DF2436">
        <w:rPr>
          <w:rFonts w:ascii="Verdana" w:hAnsi="Verdana"/>
          <w:sz w:val="28"/>
          <w:szCs w:val="28"/>
          <w:lang w:val="en-GB"/>
        </w:rPr>
        <w:t>Weather &amp; Sites: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85"/>
        <w:gridCol w:w="8859"/>
      </w:tblGrid>
      <w:tr w:rsidR="00C1703A" w:rsidRPr="00486326" w14:paraId="28878A88" w14:textId="77777777" w:rsidTr="00C1703A">
        <w:trPr>
          <w:trHeight w:val="585"/>
          <w:jc w:val="center"/>
        </w:trPr>
        <w:tc>
          <w:tcPr>
            <w:tcW w:w="1485" w:type="dxa"/>
            <w:shd w:val="clear" w:color="auto" w:fill="auto"/>
          </w:tcPr>
          <w:p w14:paraId="78BC1801" w14:textId="77777777" w:rsidR="00C1703A" w:rsidRPr="00486326" w:rsidRDefault="00C1703A" w:rsidP="00D7388C">
            <w:pPr>
              <w:ind w:left="63"/>
              <w:rPr>
                <w:rFonts w:ascii="Verdana" w:hAnsi="Verdana"/>
                <w:lang w:val="en-GB"/>
              </w:rPr>
            </w:pPr>
            <w:r w:rsidRPr="00486326">
              <w:rPr>
                <w:rFonts w:ascii="Verdana" w:hAnsi="Verdana"/>
                <w:lang w:val="en-GB"/>
              </w:rPr>
              <w:t xml:space="preserve">Day </w:t>
            </w:r>
            <w:r>
              <w:rPr>
                <w:rFonts w:ascii="Verdana" w:hAnsi="Verdana"/>
                <w:lang w:val="en-GB"/>
              </w:rPr>
              <w:t>1</w:t>
            </w:r>
            <w:r w:rsidRPr="00486326">
              <w:rPr>
                <w:rFonts w:ascii="Verdana" w:hAnsi="Verdana"/>
                <w:lang w:val="en-GB"/>
              </w:rPr>
              <w:t xml:space="preserve"> –</w:t>
            </w:r>
          </w:p>
          <w:p w14:paraId="62F1E010" w14:textId="48B1BF2B" w:rsidR="00C1703A" w:rsidRPr="00486326" w:rsidRDefault="00485C2D" w:rsidP="00D7388C">
            <w:pPr>
              <w:ind w:left="63"/>
              <w:rPr>
                <w:rFonts w:ascii="Verdana" w:hAnsi="Verdana"/>
                <w:lang w:val="en-GB"/>
              </w:rPr>
            </w:pPr>
            <w:r>
              <w:rPr>
                <w:rFonts w:ascii="Verdana" w:hAnsi="Verdana"/>
                <w:lang w:val="en-GB"/>
              </w:rPr>
              <w:t>22.11.17</w:t>
            </w:r>
          </w:p>
        </w:tc>
        <w:tc>
          <w:tcPr>
            <w:tcW w:w="8859" w:type="dxa"/>
            <w:shd w:val="clear" w:color="auto" w:fill="auto"/>
          </w:tcPr>
          <w:p w14:paraId="742DAFD5" w14:textId="461E79F8" w:rsidR="00C1703A" w:rsidRPr="00486326" w:rsidRDefault="00485C2D" w:rsidP="00485C2D">
            <w:pPr>
              <w:rPr>
                <w:rFonts w:ascii="Verdana" w:hAnsi="Verdana"/>
                <w:b/>
                <w:sz w:val="20"/>
                <w:lang w:val="en-GB"/>
              </w:rPr>
            </w:pPr>
            <w:r>
              <w:rPr>
                <w:rFonts w:ascii="Verdana" w:hAnsi="Verdana"/>
                <w:sz w:val="20"/>
                <w:lang w:val="en-GB"/>
              </w:rPr>
              <w:t>Humid, storms 30º</w:t>
            </w:r>
          </w:p>
          <w:p w14:paraId="17BF7F69" w14:textId="0C0F50DF" w:rsidR="00C1703A" w:rsidRPr="00486326" w:rsidRDefault="00485C2D" w:rsidP="00485C2D">
            <w:pPr>
              <w:rPr>
                <w:rFonts w:ascii="Verdana" w:hAnsi="Verdana"/>
                <w:b/>
                <w:sz w:val="20"/>
                <w:lang w:val="en-GB"/>
              </w:rPr>
            </w:pPr>
            <w:r>
              <w:rPr>
                <w:rFonts w:ascii="Verdana" w:hAnsi="Verdana"/>
                <w:sz w:val="20"/>
                <w:lang w:val="en-GB"/>
              </w:rPr>
              <w:t>Olombo airport- Kitulgala</w:t>
            </w:r>
          </w:p>
        </w:tc>
      </w:tr>
      <w:tr w:rsidR="00C1703A" w:rsidRPr="00486326" w14:paraId="5CBFA633" w14:textId="77777777" w:rsidTr="00C1703A">
        <w:trPr>
          <w:trHeight w:val="585"/>
          <w:jc w:val="center"/>
        </w:trPr>
        <w:tc>
          <w:tcPr>
            <w:tcW w:w="1485" w:type="dxa"/>
            <w:shd w:val="clear" w:color="auto" w:fill="auto"/>
          </w:tcPr>
          <w:p w14:paraId="72DA3D66" w14:textId="77777777" w:rsidR="00C1703A" w:rsidRPr="00486326" w:rsidRDefault="00C1703A" w:rsidP="00D7388C">
            <w:pPr>
              <w:ind w:left="63"/>
              <w:rPr>
                <w:rFonts w:ascii="Verdana" w:hAnsi="Verdana"/>
                <w:lang w:val="en-GB"/>
              </w:rPr>
            </w:pPr>
            <w:r w:rsidRPr="00486326">
              <w:rPr>
                <w:rFonts w:ascii="Verdana" w:hAnsi="Verdana"/>
                <w:lang w:val="en-GB"/>
              </w:rPr>
              <w:t>Day</w:t>
            </w:r>
            <w:r>
              <w:rPr>
                <w:rFonts w:ascii="Verdana" w:hAnsi="Verdana"/>
                <w:lang w:val="en-GB"/>
              </w:rPr>
              <w:t>2</w:t>
            </w:r>
            <w:r w:rsidRPr="00486326">
              <w:rPr>
                <w:rFonts w:ascii="Verdana" w:hAnsi="Verdana"/>
                <w:lang w:val="en-GB"/>
              </w:rPr>
              <w:t xml:space="preserve"> –</w:t>
            </w:r>
          </w:p>
          <w:p w14:paraId="39726286" w14:textId="1B12395F" w:rsidR="00C1703A" w:rsidRPr="00486326" w:rsidRDefault="00D7388C" w:rsidP="00D7388C">
            <w:pPr>
              <w:ind w:left="63"/>
              <w:rPr>
                <w:rFonts w:ascii="Verdana" w:hAnsi="Verdana"/>
                <w:lang w:val="en-GB"/>
              </w:rPr>
            </w:pPr>
            <w:r>
              <w:rPr>
                <w:rFonts w:ascii="Verdana" w:hAnsi="Verdana"/>
                <w:lang w:val="en-GB"/>
              </w:rPr>
              <w:t>23.11.17</w:t>
            </w:r>
          </w:p>
        </w:tc>
        <w:tc>
          <w:tcPr>
            <w:tcW w:w="8859" w:type="dxa"/>
            <w:shd w:val="clear" w:color="auto" w:fill="auto"/>
          </w:tcPr>
          <w:p w14:paraId="01B06E87" w14:textId="77777777" w:rsidR="00D7388C" w:rsidRDefault="00D7388C" w:rsidP="00D7388C">
            <w:pPr>
              <w:rPr>
                <w:rFonts w:ascii="Verdana" w:hAnsi="Verdana"/>
                <w:sz w:val="20"/>
                <w:lang w:val="en-GB"/>
              </w:rPr>
            </w:pPr>
            <w:r>
              <w:rPr>
                <w:rFonts w:ascii="Verdana" w:hAnsi="Verdana"/>
                <w:sz w:val="20"/>
                <w:lang w:val="en-GB"/>
              </w:rPr>
              <w:t>Sunny but humid 29º</w:t>
            </w:r>
          </w:p>
          <w:p w14:paraId="0288FF88" w14:textId="3A933F1D" w:rsidR="00C1703A" w:rsidRPr="00486326" w:rsidRDefault="00D7388C" w:rsidP="00D7388C">
            <w:pPr>
              <w:rPr>
                <w:rFonts w:ascii="Verdana" w:hAnsi="Verdana"/>
                <w:b/>
                <w:sz w:val="20"/>
                <w:lang w:val="en-GB"/>
              </w:rPr>
            </w:pPr>
            <w:r>
              <w:rPr>
                <w:rFonts w:ascii="Verdana" w:hAnsi="Verdana"/>
                <w:sz w:val="20"/>
                <w:lang w:val="en-GB"/>
              </w:rPr>
              <w:t>Kitungala police station</w:t>
            </w:r>
          </w:p>
        </w:tc>
      </w:tr>
      <w:tr w:rsidR="00C1703A" w:rsidRPr="00486326" w14:paraId="19BDA990" w14:textId="77777777" w:rsidTr="00C1703A">
        <w:trPr>
          <w:trHeight w:val="585"/>
          <w:jc w:val="center"/>
        </w:trPr>
        <w:tc>
          <w:tcPr>
            <w:tcW w:w="1485" w:type="dxa"/>
            <w:shd w:val="clear" w:color="auto" w:fill="auto"/>
          </w:tcPr>
          <w:p w14:paraId="3F57C94C" w14:textId="77777777" w:rsidR="00C1703A" w:rsidRPr="00486326" w:rsidRDefault="00C1703A" w:rsidP="00D7388C">
            <w:pPr>
              <w:ind w:left="63"/>
              <w:rPr>
                <w:rFonts w:ascii="Verdana" w:hAnsi="Verdana"/>
                <w:lang w:val="en-GB"/>
              </w:rPr>
            </w:pPr>
            <w:r w:rsidRPr="00486326">
              <w:rPr>
                <w:rFonts w:ascii="Verdana" w:hAnsi="Verdana"/>
                <w:lang w:val="en-GB"/>
              </w:rPr>
              <w:t xml:space="preserve">Day </w:t>
            </w:r>
            <w:r>
              <w:rPr>
                <w:rFonts w:ascii="Verdana" w:hAnsi="Verdana"/>
                <w:lang w:val="en-GB"/>
              </w:rPr>
              <w:t>3</w:t>
            </w:r>
            <w:r w:rsidRPr="00486326">
              <w:rPr>
                <w:rFonts w:ascii="Verdana" w:hAnsi="Verdana"/>
                <w:lang w:val="en-GB"/>
              </w:rPr>
              <w:t xml:space="preserve"> –</w:t>
            </w:r>
          </w:p>
          <w:p w14:paraId="25D24021" w14:textId="70A6F947" w:rsidR="00C1703A" w:rsidRPr="00486326" w:rsidRDefault="00D7388C" w:rsidP="00D7388C">
            <w:pPr>
              <w:ind w:left="63"/>
              <w:rPr>
                <w:rFonts w:ascii="Verdana" w:hAnsi="Verdana"/>
                <w:lang w:val="en-GB"/>
              </w:rPr>
            </w:pPr>
            <w:r>
              <w:rPr>
                <w:rFonts w:ascii="Verdana" w:hAnsi="Verdana"/>
                <w:lang w:val="en-GB"/>
              </w:rPr>
              <w:t>24.11.17</w:t>
            </w:r>
          </w:p>
        </w:tc>
        <w:tc>
          <w:tcPr>
            <w:tcW w:w="8859" w:type="dxa"/>
            <w:shd w:val="clear" w:color="auto" w:fill="auto"/>
          </w:tcPr>
          <w:p w14:paraId="7CA4FA32" w14:textId="685FB442" w:rsidR="00C1703A" w:rsidRDefault="00D7388C" w:rsidP="00D7388C">
            <w:pPr>
              <w:rPr>
                <w:rFonts w:ascii="Verdana" w:hAnsi="Verdana"/>
                <w:sz w:val="20"/>
                <w:lang w:val="en-GB"/>
              </w:rPr>
            </w:pPr>
            <w:r>
              <w:rPr>
                <w:rFonts w:ascii="Verdana" w:hAnsi="Verdana"/>
                <w:sz w:val="20"/>
                <w:lang w:val="en-GB"/>
              </w:rPr>
              <w:t xml:space="preserve">Pleasant, cloudy 26º </w:t>
            </w:r>
          </w:p>
          <w:p w14:paraId="3B3FCD8F" w14:textId="5DCEFA28" w:rsidR="00D7388C" w:rsidRPr="00486326" w:rsidRDefault="00D7388C" w:rsidP="00D7388C">
            <w:pPr>
              <w:rPr>
                <w:rFonts w:ascii="Verdana" w:hAnsi="Verdana"/>
                <w:b/>
                <w:sz w:val="20"/>
                <w:lang w:val="en-GB"/>
              </w:rPr>
            </w:pPr>
            <w:r>
              <w:rPr>
                <w:rFonts w:ascii="Verdana" w:hAnsi="Verdana"/>
                <w:sz w:val="20"/>
                <w:lang w:val="en-GB"/>
              </w:rPr>
              <w:t>From kitungala to Nuwaraeñiya and Victiria Park</w:t>
            </w:r>
          </w:p>
        </w:tc>
      </w:tr>
      <w:tr w:rsidR="00C1703A" w:rsidRPr="00486326" w14:paraId="3312C318" w14:textId="77777777" w:rsidTr="00C1703A">
        <w:trPr>
          <w:trHeight w:val="585"/>
          <w:jc w:val="center"/>
        </w:trPr>
        <w:tc>
          <w:tcPr>
            <w:tcW w:w="1485" w:type="dxa"/>
            <w:shd w:val="clear" w:color="auto" w:fill="auto"/>
          </w:tcPr>
          <w:p w14:paraId="1C1EBF26" w14:textId="77777777" w:rsidR="00C1703A" w:rsidRDefault="00C1703A" w:rsidP="00D7388C">
            <w:pPr>
              <w:ind w:left="63"/>
              <w:rPr>
                <w:rFonts w:ascii="Verdana" w:hAnsi="Verdana"/>
                <w:lang w:val="en-GB"/>
              </w:rPr>
            </w:pPr>
            <w:r>
              <w:rPr>
                <w:rFonts w:ascii="Verdana" w:hAnsi="Verdana"/>
                <w:lang w:val="en-GB"/>
              </w:rPr>
              <w:t>Day 4</w:t>
            </w:r>
          </w:p>
          <w:p w14:paraId="6297D35E" w14:textId="179B96AA" w:rsidR="00C1703A" w:rsidRPr="00486326" w:rsidRDefault="00D7388C" w:rsidP="00D7388C">
            <w:pPr>
              <w:ind w:left="63"/>
              <w:rPr>
                <w:rFonts w:ascii="Verdana" w:hAnsi="Verdana"/>
                <w:lang w:val="en-GB"/>
              </w:rPr>
            </w:pPr>
            <w:r>
              <w:rPr>
                <w:rFonts w:ascii="Verdana" w:hAnsi="Verdana"/>
                <w:lang w:val="en-GB"/>
              </w:rPr>
              <w:t>25.11.17</w:t>
            </w:r>
          </w:p>
        </w:tc>
        <w:tc>
          <w:tcPr>
            <w:tcW w:w="8859" w:type="dxa"/>
            <w:shd w:val="clear" w:color="auto" w:fill="auto"/>
          </w:tcPr>
          <w:p w14:paraId="54DC2357" w14:textId="7807C9A0" w:rsidR="00C1703A" w:rsidRDefault="00EF7731" w:rsidP="00EF7731">
            <w:pPr>
              <w:rPr>
                <w:rFonts w:ascii="Verdana" w:hAnsi="Verdana"/>
                <w:sz w:val="20"/>
                <w:lang w:val="en-GB"/>
              </w:rPr>
            </w:pPr>
            <w:r>
              <w:rPr>
                <w:rFonts w:ascii="Verdana" w:hAnsi="Verdana"/>
                <w:sz w:val="20"/>
                <w:lang w:val="en-GB"/>
              </w:rPr>
              <w:t>Raining 26º</w:t>
            </w:r>
          </w:p>
          <w:p w14:paraId="644B2D39" w14:textId="0E3960D9" w:rsidR="00EF7731" w:rsidRPr="00486326" w:rsidRDefault="00EF7731" w:rsidP="00EF7731">
            <w:pPr>
              <w:rPr>
                <w:rFonts w:ascii="Verdana" w:hAnsi="Verdana"/>
                <w:b/>
                <w:sz w:val="20"/>
                <w:lang w:val="en-GB"/>
              </w:rPr>
            </w:pPr>
            <w:r>
              <w:rPr>
                <w:rFonts w:ascii="Verdana" w:hAnsi="Verdana"/>
                <w:sz w:val="20"/>
                <w:lang w:val="en-GB"/>
              </w:rPr>
              <w:t>Horton Plains and Victoria Park</w:t>
            </w:r>
          </w:p>
        </w:tc>
      </w:tr>
      <w:tr w:rsidR="00C1703A" w:rsidRPr="00486326" w14:paraId="25E60095" w14:textId="77777777" w:rsidTr="00C1703A">
        <w:trPr>
          <w:trHeight w:val="585"/>
          <w:jc w:val="center"/>
        </w:trPr>
        <w:tc>
          <w:tcPr>
            <w:tcW w:w="1485" w:type="dxa"/>
            <w:shd w:val="clear" w:color="auto" w:fill="auto"/>
          </w:tcPr>
          <w:p w14:paraId="71D32BF5" w14:textId="1C4495F4" w:rsidR="00C1703A" w:rsidRPr="00486326" w:rsidRDefault="00C1703A" w:rsidP="00C1703A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 w:rsidRPr="00486326">
              <w:rPr>
                <w:rFonts w:ascii="Verdana" w:hAnsi="Verdana"/>
                <w:lang w:val="en-GB"/>
              </w:rPr>
              <w:lastRenderedPageBreak/>
              <w:t>Day 5 –</w:t>
            </w:r>
          </w:p>
          <w:p w14:paraId="4D4A57B4" w14:textId="3EF4332B" w:rsidR="00C1703A" w:rsidRPr="00486326" w:rsidRDefault="00EF7731" w:rsidP="00C1703A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>
              <w:rPr>
                <w:rFonts w:ascii="Verdana" w:hAnsi="Verdana"/>
                <w:lang w:val="en-GB"/>
              </w:rPr>
              <w:t>26.11.17</w:t>
            </w:r>
          </w:p>
        </w:tc>
        <w:tc>
          <w:tcPr>
            <w:tcW w:w="8859" w:type="dxa"/>
            <w:shd w:val="clear" w:color="auto" w:fill="auto"/>
          </w:tcPr>
          <w:p w14:paraId="6EB4B4BC" w14:textId="36AFECD5" w:rsidR="00C1703A" w:rsidRPr="003B7A8B" w:rsidRDefault="00EF7731" w:rsidP="00EF7731">
            <w:pPr>
              <w:rPr>
                <w:rFonts w:ascii="Verdana" w:hAnsi="Verdana"/>
                <w:sz w:val="20"/>
                <w:lang w:val="en-GB"/>
              </w:rPr>
            </w:pPr>
            <w:r w:rsidRPr="003B7A8B">
              <w:rPr>
                <w:rFonts w:ascii="Verdana" w:hAnsi="Verdana"/>
                <w:sz w:val="20"/>
                <w:lang w:val="en-GB"/>
              </w:rPr>
              <w:t>Rainy, cloudy and humid 21º</w:t>
            </w:r>
          </w:p>
          <w:p w14:paraId="5EE5832B" w14:textId="25869286" w:rsidR="00EF7731" w:rsidRPr="003B7A8B" w:rsidRDefault="00EF7731" w:rsidP="00EF7731">
            <w:pPr>
              <w:rPr>
                <w:rFonts w:ascii="Verdana" w:hAnsi="Verdana"/>
                <w:sz w:val="20"/>
                <w:lang w:val="en-GB"/>
              </w:rPr>
            </w:pPr>
            <w:r w:rsidRPr="003B7A8B">
              <w:rPr>
                <w:rFonts w:ascii="Verdana" w:hAnsi="Verdana"/>
                <w:sz w:val="20"/>
                <w:lang w:val="en-GB"/>
              </w:rPr>
              <w:t>Surrey state, Tissamaraharama Wetlaands</w:t>
            </w:r>
          </w:p>
        </w:tc>
      </w:tr>
      <w:tr w:rsidR="00C1703A" w:rsidRPr="00486326" w14:paraId="584654A3" w14:textId="77777777" w:rsidTr="00C1703A">
        <w:trPr>
          <w:trHeight w:val="585"/>
          <w:jc w:val="center"/>
        </w:trPr>
        <w:tc>
          <w:tcPr>
            <w:tcW w:w="1485" w:type="dxa"/>
            <w:shd w:val="clear" w:color="auto" w:fill="auto"/>
          </w:tcPr>
          <w:p w14:paraId="03B1268E" w14:textId="77777777" w:rsidR="00C1703A" w:rsidRPr="00486326" w:rsidRDefault="00C1703A" w:rsidP="00C1703A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 w:rsidRPr="00486326">
              <w:rPr>
                <w:rFonts w:ascii="Verdana" w:hAnsi="Verdana"/>
                <w:lang w:val="en-GB"/>
              </w:rPr>
              <w:t>Day 6 –</w:t>
            </w:r>
          </w:p>
          <w:p w14:paraId="3E20C192" w14:textId="6A4EBC7E" w:rsidR="00C1703A" w:rsidRPr="00486326" w:rsidRDefault="00EF7731" w:rsidP="00C1703A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>
              <w:rPr>
                <w:rFonts w:ascii="Verdana" w:hAnsi="Verdana"/>
                <w:lang w:val="en-GB"/>
              </w:rPr>
              <w:t>27.11.17</w:t>
            </w:r>
          </w:p>
        </w:tc>
        <w:tc>
          <w:tcPr>
            <w:tcW w:w="8859" w:type="dxa"/>
            <w:shd w:val="clear" w:color="auto" w:fill="auto"/>
          </w:tcPr>
          <w:p w14:paraId="01CB575C" w14:textId="77777777" w:rsidR="00C1703A" w:rsidRPr="003B7A8B" w:rsidRDefault="00EF7731" w:rsidP="00EF7731">
            <w:pPr>
              <w:rPr>
                <w:rFonts w:ascii="Verdana" w:hAnsi="Verdana"/>
                <w:sz w:val="20"/>
                <w:lang w:val="en-GB"/>
              </w:rPr>
            </w:pPr>
            <w:r w:rsidRPr="003B7A8B">
              <w:rPr>
                <w:rFonts w:ascii="Verdana" w:hAnsi="Verdana"/>
                <w:sz w:val="20"/>
                <w:lang w:val="en-GB"/>
              </w:rPr>
              <w:t>Rainy and wet 21º</w:t>
            </w:r>
          </w:p>
          <w:p w14:paraId="1171DD60" w14:textId="70E31E90" w:rsidR="00EF7731" w:rsidRPr="003B7A8B" w:rsidRDefault="00EF7731" w:rsidP="00EF7731">
            <w:pPr>
              <w:rPr>
                <w:rFonts w:ascii="Verdana" w:hAnsi="Verdana"/>
                <w:sz w:val="20"/>
                <w:lang w:val="en-GB"/>
              </w:rPr>
            </w:pPr>
            <w:r w:rsidRPr="003B7A8B">
              <w:rPr>
                <w:rFonts w:ascii="Verdana" w:hAnsi="Verdana"/>
                <w:sz w:val="20"/>
                <w:lang w:val="en-GB"/>
              </w:rPr>
              <w:t>Yala National Park</w:t>
            </w:r>
          </w:p>
        </w:tc>
      </w:tr>
      <w:tr w:rsidR="00C1703A" w:rsidRPr="00486326" w14:paraId="7C94F3B4" w14:textId="77777777" w:rsidTr="00C1703A">
        <w:trPr>
          <w:trHeight w:val="585"/>
          <w:jc w:val="center"/>
        </w:trPr>
        <w:tc>
          <w:tcPr>
            <w:tcW w:w="1485" w:type="dxa"/>
            <w:shd w:val="clear" w:color="auto" w:fill="auto"/>
          </w:tcPr>
          <w:p w14:paraId="1D29C3DD" w14:textId="77777777" w:rsidR="00C1703A" w:rsidRPr="00486326" w:rsidRDefault="00C1703A" w:rsidP="00C1703A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 w:rsidRPr="00486326">
              <w:rPr>
                <w:rFonts w:ascii="Verdana" w:hAnsi="Verdana"/>
                <w:lang w:val="en-GB"/>
              </w:rPr>
              <w:t>Day 7 –</w:t>
            </w:r>
          </w:p>
          <w:p w14:paraId="664BB62C" w14:textId="0B15E0AA" w:rsidR="00C1703A" w:rsidRPr="00486326" w:rsidRDefault="00EF7731" w:rsidP="00C1703A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>
              <w:rPr>
                <w:rFonts w:ascii="Verdana" w:hAnsi="Verdana"/>
                <w:lang w:val="en-GB"/>
              </w:rPr>
              <w:t>28.11.17</w:t>
            </w:r>
          </w:p>
        </w:tc>
        <w:tc>
          <w:tcPr>
            <w:tcW w:w="8859" w:type="dxa"/>
            <w:shd w:val="clear" w:color="auto" w:fill="auto"/>
          </w:tcPr>
          <w:p w14:paraId="541878B8" w14:textId="77777777" w:rsidR="00C1703A" w:rsidRPr="003B7A8B" w:rsidRDefault="00EF7731" w:rsidP="00EF7731">
            <w:pPr>
              <w:rPr>
                <w:rFonts w:ascii="Verdana" w:hAnsi="Verdana"/>
                <w:sz w:val="20"/>
                <w:lang w:val="en-GB"/>
              </w:rPr>
            </w:pPr>
            <w:r w:rsidRPr="003B7A8B">
              <w:rPr>
                <w:rFonts w:ascii="Verdana" w:hAnsi="Verdana"/>
                <w:sz w:val="20"/>
                <w:lang w:val="en-GB"/>
              </w:rPr>
              <w:t>Rainy and cloudy 23º</w:t>
            </w:r>
          </w:p>
          <w:p w14:paraId="568D0F68" w14:textId="250251BD" w:rsidR="00EF7731" w:rsidRPr="003B7A8B" w:rsidRDefault="00EF7731" w:rsidP="00EF7731">
            <w:pPr>
              <w:rPr>
                <w:rFonts w:ascii="Verdana" w:hAnsi="Verdana"/>
                <w:sz w:val="20"/>
                <w:lang w:val="en-GB"/>
              </w:rPr>
            </w:pPr>
            <w:r w:rsidRPr="003B7A8B">
              <w:rPr>
                <w:rFonts w:ascii="Verdana" w:hAnsi="Verdana"/>
                <w:sz w:val="20"/>
                <w:lang w:val="en-GB"/>
              </w:rPr>
              <w:t>Bundala National Park – Centuria lake</w:t>
            </w:r>
          </w:p>
        </w:tc>
      </w:tr>
      <w:tr w:rsidR="00EF7731" w:rsidRPr="00486326" w14:paraId="45A5EFE9" w14:textId="77777777" w:rsidTr="00C1703A">
        <w:trPr>
          <w:trHeight w:val="585"/>
          <w:jc w:val="center"/>
        </w:trPr>
        <w:tc>
          <w:tcPr>
            <w:tcW w:w="1485" w:type="dxa"/>
            <w:shd w:val="clear" w:color="auto" w:fill="auto"/>
          </w:tcPr>
          <w:p w14:paraId="74220031" w14:textId="49DC05BB" w:rsidR="00EF7731" w:rsidRPr="00486326" w:rsidRDefault="00EF7731" w:rsidP="00EF7731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 w:rsidRPr="00486326">
              <w:rPr>
                <w:rFonts w:ascii="Verdana" w:hAnsi="Verdana"/>
                <w:lang w:val="en-GB"/>
              </w:rPr>
              <w:t>Day 8 –</w:t>
            </w:r>
          </w:p>
          <w:p w14:paraId="2249ABF7" w14:textId="1C79F09E" w:rsidR="00EF7731" w:rsidRPr="00486326" w:rsidRDefault="00EF7731" w:rsidP="00C1703A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>
              <w:rPr>
                <w:rFonts w:ascii="Verdana" w:hAnsi="Verdana"/>
                <w:lang w:val="en-GB"/>
              </w:rPr>
              <w:t>29.11.17</w:t>
            </w:r>
          </w:p>
        </w:tc>
        <w:tc>
          <w:tcPr>
            <w:tcW w:w="8859" w:type="dxa"/>
            <w:shd w:val="clear" w:color="auto" w:fill="auto"/>
          </w:tcPr>
          <w:p w14:paraId="650677B4" w14:textId="77777777" w:rsidR="00EF7731" w:rsidRPr="003B7A8B" w:rsidRDefault="00EF7731" w:rsidP="00EF7731">
            <w:pPr>
              <w:rPr>
                <w:rFonts w:ascii="Verdana" w:hAnsi="Verdana"/>
                <w:sz w:val="20"/>
                <w:lang w:val="fr-FR"/>
              </w:rPr>
            </w:pPr>
            <w:r w:rsidRPr="003B7A8B">
              <w:rPr>
                <w:rFonts w:ascii="Verdana" w:hAnsi="Verdana"/>
                <w:sz w:val="20"/>
                <w:lang w:val="fr-FR"/>
              </w:rPr>
              <w:t>Rainy and wet 23º</w:t>
            </w:r>
          </w:p>
          <w:p w14:paraId="7F56F29A" w14:textId="47CA05AF" w:rsidR="00EF7731" w:rsidRPr="003B7A8B" w:rsidRDefault="00EF7731" w:rsidP="00EF7731">
            <w:pPr>
              <w:rPr>
                <w:rFonts w:ascii="Verdana" w:hAnsi="Verdana"/>
                <w:sz w:val="20"/>
                <w:lang w:val="fr-FR"/>
              </w:rPr>
            </w:pPr>
            <w:r w:rsidRPr="003B7A8B">
              <w:rPr>
                <w:rFonts w:ascii="Verdana" w:hAnsi="Verdana"/>
                <w:sz w:val="20"/>
                <w:lang w:val="fr-FR"/>
              </w:rPr>
              <w:t>Udawalawa - Sinharaja</w:t>
            </w:r>
          </w:p>
        </w:tc>
      </w:tr>
      <w:tr w:rsidR="00EF7731" w:rsidRPr="00486326" w14:paraId="1DEDC5B6" w14:textId="77777777" w:rsidTr="00C1703A">
        <w:trPr>
          <w:trHeight w:val="585"/>
          <w:jc w:val="center"/>
        </w:trPr>
        <w:tc>
          <w:tcPr>
            <w:tcW w:w="1485" w:type="dxa"/>
            <w:shd w:val="clear" w:color="auto" w:fill="auto"/>
          </w:tcPr>
          <w:p w14:paraId="544CEE6E" w14:textId="442B2F7F" w:rsidR="00EF7731" w:rsidRPr="00486326" w:rsidRDefault="00EF7731" w:rsidP="00EF7731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 w:rsidRPr="00486326">
              <w:rPr>
                <w:rFonts w:ascii="Verdana" w:hAnsi="Verdana"/>
                <w:lang w:val="en-GB"/>
              </w:rPr>
              <w:t>Day 9 –</w:t>
            </w:r>
          </w:p>
          <w:p w14:paraId="09F1A221" w14:textId="53EB20FF" w:rsidR="00EF7731" w:rsidRPr="00486326" w:rsidRDefault="00EF7731" w:rsidP="00C1703A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>
              <w:rPr>
                <w:rFonts w:ascii="Verdana" w:hAnsi="Verdana"/>
                <w:lang w:val="en-GB"/>
              </w:rPr>
              <w:t>30.11.17</w:t>
            </w:r>
          </w:p>
        </w:tc>
        <w:tc>
          <w:tcPr>
            <w:tcW w:w="8859" w:type="dxa"/>
            <w:shd w:val="clear" w:color="auto" w:fill="auto"/>
          </w:tcPr>
          <w:p w14:paraId="2C48EFA7" w14:textId="77777777" w:rsidR="00EF7731" w:rsidRPr="003B7A8B" w:rsidRDefault="00EF7731" w:rsidP="00EF7731">
            <w:pPr>
              <w:rPr>
                <w:rFonts w:ascii="Verdana" w:hAnsi="Verdana"/>
                <w:sz w:val="20"/>
                <w:lang w:val="fr-FR"/>
              </w:rPr>
            </w:pPr>
            <w:r w:rsidRPr="003B7A8B">
              <w:rPr>
                <w:rFonts w:ascii="Verdana" w:hAnsi="Verdana"/>
                <w:sz w:val="20"/>
                <w:lang w:val="fr-FR"/>
              </w:rPr>
              <w:t>Rainy and wet 24º</w:t>
            </w:r>
          </w:p>
          <w:p w14:paraId="15E56F5B" w14:textId="50218016" w:rsidR="00EF7731" w:rsidRPr="003B7A8B" w:rsidRDefault="00EF7731" w:rsidP="00EF7731">
            <w:pPr>
              <w:rPr>
                <w:rFonts w:ascii="Verdana" w:hAnsi="Verdana"/>
                <w:sz w:val="20"/>
                <w:lang w:val="fr-FR"/>
              </w:rPr>
            </w:pPr>
            <w:r w:rsidRPr="003B7A8B">
              <w:rPr>
                <w:rFonts w:ascii="Verdana" w:hAnsi="Verdana"/>
                <w:sz w:val="20"/>
                <w:lang w:val="fr-FR"/>
              </w:rPr>
              <w:t>Sinharaja National Park</w:t>
            </w:r>
          </w:p>
        </w:tc>
      </w:tr>
      <w:tr w:rsidR="00EF7731" w:rsidRPr="00486326" w14:paraId="18455F85" w14:textId="77777777" w:rsidTr="00C1703A">
        <w:trPr>
          <w:trHeight w:val="585"/>
          <w:jc w:val="center"/>
        </w:trPr>
        <w:tc>
          <w:tcPr>
            <w:tcW w:w="1485" w:type="dxa"/>
            <w:shd w:val="clear" w:color="auto" w:fill="auto"/>
          </w:tcPr>
          <w:p w14:paraId="1E6C2D43" w14:textId="051EB4C9" w:rsidR="00EF7731" w:rsidRPr="00486326" w:rsidRDefault="00EF7731" w:rsidP="00EF7731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 w:rsidRPr="00486326">
              <w:rPr>
                <w:rFonts w:ascii="Verdana" w:hAnsi="Verdana"/>
                <w:lang w:val="en-GB"/>
              </w:rPr>
              <w:t>Day 10-</w:t>
            </w:r>
          </w:p>
          <w:p w14:paraId="45C68DD1" w14:textId="6DAC4E71" w:rsidR="00EF7731" w:rsidRPr="00486326" w:rsidRDefault="00EF7731" w:rsidP="00C1703A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>
              <w:rPr>
                <w:rFonts w:ascii="Verdana" w:hAnsi="Verdana"/>
                <w:lang w:val="en-GB"/>
              </w:rPr>
              <w:t>1.12.17</w:t>
            </w:r>
          </w:p>
        </w:tc>
        <w:tc>
          <w:tcPr>
            <w:tcW w:w="8859" w:type="dxa"/>
            <w:shd w:val="clear" w:color="auto" w:fill="auto"/>
          </w:tcPr>
          <w:p w14:paraId="4075E582" w14:textId="77777777" w:rsidR="00EF7731" w:rsidRPr="003B7A8B" w:rsidRDefault="003B7A8B" w:rsidP="00EF7731">
            <w:pPr>
              <w:rPr>
                <w:rFonts w:ascii="Verdana" w:hAnsi="Verdana"/>
                <w:sz w:val="20"/>
                <w:lang w:val="fr-FR"/>
              </w:rPr>
            </w:pPr>
            <w:r w:rsidRPr="003B7A8B">
              <w:rPr>
                <w:rFonts w:ascii="Verdana" w:hAnsi="Verdana"/>
                <w:sz w:val="20"/>
                <w:lang w:val="fr-FR"/>
              </w:rPr>
              <w:t>Rainy, cloudy, and some Sun – 25º</w:t>
            </w:r>
          </w:p>
          <w:p w14:paraId="05F27955" w14:textId="77777777" w:rsidR="003B7A8B" w:rsidRPr="003B7A8B" w:rsidRDefault="003B7A8B" w:rsidP="00EF7731">
            <w:pPr>
              <w:rPr>
                <w:rFonts w:ascii="Verdana" w:hAnsi="Verdana"/>
                <w:sz w:val="20"/>
                <w:lang w:val="fr-FR"/>
              </w:rPr>
            </w:pPr>
            <w:r w:rsidRPr="003B7A8B">
              <w:rPr>
                <w:rFonts w:ascii="Verdana" w:hAnsi="Verdana"/>
                <w:sz w:val="20"/>
                <w:lang w:val="fr-FR"/>
              </w:rPr>
              <w:t>Sinharaja National Park to Mirissa</w:t>
            </w:r>
          </w:p>
          <w:p w14:paraId="6D3B5554" w14:textId="4DE760B5" w:rsidR="003B7A8B" w:rsidRPr="003B7A8B" w:rsidRDefault="003B7A8B" w:rsidP="00EF7731">
            <w:pPr>
              <w:rPr>
                <w:rFonts w:ascii="Verdana" w:hAnsi="Verdana"/>
                <w:sz w:val="20"/>
                <w:lang w:val="fr-FR"/>
              </w:rPr>
            </w:pPr>
          </w:p>
        </w:tc>
      </w:tr>
      <w:tr w:rsidR="00EF7731" w:rsidRPr="00486326" w14:paraId="31451604" w14:textId="77777777" w:rsidTr="00C1703A">
        <w:trPr>
          <w:trHeight w:val="585"/>
          <w:jc w:val="center"/>
        </w:trPr>
        <w:tc>
          <w:tcPr>
            <w:tcW w:w="1485" w:type="dxa"/>
            <w:shd w:val="clear" w:color="auto" w:fill="auto"/>
          </w:tcPr>
          <w:p w14:paraId="43465344" w14:textId="422561D5" w:rsidR="00EF7731" w:rsidRPr="00486326" w:rsidRDefault="00EF7731" w:rsidP="00EF7731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 w:rsidRPr="00486326">
              <w:rPr>
                <w:rFonts w:ascii="Verdana" w:hAnsi="Verdana"/>
                <w:lang w:val="en-GB"/>
              </w:rPr>
              <w:t>Day 1</w:t>
            </w:r>
            <w:r>
              <w:rPr>
                <w:rFonts w:ascii="Verdana" w:hAnsi="Verdana"/>
                <w:lang w:val="en-GB"/>
              </w:rPr>
              <w:t>1</w:t>
            </w:r>
            <w:r w:rsidRPr="00486326">
              <w:rPr>
                <w:rFonts w:ascii="Verdana" w:hAnsi="Verdana"/>
                <w:lang w:val="en-GB"/>
              </w:rPr>
              <w:t>-</w:t>
            </w:r>
          </w:p>
          <w:p w14:paraId="36B75EAD" w14:textId="5A45DB88" w:rsidR="00EF7731" w:rsidRPr="00486326" w:rsidRDefault="00EF7731" w:rsidP="00EF7731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>
              <w:rPr>
                <w:rFonts w:ascii="Verdana" w:hAnsi="Verdana"/>
                <w:lang w:val="en-GB"/>
              </w:rPr>
              <w:t>2.11.17</w:t>
            </w:r>
          </w:p>
        </w:tc>
        <w:tc>
          <w:tcPr>
            <w:tcW w:w="8859" w:type="dxa"/>
            <w:shd w:val="clear" w:color="auto" w:fill="auto"/>
          </w:tcPr>
          <w:p w14:paraId="3B5D4FC4" w14:textId="0EDD760F" w:rsidR="00EF7731" w:rsidRPr="003B7A8B" w:rsidRDefault="003B7A8B" w:rsidP="00EF7731">
            <w:pPr>
              <w:rPr>
                <w:rFonts w:ascii="Verdana" w:hAnsi="Verdana"/>
                <w:sz w:val="20"/>
                <w:lang w:val="fr-FR"/>
              </w:rPr>
            </w:pPr>
            <w:r w:rsidRPr="003B7A8B">
              <w:rPr>
                <w:rFonts w:ascii="Verdana" w:hAnsi="Verdana"/>
                <w:sz w:val="20"/>
                <w:lang w:val="fr-FR"/>
              </w:rPr>
              <w:t>Rainy, cloudy but sunny29º</w:t>
            </w:r>
          </w:p>
          <w:p w14:paraId="33B7E7D1" w14:textId="2DAADC98" w:rsidR="003B7A8B" w:rsidRPr="003B7A8B" w:rsidRDefault="003B7A8B" w:rsidP="00EF7731">
            <w:pPr>
              <w:rPr>
                <w:rFonts w:ascii="Verdana" w:hAnsi="Verdana"/>
                <w:sz w:val="20"/>
                <w:lang w:val="fr-FR"/>
              </w:rPr>
            </w:pPr>
            <w:r w:rsidRPr="003B7A8B">
              <w:rPr>
                <w:rFonts w:ascii="Verdana" w:hAnsi="Verdana"/>
                <w:sz w:val="20"/>
                <w:lang w:val="fr-FR"/>
              </w:rPr>
              <w:t>Mirissa</w:t>
            </w:r>
          </w:p>
        </w:tc>
      </w:tr>
      <w:tr w:rsidR="00EF7731" w:rsidRPr="00486326" w14:paraId="18E0AB67" w14:textId="77777777" w:rsidTr="00C1703A">
        <w:trPr>
          <w:trHeight w:val="585"/>
          <w:jc w:val="center"/>
        </w:trPr>
        <w:tc>
          <w:tcPr>
            <w:tcW w:w="1485" w:type="dxa"/>
            <w:shd w:val="clear" w:color="auto" w:fill="auto"/>
          </w:tcPr>
          <w:p w14:paraId="07B41C18" w14:textId="05C9E6E0" w:rsidR="00EF7731" w:rsidRPr="00486326" w:rsidRDefault="00EF7731" w:rsidP="00EF7731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 w:rsidRPr="00486326">
              <w:rPr>
                <w:rFonts w:ascii="Verdana" w:hAnsi="Verdana"/>
                <w:lang w:val="en-GB"/>
              </w:rPr>
              <w:t>Day 1</w:t>
            </w:r>
            <w:r>
              <w:rPr>
                <w:rFonts w:ascii="Verdana" w:hAnsi="Verdana"/>
                <w:lang w:val="en-GB"/>
              </w:rPr>
              <w:t>2</w:t>
            </w:r>
            <w:r w:rsidRPr="00486326">
              <w:rPr>
                <w:rFonts w:ascii="Verdana" w:hAnsi="Verdana"/>
                <w:lang w:val="en-GB"/>
              </w:rPr>
              <w:t>-</w:t>
            </w:r>
          </w:p>
          <w:p w14:paraId="426A702B" w14:textId="2703AC9D" w:rsidR="00EF7731" w:rsidRPr="00486326" w:rsidRDefault="00EF7731" w:rsidP="00EF7731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>
              <w:rPr>
                <w:rFonts w:ascii="Verdana" w:hAnsi="Verdana"/>
                <w:lang w:val="en-GB"/>
              </w:rPr>
              <w:t>3.12.17</w:t>
            </w:r>
          </w:p>
        </w:tc>
        <w:tc>
          <w:tcPr>
            <w:tcW w:w="8859" w:type="dxa"/>
            <w:shd w:val="clear" w:color="auto" w:fill="auto"/>
          </w:tcPr>
          <w:p w14:paraId="6106D1D3" w14:textId="77777777" w:rsidR="00EF7731" w:rsidRPr="003B7A8B" w:rsidRDefault="003B7A8B" w:rsidP="00EF7731">
            <w:pPr>
              <w:rPr>
                <w:rFonts w:ascii="Verdana" w:hAnsi="Verdana"/>
                <w:sz w:val="20"/>
                <w:lang w:val="fr-FR"/>
              </w:rPr>
            </w:pPr>
            <w:r w:rsidRPr="003B7A8B">
              <w:rPr>
                <w:rFonts w:ascii="Verdana" w:hAnsi="Verdana"/>
                <w:sz w:val="20"/>
                <w:lang w:val="fr-FR"/>
              </w:rPr>
              <w:t>Nice and warm 30º</w:t>
            </w:r>
          </w:p>
          <w:p w14:paraId="398D86A5" w14:textId="77777777" w:rsidR="003B7A8B" w:rsidRPr="003B7A8B" w:rsidRDefault="003B7A8B" w:rsidP="00EF7731">
            <w:pPr>
              <w:rPr>
                <w:rFonts w:ascii="Verdana" w:hAnsi="Verdana"/>
                <w:sz w:val="20"/>
                <w:lang w:val="fr-FR"/>
              </w:rPr>
            </w:pPr>
            <w:r w:rsidRPr="003B7A8B">
              <w:rPr>
                <w:rFonts w:ascii="Verdana" w:hAnsi="Verdana"/>
                <w:sz w:val="20"/>
                <w:lang w:val="fr-FR"/>
              </w:rPr>
              <w:t>Mirissa</w:t>
            </w:r>
          </w:p>
          <w:p w14:paraId="085DFDDD" w14:textId="77777777" w:rsidR="003B7A8B" w:rsidRPr="003B7A8B" w:rsidRDefault="003B7A8B" w:rsidP="00EF7731">
            <w:pPr>
              <w:rPr>
                <w:rFonts w:ascii="Verdana" w:hAnsi="Verdana"/>
                <w:sz w:val="20"/>
                <w:lang w:val="fr-FR"/>
              </w:rPr>
            </w:pPr>
          </w:p>
        </w:tc>
      </w:tr>
      <w:tr w:rsidR="00EF7731" w:rsidRPr="00486326" w14:paraId="5315FFD7" w14:textId="77777777" w:rsidTr="00C1703A">
        <w:trPr>
          <w:trHeight w:val="585"/>
          <w:jc w:val="center"/>
        </w:trPr>
        <w:tc>
          <w:tcPr>
            <w:tcW w:w="1485" w:type="dxa"/>
            <w:shd w:val="clear" w:color="auto" w:fill="auto"/>
          </w:tcPr>
          <w:p w14:paraId="5301B7EF" w14:textId="05733AAB" w:rsidR="00EF7731" w:rsidRPr="00486326" w:rsidRDefault="00EF7731" w:rsidP="00EF7731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 w:rsidRPr="00486326">
              <w:rPr>
                <w:rFonts w:ascii="Verdana" w:hAnsi="Verdana"/>
                <w:lang w:val="en-GB"/>
              </w:rPr>
              <w:t>Day 1</w:t>
            </w:r>
            <w:r>
              <w:rPr>
                <w:rFonts w:ascii="Verdana" w:hAnsi="Verdana"/>
                <w:lang w:val="en-GB"/>
              </w:rPr>
              <w:t>3</w:t>
            </w:r>
            <w:r w:rsidRPr="00486326">
              <w:rPr>
                <w:rFonts w:ascii="Verdana" w:hAnsi="Verdana"/>
                <w:lang w:val="en-GB"/>
              </w:rPr>
              <w:t>-</w:t>
            </w:r>
          </w:p>
          <w:p w14:paraId="7E1C5705" w14:textId="03E18E0D" w:rsidR="00EF7731" w:rsidRPr="00486326" w:rsidRDefault="00EF7731" w:rsidP="00EF7731">
            <w:pPr>
              <w:ind w:left="63"/>
              <w:jc w:val="center"/>
              <w:rPr>
                <w:rFonts w:ascii="Verdana" w:hAnsi="Verdana"/>
                <w:lang w:val="en-GB"/>
              </w:rPr>
            </w:pPr>
            <w:r>
              <w:rPr>
                <w:rFonts w:ascii="Verdana" w:hAnsi="Verdana"/>
                <w:lang w:val="en-GB"/>
              </w:rPr>
              <w:t>4.11.17</w:t>
            </w:r>
          </w:p>
        </w:tc>
        <w:tc>
          <w:tcPr>
            <w:tcW w:w="8859" w:type="dxa"/>
            <w:shd w:val="clear" w:color="auto" w:fill="auto"/>
          </w:tcPr>
          <w:p w14:paraId="44FA8F4B" w14:textId="77777777" w:rsidR="00EF7731" w:rsidRPr="003B7A8B" w:rsidRDefault="003B7A8B" w:rsidP="00EF7731">
            <w:pPr>
              <w:rPr>
                <w:rFonts w:ascii="Verdana" w:hAnsi="Verdana"/>
                <w:sz w:val="20"/>
                <w:lang w:val="fr-FR"/>
              </w:rPr>
            </w:pPr>
            <w:proofErr w:type="gramStart"/>
            <w:r w:rsidRPr="003B7A8B">
              <w:rPr>
                <w:rFonts w:ascii="Verdana" w:hAnsi="Verdana"/>
                <w:sz w:val="20"/>
                <w:lang w:val="fr-FR"/>
              </w:rPr>
              <w:t>Nice ,</w:t>
            </w:r>
            <w:proofErr w:type="gramEnd"/>
            <w:r w:rsidRPr="003B7A8B">
              <w:rPr>
                <w:rFonts w:ascii="Verdana" w:hAnsi="Verdana"/>
                <w:sz w:val="20"/>
                <w:lang w:val="fr-FR"/>
              </w:rPr>
              <w:t xml:space="preserve"> sunny some storms 27º</w:t>
            </w:r>
          </w:p>
          <w:p w14:paraId="20435B65" w14:textId="5B58013E" w:rsidR="003B7A8B" w:rsidRPr="00486326" w:rsidRDefault="003B7A8B" w:rsidP="00EF7731">
            <w:pPr>
              <w:rPr>
                <w:rFonts w:ascii="Verdana" w:hAnsi="Verdana"/>
                <w:b/>
                <w:sz w:val="20"/>
                <w:lang w:val="fr-FR"/>
              </w:rPr>
            </w:pPr>
            <w:r w:rsidRPr="003B7A8B">
              <w:rPr>
                <w:rFonts w:ascii="Verdana" w:hAnsi="Verdana"/>
                <w:sz w:val="20"/>
                <w:lang w:val="fr-FR"/>
              </w:rPr>
              <w:t>Mirissa</w:t>
            </w:r>
          </w:p>
        </w:tc>
      </w:tr>
    </w:tbl>
    <w:p w14:paraId="2A7AF08C" w14:textId="77777777" w:rsidR="00C1703A" w:rsidRDefault="00C1703A" w:rsidP="00C1703A">
      <w:pPr>
        <w:jc w:val="center"/>
        <w:rPr>
          <w:rFonts w:ascii="Verdana" w:hAnsi="Verdana"/>
          <w:b/>
          <w:color w:val="000000"/>
          <w:sz w:val="20"/>
          <w:lang w:val="en-GB"/>
        </w:rPr>
      </w:pPr>
    </w:p>
    <w:p w14:paraId="496B0380" w14:textId="77777777" w:rsidR="00C1703A" w:rsidRDefault="00C1703A" w:rsidP="00C1703A">
      <w:pPr>
        <w:jc w:val="center"/>
        <w:rPr>
          <w:rFonts w:ascii="Verdana" w:hAnsi="Verdana"/>
          <w:b/>
          <w:color w:val="000000"/>
          <w:sz w:val="20"/>
          <w:lang w:val="en-GB"/>
        </w:rPr>
      </w:pPr>
    </w:p>
    <w:p w14:paraId="29721AC5" w14:textId="04C78ED2" w:rsidR="00C1703A" w:rsidRPr="00E6191D" w:rsidRDefault="00C1703A" w:rsidP="00C1703A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jc w:val="center"/>
        <w:rPr>
          <w:rFonts w:cs="Arial"/>
          <w:lang w:val="en-GB"/>
        </w:rPr>
      </w:pPr>
      <w:r w:rsidRPr="00E6191D">
        <w:rPr>
          <w:rFonts w:cs="Arial"/>
          <w:lang w:val="en-GB"/>
        </w:rPr>
        <w:t>Favourite bird of the tour</w:t>
      </w:r>
    </w:p>
    <w:p w14:paraId="1979C62B" w14:textId="77777777" w:rsidR="00C1703A" w:rsidRDefault="00C1703A" w:rsidP="00C1703A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jc w:val="center"/>
        <w:rPr>
          <w:rFonts w:cs="Arial"/>
          <w:sz w:val="22"/>
          <w:lang w:val="en-GB"/>
        </w:rPr>
      </w:pPr>
    </w:p>
    <w:p w14:paraId="6FB427D9" w14:textId="77777777" w:rsidR="00C1703A" w:rsidRDefault="00C1703A" w:rsidP="00C1703A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jc w:val="center"/>
        <w:rPr>
          <w:rFonts w:cs="Arial"/>
          <w:sz w:val="22"/>
          <w:szCs w:val="22"/>
          <w:lang w:val="en-GB"/>
        </w:rPr>
      </w:pPr>
    </w:p>
    <w:p w14:paraId="6D69B3EE" w14:textId="614F3A23" w:rsidR="00C1703A" w:rsidRPr="000C5B85" w:rsidRDefault="00C1703A" w:rsidP="00C1703A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jc w:val="center"/>
        <w:rPr>
          <w:rFonts w:ascii="Calibri" w:hAnsi="Calibri"/>
          <w:b/>
          <w:sz w:val="22"/>
          <w:szCs w:val="22"/>
          <w:lang w:val="en-GB"/>
        </w:rPr>
      </w:pPr>
      <w:r w:rsidRPr="00EB0CE7">
        <w:rPr>
          <w:rFonts w:ascii="Calibri" w:hAnsi="Calibri"/>
          <w:sz w:val="22"/>
          <w:szCs w:val="22"/>
        </w:rPr>
        <w:t>Ken Charity</w:t>
      </w:r>
      <w:r w:rsidR="003B7A8B">
        <w:rPr>
          <w:rFonts w:ascii="Calibri" w:hAnsi="Calibri"/>
          <w:sz w:val="22"/>
          <w:szCs w:val="22"/>
        </w:rPr>
        <w:t xml:space="preserve"> – </w:t>
      </w:r>
      <w:r w:rsidR="003B7A8B" w:rsidRPr="000C5B85">
        <w:rPr>
          <w:rFonts w:ascii="Calibri" w:hAnsi="Calibri"/>
          <w:b/>
          <w:sz w:val="22"/>
          <w:szCs w:val="22"/>
        </w:rPr>
        <w:t xml:space="preserve">India Pita </w:t>
      </w:r>
    </w:p>
    <w:p w14:paraId="27F94815" w14:textId="37764BAD" w:rsidR="00C1703A" w:rsidRPr="003B7A8B" w:rsidRDefault="00C1703A" w:rsidP="003B7A8B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jc w:val="center"/>
        <w:rPr>
          <w:rFonts w:ascii="Calibri" w:hAnsi="Calibri"/>
          <w:sz w:val="22"/>
          <w:szCs w:val="22"/>
          <w:lang w:val="en-GB"/>
        </w:rPr>
      </w:pPr>
      <w:r w:rsidRPr="00EB0CE7">
        <w:rPr>
          <w:rFonts w:ascii="Calibri" w:hAnsi="Calibri"/>
          <w:sz w:val="22"/>
          <w:szCs w:val="22"/>
        </w:rPr>
        <w:t>Tracey Charity</w:t>
      </w:r>
      <w:r>
        <w:rPr>
          <w:rFonts w:ascii="Calibri" w:hAnsi="Calibri"/>
          <w:sz w:val="22"/>
          <w:szCs w:val="22"/>
        </w:rPr>
        <w:t xml:space="preserve"> </w:t>
      </w:r>
      <w:r w:rsidR="003B7A8B">
        <w:rPr>
          <w:rFonts w:ascii="Calibri" w:hAnsi="Calibri"/>
          <w:sz w:val="22"/>
          <w:szCs w:val="22"/>
        </w:rPr>
        <w:t xml:space="preserve"> - </w:t>
      </w:r>
      <w:r w:rsidR="003B7A8B" w:rsidRPr="000C5B85">
        <w:rPr>
          <w:rFonts w:ascii="Calibri" w:hAnsi="Calibri"/>
          <w:b/>
          <w:sz w:val="22"/>
          <w:szCs w:val="22"/>
        </w:rPr>
        <w:t>Forest Wagtail</w:t>
      </w:r>
      <w:r w:rsidR="003B7A8B">
        <w:rPr>
          <w:rFonts w:ascii="Calibri" w:hAnsi="Calibri"/>
          <w:sz w:val="22"/>
          <w:szCs w:val="22"/>
        </w:rPr>
        <w:t xml:space="preserve"> </w:t>
      </w:r>
    </w:p>
    <w:p w14:paraId="214F1E54" w14:textId="0C436C41" w:rsidR="00C1703A" w:rsidRPr="000037F8" w:rsidRDefault="00C1703A" w:rsidP="00C1703A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jc w:val="center"/>
        <w:rPr>
          <w:rFonts w:ascii="Calibri" w:hAnsi="Calibri"/>
          <w:sz w:val="22"/>
          <w:szCs w:val="22"/>
        </w:rPr>
      </w:pPr>
      <w:r w:rsidRPr="00EB0CE7">
        <w:rPr>
          <w:rFonts w:ascii="Calibri" w:hAnsi="Calibri"/>
          <w:color w:val="000000"/>
          <w:sz w:val="22"/>
          <w:szCs w:val="22"/>
        </w:rPr>
        <w:t>Alan Woodward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 w:rsidR="003B7A8B">
        <w:rPr>
          <w:rFonts w:ascii="Calibri" w:hAnsi="Calibri"/>
          <w:color w:val="000000"/>
          <w:sz w:val="22"/>
          <w:szCs w:val="22"/>
        </w:rPr>
        <w:t xml:space="preserve"> - </w:t>
      </w:r>
      <w:r w:rsidR="003B7A8B" w:rsidRPr="000C5B85">
        <w:rPr>
          <w:rFonts w:ascii="Calibri" w:hAnsi="Calibri"/>
          <w:b/>
          <w:color w:val="000000"/>
          <w:sz w:val="22"/>
          <w:szCs w:val="22"/>
        </w:rPr>
        <w:t>Brown Capped Babbler</w:t>
      </w:r>
    </w:p>
    <w:p w14:paraId="0E12A0D3" w14:textId="23A85112" w:rsidR="003B7A8B" w:rsidRPr="000C5B85" w:rsidRDefault="00C1703A" w:rsidP="00C1703A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jc w:val="center"/>
        <w:rPr>
          <w:rFonts w:ascii="Calibri" w:hAnsi="Calibri"/>
          <w:b/>
          <w:color w:val="000000"/>
          <w:sz w:val="22"/>
          <w:szCs w:val="22"/>
        </w:rPr>
      </w:pPr>
      <w:r w:rsidRPr="00EB0CE7">
        <w:rPr>
          <w:rFonts w:ascii="Calibri" w:hAnsi="Calibri"/>
          <w:color w:val="000000"/>
          <w:sz w:val="22"/>
          <w:szCs w:val="22"/>
        </w:rPr>
        <w:t>Sandra Woodward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 w:rsidR="003B7A8B">
        <w:rPr>
          <w:rFonts w:ascii="Calibri" w:hAnsi="Calibri"/>
          <w:color w:val="000000"/>
          <w:sz w:val="22"/>
          <w:szCs w:val="22"/>
        </w:rPr>
        <w:t xml:space="preserve">– </w:t>
      </w:r>
      <w:r w:rsidR="003B7A8B" w:rsidRPr="000C5B85">
        <w:rPr>
          <w:rFonts w:ascii="Calibri" w:hAnsi="Calibri"/>
          <w:b/>
          <w:color w:val="000000"/>
          <w:sz w:val="22"/>
          <w:szCs w:val="22"/>
        </w:rPr>
        <w:t>Sri Lanka Frogmouth</w:t>
      </w:r>
    </w:p>
    <w:p w14:paraId="3E8F65B3" w14:textId="41B3CD36" w:rsidR="003B7A8B" w:rsidRDefault="003B7A8B" w:rsidP="00C1703A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jc w:val="center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 xml:space="preserve">Roger Theobald- </w:t>
      </w:r>
      <w:r w:rsidRPr="000C5B85">
        <w:rPr>
          <w:rFonts w:ascii="Calibri" w:hAnsi="Calibri"/>
          <w:b/>
          <w:color w:val="000000"/>
          <w:sz w:val="22"/>
          <w:szCs w:val="22"/>
        </w:rPr>
        <w:t>Indian Pita</w:t>
      </w:r>
    </w:p>
    <w:p w14:paraId="321BECC5" w14:textId="29D46A9C" w:rsidR="003B7A8B" w:rsidRDefault="003B7A8B" w:rsidP="00C1703A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jc w:val="center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 xml:space="preserve">Imogen Theobald- </w:t>
      </w:r>
      <w:r w:rsidRPr="000C5B85">
        <w:rPr>
          <w:rFonts w:ascii="Calibri" w:hAnsi="Calibri"/>
          <w:b/>
          <w:color w:val="000000"/>
          <w:sz w:val="22"/>
          <w:szCs w:val="22"/>
        </w:rPr>
        <w:t>Sri Lanka Frogmouth</w:t>
      </w:r>
    </w:p>
    <w:p w14:paraId="4DAEEBD9" w14:textId="3B8A0A46" w:rsidR="003B7A8B" w:rsidRPr="000C5B85" w:rsidRDefault="003B7A8B" w:rsidP="00C1703A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jc w:val="center"/>
        <w:rPr>
          <w:rFonts w:ascii="Calibri" w:hAnsi="Calibri"/>
          <w:b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 xml:space="preserve">Mark Easterbrook- </w:t>
      </w:r>
      <w:r w:rsidR="000C5B85" w:rsidRPr="000C5B85">
        <w:rPr>
          <w:rFonts w:ascii="Calibri" w:hAnsi="Calibri"/>
          <w:b/>
          <w:color w:val="000000"/>
          <w:sz w:val="22"/>
          <w:szCs w:val="22"/>
        </w:rPr>
        <w:t>Chesnut headed Bee-Eater</w:t>
      </w:r>
    </w:p>
    <w:p w14:paraId="039CBED5" w14:textId="77777777" w:rsidR="000C5B85" w:rsidRDefault="003B7A8B" w:rsidP="00C1703A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jc w:val="center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>Debbie Easterbrook</w:t>
      </w:r>
      <w:r w:rsidR="000C5B85">
        <w:rPr>
          <w:rFonts w:ascii="Calibri" w:hAnsi="Calibri"/>
          <w:color w:val="000000"/>
          <w:sz w:val="22"/>
          <w:szCs w:val="22"/>
        </w:rPr>
        <w:t xml:space="preserve"> - </w:t>
      </w:r>
      <w:r w:rsidR="000C5B85" w:rsidRPr="000C5B85">
        <w:rPr>
          <w:rFonts w:ascii="Calibri" w:hAnsi="Calibri"/>
          <w:b/>
          <w:color w:val="000000"/>
          <w:sz w:val="22"/>
          <w:szCs w:val="22"/>
        </w:rPr>
        <w:t>Chesnut headed Bee-Eater</w:t>
      </w:r>
      <w:r w:rsidR="000C5B85">
        <w:rPr>
          <w:rFonts w:ascii="Calibri" w:hAnsi="Calibri"/>
          <w:color w:val="000000"/>
          <w:sz w:val="22"/>
          <w:szCs w:val="22"/>
        </w:rPr>
        <w:t xml:space="preserve"> </w:t>
      </w:r>
      <w:r>
        <w:rPr>
          <w:rFonts w:ascii="Calibri" w:hAnsi="Calibri"/>
          <w:color w:val="000000"/>
          <w:sz w:val="22"/>
          <w:szCs w:val="22"/>
        </w:rPr>
        <w:t>A</w:t>
      </w:r>
    </w:p>
    <w:p w14:paraId="4392229D" w14:textId="2F5197F8" w:rsidR="003B7A8B" w:rsidRDefault="003B7A8B" w:rsidP="00C1703A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jc w:val="center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>ndy Rhodes</w:t>
      </w:r>
      <w:r w:rsidR="000C5B85">
        <w:rPr>
          <w:rFonts w:ascii="Calibri" w:hAnsi="Calibri"/>
          <w:color w:val="000000"/>
          <w:sz w:val="22"/>
          <w:szCs w:val="22"/>
        </w:rPr>
        <w:t xml:space="preserve">- </w:t>
      </w:r>
      <w:r w:rsidR="000C5B85" w:rsidRPr="000C5B85">
        <w:rPr>
          <w:rFonts w:ascii="Calibri" w:hAnsi="Calibri"/>
          <w:b/>
          <w:color w:val="000000"/>
          <w:sz w:val="22"/>
          <w:szCs w:val="22"/>
        </w:rPr>
        <w:t>Sri Lanka Bush Warbler</w:t>
      </w:r>
    </w:p>
    <w:p w14:paraId="734B480A" w14:textId="18ADA155" w:rsidR="00C1703A" w:rsidRPr="000C5B85" w:rsidRDefault="003B7A8B" w:rsidP="00C1703A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jc w:val="center"/>
        <w:rPr>
          <w:rFonts w:ascii="Calibri" w:hAnsi="Calibri"/>
          <w:b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 xml:space="preserve">Alison RHodes </w:t>
      </w:r>
      <w:r w:rsidR="000C5B85">
        <w:rPr>
          <w:rFonts w:ascii="Calibri" w:hAnsi="Calibri"/>
          <w:color w:val="000000"/>
          <w:sz w:val="22"/>
          <w:szCs w:val="22"/>
        </w:rPr>
        <w:t xml:space="preserve">- </w:t>
      </w:r>
      <w:r w:rsidR="000C5B85" w:rsidRPr="000C5B85">
        <w:rPr>
          <w:rFonts w:ascii="Calibri" w:hAnsi="Calibri"/>
          <w:b/>
          <w:color w:val="000000"/>
          <w:sz w:val="22"/>
          <w:szCs w:val="22"/>
        </w:rPr>
        <w:t>India Pita</w:t>
      </w:r>
    </w:p>
    <w:p w14:paraId="3B2CA37B" w14:textId="1A1D6972" w:rsidR="000C5B85" w:rsidRDefault="000C5B85" w:rsidP="00C1703A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jc w:val="center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 xml:space="preserve">Josele- </w:t>
      </w:r>
      <w:r w:rsidRPr="000C5B85">
        <w:rPr>
          <w:rFonts w:ascii="Calibri" w:hAnsi="Calibri"/>
          <w:b/>
          <w:color w:val="000000"/>
          <w:sz w:val="22"/>
          <w:szCs w:val="22"/>
        </w:rPr>
        <w:t>Siri Lanka Simitar Babbler</w:t>
      </w:r>
    </w:p>
    <w:p w14:paraId="3A887735" w14:textId="75630B2F" w:rsidR="000C5B85" w:rsidRDefault="000C5B85" w:rsidP="00C1703A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jc w:val="center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 xml:space="preserve">Titran- </w:t>
      </w:r>
      <w:r w:rsidRPr="000C5B85">
        <w:rPr>
          <w:rFonts w:ascii="Calibri" w:hAnsi="Calibri"/>
          <w:b/>
          <w:color w:val="000000"/>
          <w:sz w:val="22"/>
          <w:szCs w:val="22"/>
        </w:rPr>
        <w:t>Serendib Spos Owl</w:t>
      </w:r>
    </w:p>
    <w:p w14:paraId="37C7C0DF" w14:textId="4FA00B25" w:rsidR="00C1703A" w:rsidRDefault="003B7A8B" w:rsidP="00C1703A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jc w:val="center"/>
        <w:rPr>
          <w:rFonts w:ascii="Calibri" w:hAnsi="Calibri"/>
          <w:b/>
          <w:color w:val="000000"/>
          <w:sz w:val="22"/>
          <w:szCs w:val="22"/>
        </w:rPr>
      </w:pPr>
      <w:r>
        <w:rPr>
          <w:rFonts w:ascii="Calibri" w:hAnsi="Calibri"/>
          <w:sz w:val="22"/>
          <w:szCs w:val="22"/>
        </w:rPr>
        <w:t xml:space="preserve"> </w:t>
      </w:r>
    </w:p>
    <w:p w14:paraId="06C4114F" w14:textId="77777777" w:rsidR="00D46267" w:rsidRPr="00D46267" w:rsidRDefault="00D46267" w:rsidP="008A48A3">
      <w:pPr>
        <w:jc w:val="center"/>
        <w:rPr>
          <w:rFonts w:ascii="Times New Roman" w:hAnsi="Times New Roman"/>
          <w:b/>
          <w:sz w:val="40"/>
          <w:szCs w:val="40"/>
          <w:lang w:val="en-GB"/>
        </w:rPr>
      </w:pPr>
    </w:p>
    <w:p w14:paraId="2AD8B89A" w14:textId="77777777" w:rsidR="00D46267" w:rsidRPr="00D46267" w:rsidRDefault="00D46267" w:rsidP="008A48A3">
      <w:pPr>
        <w:jc w:val="center"/>
        <w:rPr>
          <w:rFonts w:ascii="Times New Roman" w:hAnsi="Times New Roman"/>
          <w:b/>
          <w:sz w:val="40"/>
          <w:szCs w:val="40"/>
          <w:lang w:val="en-GB"/>
        </w:rPr>
      </w:pPr>
      <w:r w:rsidRPr="00D46267">
        <w:rPr>
          <w:rFonts w:ascii="Times New Roman" w:hAnsi="Times New Roman"/>
          <w:b/>
          <w:sz w:val="40"/>
          <w:szCs w:val="40"/>
          <w:lang w:val="en-GB"/>
        </w:rPr>
        <w:t>SIRI LANKA FIEL</w:t>
      </w:r>
      <w:r>
        <w:rPr>
          <w:rFonts w:ascii="Times New Roman" w:hAnsi="Times New Roman"/>
          <w:b/>
          <w:sz w:val="40"/>
          <w:szCs w:val="40"/>
          <w:lang w:val="en-GB"/>
        </w:rPr>
        <w:t>D</w:t>
      </w:r>
      <w:r w:rsidRPr="00D46267">
        <w:rPr>
          <w:rFonts w:ascii="Times New Roman" w:hAnsi="Times New Roman"/>
          <w:b/>
          <w:sz w:val="40"/>
          <w:szCs w:val="40"/>
          <w:lang w:val="en-GB"/>
        </w:rPr>
        <w:t xml:space="preserve"> CHECK LIST</w:t>
      </w:r>
    </w:p>
    <w:p w14:paraId="572EA890" w14:textId="77777777" w:rsidR="008A48A3" w:rsidRPr="00EF149A" w:rsidRDefault="008A48A3" w:rsidP="008A48A3">
      <w:pPr>
        <w:jc w:val="center"/>
        <w:rPr>
          <w:rFonts w:ascii="Times New Roman" w:hAnsi="Times New Roman"/>
          <w:sz w:val="20"/>
          <w:lang w:val="en-GB"/>
        </w:rPr>
      </w:pPr>
      <w:r>
        <w:rPr>
          <w:rFonts w:ascii="Times New Roman" w:hAnsi="Times New Roman"/>
          <w:sz w:val="22"/>
          <w:lang w:val="en-GB"/>
        </w:rPr>
        <w:t xml:space="preserve"> </w:t>
      </w:r>
    </w:p>
    <w:p w14:paraId="34057421" w14:textId="77777777" w:rsidR="008A48A3" w:rsidRPr="00EF149A" w:rsidRDefault="008A48A3" w:rsidP="008A48A3">
      <w:pPr>
        <w:jc w:val="center"/>
        <w:rPr>
          <w:rFonts w:ascii="Times New Roman" w:hAnsi="Times New Roman"/>
          <w:sz w:val="20"/>
          <w:lang w:val="en-GB"/>
        </w:rPr>
      </w:pPr>
    </w:p>
    <w:p w14:paraId="5044EB55" w14:textId="77777777" w:rsidR="008A48A3" w:rsidRDefault="008A48A3" w:rsidP="008A48A3">
      <w:pPr>
        <w:pStyle w:val="Textodecuerpo"/>
        <w:jc w:val="center"/>
        <w:rPr>
          <w:b/>
          <w:sz w:val="20"/>
        </w:rPr>
      </w:pPr>
      <w:r>
        <w:rPr>
          <w:b/>
          <w:sz w:val="20"/>
        </w:rPr>
        <w:t xml:space="preserve">Abundant    </w:t>
      </w:r>
      <w:r w:rsidRPr="009F1CDF">
        <w:rPr>
          <w:sz w:val="20"/>
        </w:rPr>
        <w:t>(+++</w:t>
      </w:r>
      <w:proofErr w:type="gramStart"/>
      <w:r w:rsidRPr="009F1CDF">
        <w:rPr>
          <w:sz w:val="20"/>
        </w:rPr>
        <w:t xml:space="preserve">) </w:t>
      </w:r>
      <w:r>
        <w:rPr>
          <w:b/>
          <w:sz w:val="20"/>
        </w:rPr>
        <w:t xml:space="preserve">       Common</w:t>
      </w:r>
      <w:proofErr w:type="gramEnd"/>
      <w:r>
        <w:rPr>
          <w:b/>
          <w:sz w:val="20"/>
        </w:rPr>
        <w:t xml:space="preserve">  </w:t>
      </w:r>
      <w:r w:rsidRPr="009F1CDF">
        <w:rPr>
          <w:sz w:val="20"/>
        </w:rPr>
        <w:t xml:space="preserve">(++) </w:t>
      </w:r>
      <w:r>
        <w:rPr>
          <w:b/>
          <w:sz w:val="20"/>
        </w:rPr>
        <w:t xml:space="preserve">         Rare    </w:t>
      </w:r>
      <w:r w:rsidRPr="009F1CDF">
        <w:rPr>
          <w:sz w:val="20"/>
        </w:rPr>
        <w:t>(+)</w:t>
      </w:r>
      <w:r>
        <w:rPr>
          <w:b/>
          <w:sz w:val="20"/>
        </w:rPr>
        <w:t xml:space="preserve">      Juvenile   </w:t>
      </w:r>
      <w:r w:rsidRPr="009F1CDF">
        <w:rPr>
          <w:sz w:val="20"/>
        </w:rPr>
        <w:t>(Juv)</w:t>
      </w:r>
      <w:r>
        <w:rPr>
          <w:b/>
          <w:sz w:val="20"/>
        </w:rPr>
        <w:t xml:space="preserve">     Immature    </w:t>
      </w:r>
      <w:r w:rsidRPr="009F1CDF">
        <w:rPr>
          <w:sz w:val="20"/>
        </w:rPr>
        <w:t xml:space="preserve"> (Inm)</w:t>
      </w:r>
      <w:r>
        <w:rPr>
          <w:b/>
          <w:sz w:val="20"/>
        </w:rPr>
        <w:t xml:space="preserve">         Adult    </w:t>
      </w:r>
      <w:r w:rsidRPr="009F1CDF">
        <w:rPr>
          <w:sz w:val="20"/>
        </w:rPr>
        <w:t>(Ad)</w:t>
      </w:r>
      <w:r>
        <w:rPr>
          <w:b/>
          <w:sz w:val="20"/>
        </w:rPr>
        <w:t xml:space="preserve">       Female       Male</w:t>
      </w:r>
    </w:p>
    <w:p w14:paraId="7F04F172" w14:textId="77777777" w:rsidR="00C2443F" w:rsidRDefault="00C2443F"/>
    <w:tbl>
      <w:tblPr>
        <w:tblW w:w="14644" w:type="dxa"/>
        <w:tblCellSpacing w:w="15" w:type="dxa"/>
        <w:tblInd w:w="-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692"/>
        <w:gridCol w:w="3118"/>
        <w:gridCol w:w="102"/>
        <w:gridCol w:w="590"/>
        <w:gridCol w:w="590"/>
        <w:gridCol w:w="590"/>
        <w:gridCol w:w="591"/>
        <w:gridCol w:w="590"/>
        <w:gridCol w:w="590"/>
        <w:gridCol w:w="591"/>
        <w:gridCol w:w="590"/>
        <w:gridCol w:w="591"/>
        <w:gridCol w:w="590"/>
        <w:gridCol w:w="590"/>
        <w:gridCol w:w="591"/>
        <w:gridCol w:w="590"/>
        <w:gridCol w:w="591"/>
        <w:gridCol w:w="467"/>
      </w:tblGrid>
      <w:tr w:rsidR="0017782E" w:rsidRPr="00C2443F" w14:paraId="72B72289" w14:textId="6EC82FB1" w:rsidTr="00CF3BAC">
        <w:trPr>
          <w:tblCellSpacing w:w="15" w:type="dxa"/>
        </w:trPr>
        <w:tc>
          <w:tcPr>
            <w:tcW w:w="2647" w:type="dxa"/>
            <w:vAlign w:val="bottom"/>
          </w:tcPr>
          <w:p w14:paraId="7BAF8CE2" w14:textId="77777777" w:rsidR="008A48A3" w:rsidRPr="00C2443F" w:rsidRDefault="008A48A3" w:rsidP="00C2443F">
            <w:pPr>
              <w:spacing w:before="100" w:beforeAutospacing="1" w:after="100" w:afterAutospacing="1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 xml:space="preserve">  English name </w:t>
            </w:r>
          </w:p>
        </w:tc>
        <w:tc>
          <w:tcPr>
            <w:tcW w:w="3190" w:type="dxa"/>
            <w:gridSpan w:val="2"/>
            <w:vAlign w:val="bottom"/>
          </w:tcPr>
          <w:p w14:paraId="18BCBEA7" w14:textId="77777777" w:rsidR="008A48A3" w:rsidRPr="008A48A3" w:rsidRDefault="008A48A3" w:rsidP="00C2443F">
            <w:pPr>
              <w:spacing w:before="100" w:beforeAutospacing="1" w:after="100" w:afterAutospacing="1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 w:rsidRPr="008A48A3">
              <w:rPr>
                <w:rFonts w:ascii="Times" w:hAnsi="Times" w:cs="Times New Roman"/>
                <w:b/>
                <w:bCs/>
                <w:sz w:val="20"/>
                <w:szCs w:val="20"/>
              </w:rPr>
              <w:t xml:space="preserve">     Scientif</w:t>
            </w: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i</w:t>
            </w:r>
            <w:r w:rsidRPr="008A48A3">
              <w:rPr>
                <w:rFonts w:ascii="Times" w:hAnsi="Times" w:cs="Times New Roman"/>
                <w:b/>
                <w:bCs/>
                <w:sz w:val="20"/>
                <w:szCs w:val="20"/>
              </w:rPr>
              <w:t>c name</w:t>
            </w:r>
          </w:p>
        </w:tc>
        <w:tc>
          <w:tcPr>
            <w:tcW w:w="560" w:type="dxa"/>
          </w:tcPr>
          <w:p w14:paraId="1BEACC96" w14:textId="77777777" w:rsidR="008A48A3" w:rsidRPr="00C2443F" w:rsidRDefault="008A48A3" w:rsidP="008A48A3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21</w:t>
            </w:r>
          </w:p>
        </w:tc>
        <w:tc>
          <w:tcPr>
            <w:tcW w:w="560" w:type="dxa"/>
          </w:tcPr>
          <w:p w14:paraId="19B747A6" w14:textId="77777777" w:rsidR="008A48A3" w:rsidRPr="00C2443F" w:rsidRDefault="008A48A3" w:rsidP="008A48A3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22</w:t>
            </w:r>
          </w:p>
        </w:tc>
        <w:tc>
          <w:tcPr>
            <w:tcW w:w="560" w:type="dxa"/>
          </w:tcPr>
          <w:p w14:paraId="274464C7" w14:textId="77777777" w:rsidR="008A48A3" w:rsidRPr="00C2443F" w:rsidRDefault="008A48A3" w:rsidP="008A48A3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23</w:t>
            </w:r>
          </w:p>
        </w:tc>
        <w:tc>
          <w:tcPr>
            <w:tcW w:w="561" w:type="dxa"/>
          </w:tcPr>
          <w:p w14:paraId="05DAE5FC" w14:textId="77777777" w:rsidR="008A48A3" w:rsidRPr="00C2443F" w:rsidRDefault="008A48A3" w:rsidP="008A48A3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24</w:t>
            </w:r>
          </w:p>
        </w:tc>
        <w:tc>
          <w:tcPr>
            <w:tcW w:w="560" w:type="dxa"/>
          </w:tcPr>
          <w:p w14:paraId="39B5B729" w14:textId="77777777" w:rsidR="008A48A3" w:rsidRPr="00C2443F" w:rsidRDefault="008A48A3" w:rsidP="008A48A3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25</w:t>
            </w:r>
          </w:p>
        </w:tc>
        <w:tc>
          <w:tcPr>
            <w:tcW w:w="560" w:type="dxa"/>
          </w:tcPr>
          <w:p w14:paraId="0B4065BB" w14:textId="77777777" w:rsidR="008A48A3" w:rsidRPr="00C2443F" w:rsidRDefault="008A48A3" w:rsidP="008A48A3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26</w:t>
            </w:r>
          </w:p>
        </w:tc>
        <w:tc>
          <w:tcPr>
            <w:tcW w:w="561" w:type="dxa"/>
          </w:tcPr>
          <w:p w14:paraId="408B7580" w14:textId="77777777" w:rsidR="008A48A3" w:rsidRPr="00C2443F" w:rsidRDefault="008A48A3" w:rsidP="008A48A3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27</w:t>
            </w:r>
          </w:p>
        </w:tc>
        <w:tc>
          <w:tcPr>
            <w:tcW w:w="560" w:type="dxa"/>
          </w:tcPr>
          <w:p w14:paraId="41277CAD" w14:textId="77777777" w:rsidR="008A48A3" w:rsidRPr="00C2443F" w:rsidRDefault="008A48A3" w:rsidP="008A48A3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28</w:t>
            </w:r>
          </w:p>
        </w:tc>
        <w:tc>
          <w:tcPr>
            <w:tcW w:w="561" w:type="dxa"/>
          </w:tcPr>
          <w:p w14:paraId="22E6D623" w14:textId="77777777" w:rsidR="008A48A3" w:rsidRPr="00C2443F" w:rsidRDefault="008A48A3" w:rsidP="008A48A3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29</w:t>
            </w:r>
          </w:p>
        </w:tc>
        <w:tc>
          <w:tcPr>
            <w:tcW w:w="560" w:type="dxa"/>
          </w:tcPr>
          <w:p w14:paraId="0CB1B5AA" w14:textId="77777777" w:rsidR="008A48A3" w:rsidRPr="00C2443F" w:rsidRDefault="008A48A3" w:rsidP="008A48A3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560" w:type="dxa"/>
          </w:tcPr>
          <w:p w14:paraId="1892F009" w14:textId="77777777" w:rsidR="008A48A3" w:rsidRPr="00C2443F" w:rsidRDefault="008A48A3" w:rsidP="008A48A3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1" w:type="dxa"/>
          </w:tcPr>
          <w:p w14:paraId="580F425D" w14:textId="77777777" w:rsidR="008A48A3" w:rsidRPr="00C2443F" w:rsidRDefault="008A48A3" w:rsidP="008A48A3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0" w:type="dxa"/>
          </w:tcPr>
          <w:p w14:paraId="5C71D35C" w14:textId="77777777" w:rsidR="008A48A3" w:rsidRPr="00C2443F" w:rsidRDefault="008A48A3" w:rsidP="008A48A3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561" w:type="dxa"/>
          </w:tcPr>
          <w:p w14:paraId="15C647A4" w14:textId="77777777" w:rsidR="008A48A3" w:rsidRPr="00C2443F" w:rsidRDefault="008A48A3" w:rsidP="008A48A3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422" w:type="dxa"/>
            <w:shd w:val="clear" w:color="auto" w:fill="auto"/>
          </w:tcPr>
          <w:p w14:paraId="10DA941D" w14:textId="77777777" w:rsidR="0017782E" w:rsidRPr="00C2443F" w:rsidRDefault="0017782E" w:rsidP="0017782E">
            <w:pPr>
              <w:pStyle w:val="Prrafodelista"/>
              <w:numPr>
                <w:ilvl w:val="0"/>
                <w:numId w:val="2"/>
              </w:numPr>
            </w:pPr>
          </w:p>
        </w:tc>
      </w:tr>
      <w:tr w:rsidR="008D42AD" w:rsidRPr="00C2443F" w14:paraId="4BBECE1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CA5A227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Lesser Whistling-Duck</w:t>
            </w:r>
          </w:p>
        </w:tc>
        <w:tc>
          <w:tcPr>
            <w:tcW w:w="3088" w:type="dxa"/>
            <w:vAlign w:val="center"/>
            <w:hideMark/>
          </w:tcPr>
          <w:p w14:paraId="394A7B39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0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Dendrocygna javanica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966175D" w14:textId="77777777" w:rsidR="00C2443F" w:rsidRPr="000973D4" w:rsidRDefault="00C2443F" w:rsidP="00485C2D">
            <w:pPr>
              <w:jc w:val="center"/>
              <w:rPr>
                <w:rFonts w:ascii="Times" w:eastAsia="Times New Roman" w:hAnsi="Times" w:cs="Times New Roman"/>
                <w:color w:val="C0504D" w:themeColor="accent2"/>
                <w:sz w:val="20"/>
                <w:szCs w:val="20"/>
                <w:highlight w:val="darkRed"/>
              </w:rPr>
            </w:pPr>
          </w:p>
        </w:tc>
        <w:tc>
          <w:tcPr>
            <w:tcW w:w="560" w:type="dxa"/>
          </w:tcPr>
          <w:p w14:paraId="5C9B4CEF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CE35A4B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90BD78C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658E9B4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C0A820B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2BD02A" w14:textId="429E3BD3" w:rsidR="00C2443F" w:rsidRPr="00C2443F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DDDB1F3" w14:textId="4B69EC10" w:rsidR="00C2443F" w:rsidRPr="00C2443F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D00972F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AB4D319" w14:textId="3991F68F" w:rsidR="00C2443F" w:rsidRPr="00C2443F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61324A6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771C17B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21868F7" w14:textId="2FAC9023" w:rsidR="00C2443F" w:rsidRPr="00C2443F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D7FD167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B91380F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D20508C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C2443F" w14:paraId="65A6BAFB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DC9CAD0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Cotton Pygmy-Goose</w:t>
            </w:r>
          </w:p>
        </w:tc>
        <w:tc>
          <w:tcPr>
            <w:tcW w:w="3088" w:type="dxa"/>
            <w:vAlign w:val="center"/>
            <w:hideMark/>
          </w:tcPr>
          <w:p w14:paraId="51765CD6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1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Nettapus coromandelianus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4D45E53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33752A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B228C06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7628BC2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A98798D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67BFB86" w14:textId="15A8CCFA" w:rsidR="00C2443F" w:rsidRPr="00C2443F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D6D33B2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16522B6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FF15B15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94032F6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EEFC46F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F4FB196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F5CAA7A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104BBC5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DA47046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8740314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C2443F" w14:paraId="461505C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D2FBC06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Indian Peafowl</w:t>
            </w:r>
          </w:p>
        </w:tc>
        <w:tc>
          <w:tcPr>
            <w:tcW w:w="3088" w:type="dxa"/>
            <w:vAlign w:val="center"/>
            <w:hideMark/>
          </w:tcPr>
          <w:p w14:paraId="6B4D16E2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2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Pavo cristatus</w:t>
              </w:r>
            </w:hyperlink>
          </w:p>
        </w:tc>
        <w:tc>
          <w:tcPr>
            <w:tcW w:w="72" w:type="dxa"/>
            <w:vAlign w:val="center"/>
            <w:hideMark/>
          </w:tcPr>
          <w:p w14:paraId="0773BABD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DCFA804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6DACF9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918853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E27B703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A4C649" w14:textId="09E834E6" w:rsidR="00C2443F" w:rsidRPr="00C2443F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05789FB" w14:textId="2C422476" w:rsidR="00C2443F" w:rsidRPr="00C2443F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9552326" w14:textId="007D9298" w:rsidR="00C2443F" w:rsidRPr="00C2443F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2322ECA" w14:textId="6C6D8EE2" w:rsidR="00C2443F" w:rsidRPr="00C2443F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A39C7E2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5B61467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5396B18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6CE29A0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1F918E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C1FB16E" w14:textId="77777777" w:rsidR="00C2443F" w:rsidRPr="00C2443F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6E68F52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D40A3A" w14:paraId="18278D7E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F8B2D43" w14:textId="77777777" w:rsidR="00C2443F" w:rsidRPr="00D40A3A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D40A3A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Sri Lanka Spurfowl</w:t>
            </w:r>
          </w:p>
        </w:tc>
        <w:tc>
          <w:tcPr>
            <w:tcW w:w="3088" w:type="dxa"/>
            <w:vAlign w:val="center"/>
            <w:hideMark/>
          </w:tcPr>
          <w:p w14:paraId="09541CE3" w14:textId="77777777" w:rsidR="00C2443F" w:rsidRPr="00D40A3A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13" w:history="1">
              <w:r w:rsidR="00C2443F" w:rsidRPr="00D40A3A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Galloperdix bicalcarata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AE4F71E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3CE9451E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C0D5641" w14:textId="420F60C0" w:rsidR="00C2443F" w:rsidRPr="00D40A3A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D40A3A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h</w:t>
            </w:r>
          </w:p>
        </w:tc>
        <w:tc>
          <w:tcPr>
            <w:tcW w:w="560" w:type="dxa"/>
          </w:tcPr>
          <w:p w14:paraId="06B2EAF6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8EC8FB3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46517F92" w14:textId="62FF734D" w:rsidR="00C2443F" w:rsidRPr="00D40A3A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D40A3A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3F97F10F" w14:textId="7CF72ABC" w:rsidR="00C2443F" w:rsidRPr="00D40A3A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D40A3A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4307B14E" w14:textId="312F5F5D" w:rsidR="00C2443F" w:rsidRPr="00D40A3A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D40A3A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1929C38C" w14:textId="016A5060" w:rsidR="00C2443F" w:rsidRPr="00D40A3A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D40A3A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723F8CE6" w14:textId="669A2154" w:rsidR="00C2443F" w:rsidRPr="00D40A3A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D40A3A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0B0D58DB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A16826F" w14:textId="41FD8509" w:rsidR="00C2443F" w:rsidRPr="00D40A3A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D40A3A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6C968AA1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6512611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522E4373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53DE747C" w14:textId="77777777" w:rsidR="00C2443F" w:rsidRPr="00D40A3A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8D42AD" w:rsidRPr="00C2443F" w14:paraId="742851CD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B12D2AC" w14:textId="77777777" w:rsidR="00C2443F" w:rsidRPr="00D40A3A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D40A3A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Sri Lanka Junglefowl</w:t>
            </w:r>
          </w:p>
        </w:tc>
        <w:tc>
          <w:tcPr>
            <w:tcW w:w="3088" w:type="dxa"/>
            <w:vAlign w:val="center"/>
            <w:hideMark/>
          </w:tcPr>
          <w:p w14:paraId="5C28E813" w14:textId="77777777" w:rsidR="00C2443F" w:rsidRPr="00D40A3A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14" w:history="1">
              <w:r w:rsidR="00C2443F" w:rsidRPr="00D40A3A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Gallus lafayettii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85C07B5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DA06652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3D824124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4909C48A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6C5C065" w14:textId="35E57054" w:rsidR="00C2443F" w:rsidRPr="00D40A3A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D40A3A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3B72A980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38DD5FED" w14:textId="4FCD5014" w:rsidR="00C2443F" w:rsidRPr="00D40A3A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D40A3A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1FB5EB6E" w14:textId="1285F180" w:rsidR="00C2443F" w:rsidRPr="00D40A3A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D40A3A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211596C2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54454201" w14:textId="378E73FF" w:rsidR="00C2443F" w:rsidRPr="00D40A3A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D40A3A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0001FCAE" w14:textId="6F04D5D3" w:rsidR="00C2443F" w:rsidRPr="00D40A3A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D40A3A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67474A4B" w14:textId="278BF7D7" w:rsidR="00C2443F" w:rsidRPr="00D40A3A" w:rsidRDefault="00485C2D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D40A3A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h</w:t>
            </w:r>
          </w:p>
        </w:tc>
        <w:tc>
          <w:tcPr>
            <w:tcW w:w="561" w:type="dxa"/>
          </w:tcPr>
          <w:p w14:paraId="34FA0A19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762232A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0AEC0A68" w14:textId="77777777" w:rsidR="00C2443F" w:rsidRPr="00D40A3A" w:rsidRDefault="00C2443F" w:rsidP="00485C2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1C57ECE8" w14:textId="77777777" w:rsidR="00C2443F" w:rsidRPr="00D40A3A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8D42AD" w:rsidRPr="00C2443F" w14:paraId="7C002093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62E0700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Little Grebe</w:t>
            </w:r>
          </w:p>
        </w:tc>
        <w:tc>
          <w:tcPr>
            <w:tcW w:w="3088" w:type="dxa"/>
            <w:vAlign w:val="center"/>
            <w:hideMark/>
          </w:tcPr>
          <w:p w14:paraId="2ECF3F9A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5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Tachybaptus ruficollis</w:t>
              </w:r>
            </w:hyperlink>
          </w:p>
        </w:tc>
        <w:tc>
          <w:tcPr>
            <w:tcW w:w="72" w:type="dxa"/>
            <w:vAlign w:val="center"/>
            <w:hideMark/>
          </w:tcPr>
          <w:p w14:paraId="5FC7BE0D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CD2E107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10F7707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95604D6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4044F8D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46C847B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2231542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6F3761F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5074160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263EFF7" w14:textId="37B290FD" w:rsidR="00C2443F" w:rsidRPr="00C2443F" w:rsidRDefault="00485C2D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EF9CCBE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307216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D958066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B6B8AB2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7B486A3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39DE8FE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C2443F" w14:paraId="0B357C9A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AF22E29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Asian Openbill</w:t>
            </w:r>
          </w:p>
        </w:tc>
        <w:tc>
          <w:tcPr>
            <w:tcW w:w="3088" w:type="dxa"/>
            <w:vAlign w:val="center"/>
            <w:hideMark/>
          </w:tcPr>
          <w:p w14:paraId="27E1B748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6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Anastomus oscitans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19411D93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21850C3" w14:textId="13A14C5E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9DF4A2B" w14:textId="2DFB6734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62D1AE0" w14:textId="20B2F116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B6CF99D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EB0C7C9" w14:textId="0BD79F81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EED5C5C" w14:textId="6A0EC86A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2FD164E" w14:textId="542B7F52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24D82DB" w14:textId="23C04D73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2A1E133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74952F7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300CE15" w14:textId="2367F465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0EEDB50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60642E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AF00390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4C596C2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C2443F" w14:paraId="5813CC36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C8B08DA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Woolly-necked Stork</w:t>
            </w:r>
          </w:p>
        </w:tc>
        <w:tc>
          <w:tcPr>
            <w:tcW w:w="3088" w:type="dxa"/>
            <w:vAlign w:val="center"/>
            <w:hideMark/>
          </w:tcPr>
          <w:p w14:paraId="7CDF91E5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7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Ciconia episcopus</w:t>
              </w:r>
            </w:hyperlink>
          </w:p>
        </w:tc>
        <w:tc>
          <w:tcPr>
            <w:tcW w:w="72" w:type="dxa"/>
            <w:vAlign w:val="center"/>
            <w:hideMark/>
          </w:tcPr>
          <w:p w14:paraId="27ED0464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ACE3017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317D24C" w14:textId="66178255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3EB95B0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FDA3FE1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2D16465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053F60" w14:textId="2EEFE733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25D00B2" w14:textId="44854DB8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4F076B2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8064FD2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311E3A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8618956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0DE8228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334112B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F839A40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6C17E36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C2443F" w14:paraId="750DE98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DE136F7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Black-necked Stork</w:t>
            </w:r>
          </w:p>
        </w:tc>
        <w:tc>
          <w:tcPr>
            <w:tcW w:w="3088" w:type="dxa"/>
            <w:vAlign w:val="center"/>
            <w:hideMark/>
          </w:tcPr>
          <w:p w14:paraId="14065B81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8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Ephippiorhynchus asiaticus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2F11910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5B534F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8979EAA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BAEDCF6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E5FB74A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075758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9AE8D0F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86633DE" w14:textId="49035C8B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3E0A70F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C75DB5E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06D74BA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223B34D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EA25F7F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63672C2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1DD84B3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A388332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C2443F" w14:paraId="19629FC6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1C4F47A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Lesser Adjutant</w:t>
            </w:r>
          </w:p>
        </w:tc>
        <w:tc>
          <w:tcPr>
            <w:tcW w:w="3088" w:type="dxa"/>
            <w:vAlign w:val="center"/>
            <w:hideMark/>
          </w:tcPr>
          <w:p w14:paraId="6BE3BFB7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9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Leptoptilos javanicus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1B3EAFB1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EE6D578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89830F7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19B3B70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B440B02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C6724F8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C01FE61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388C999" w14:textId="21020C07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1AABDE2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E4375FF" w14:textId="66941F9D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D128AE2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B66D25F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2A17148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683D136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9FE00B2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06DA513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C2443F" w14:paraId="1BA25A5A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798288C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Painted Stork</w:t>
            </w:r>
          </w:p>
        </w:tc>
        <w:tc>
          <w:tcPr>
            <w:tcW w:w="3088" w:type="dxa"/>
            <w:vAlign w:val="center"/>
            <w:hideMark/>
          </w:tcPr>
          <w:p w14:paraId="235876DA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0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Mycteria leucocephala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13D44391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130D842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9E539DC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9E99D9D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2507112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30E7BA3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DA9C340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4B46071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6E4B900" w14:textId="5B8DB747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F9A08B2" w14:textId="66BD188D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34C6A62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59A03A5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08ACD2C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7EDF0F8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E4227B9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AFA9E94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C2443F" w14:paraId="145B00A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44DBB01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Little Cormorant</w:t>
            </w:r>
          </w:p>
        </w:tc>
        <w:tc>
          <w:tcPr>
            <w:tcW w:w="3088" w:type="dxa"/>
            <w:vAlign w:val="center"/>
            <w:hideMark/>
          </w:tcPr>
          <w:p w14:paraId="150C048F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1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Microcarbo niger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917AAB5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BFCA38A" w14:textId="7F63B96D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61AD167" w14:textId="2FCD937E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DE04863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045F45B" w14:textId="7CA01D37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6BBFA3D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7BABF6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780CE3E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37516B0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DF42293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9DF2390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0643410" w14:textId="258DBC05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F2E211A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7B8D3BD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89FC5B6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470BEF8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C2443F" w14:paraId="041888FB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590AC3E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Indian Cormorant</w:t>
            </w:r>
          </w:p>
        </w:tc>
        <w:tc>
          <w:tcPr>
            <w:tcW w:w="3088" w:type="dxa"/>
            <w:vAlign w:val="center"/>
            <w:hideMark/>
          </w:tcPr>
          <w:p w14:paraId="2A2CB857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2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Phalacrocorax fuscicollis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10A8B813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3AA7BE8" w14:textId="4972DB2A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E60464E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75DBB4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A7A592A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2BB72C1" w14:textId="564EC1CF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C2E2F6D" w14:textId="266DFD17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2DE5639" w14:textId="64931B7E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69E724A" w14:textId="7A929D31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79379D1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B5275C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3B3C57E" w14:textId="65A55AA2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2AC6125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A179146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52CF330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87A3A39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C2443F" w14:paraId="06C4F5EF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EC13F58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Oriental Darter</w:t>
            </w:r>
          </w:p>
        </w:tc>
        <w:tc>
          <w:tcPr>
            <w:tcW w:w="3088" w:type="dxa"/>
            <w:vAlign w:val="center"/>
            <w:hideMark/>
          </w:tcPr>
          <w:p w14:paraId="26A7BA75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3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Anhinga melanogaster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BA8E9C8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A1D57E0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2C10B63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2DE94BB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FFC9383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7B407AB" w14:textId="1392E02E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097075B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D021EE7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5684C85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D4C8AE5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C794158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2CC91C2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D006936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3D11D20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8572CAB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3596002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C2443F" w14:paraId="2762497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9651849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Spot-billed Pelican</w:t>
            </w:r>
          </w:p>
        </w:tc>
        <w:tc>
          <w:tcPr>
            <w:tcW w:w="3088" w:type="dxa"/>
            <w:vAlign w:val="center"/>
            <w:hideMark/>
          </w:tcPr>
          <w:p w14:paraId="36619025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4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Pelecanus philippensis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7E3BD5F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6E4CEDC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E0B699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1C9DBE8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8062254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E5FE28E" w14:textId="04AF0AB3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F834CF5" w14:textId="4A3A1B2A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B2C3815" w14:textId="3231058E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A7058BE" w14:textId="1DAEF6A0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3094612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5D1DA3C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EAE0464" w14:textId="5C380A07" w:rsidR="00C2443F" w:rsidRPr="00C2443F" w:rsidRDefault="00700201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4EB4CF2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1F38082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595D598" w14:textId="77777777" w:rsidR="00C2443F" w:rsidRPr="00C2443F" w:rsidRDefault="00C2443F" w:rsidP="00700201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02FDDF1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C2443F" w14:paraId="1E07E967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6501E88" w14:textId="256DA649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Yellow Bittern</w:t>
            </w:r>
          </w:p>
        </w:tc>
        <w:tc>
          <w:tcPr>
            <w:tcW w:w="3088" w:type="dxa"/>
            <w:vAlign w:val="center"/>
            <w:hideMark/>
          </w:tcPr>
          <w:p w14:paraId="5AB02956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5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Ixobrychus sinensis</w:t>
              </w:r>
            </w:hyperlink>
          </w:p>
        </w:tc>
        <w:tc>
          <w:tcPr>
            <w:tcW w:w="72" w:type="dxa"/>
            <w:vAlign w:val="center"/>
            <w:hideMark/>
          </w:tcPr>
          <w:p w14:paraId="332EB198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15FD688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4B5EFBA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2BAA7FD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DCB3A4D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88867F5" w14:textId="5D0D46C8" w:rsidR="00C2443F" w:rsidRPr="00C2443F" w:rsidRDefault="00001BCE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408CD29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0B38FB7" w14:textId="61614B95" w:rsidR="00C2443F" w:rsidRPr="00C2443F" w:rsidRDefault="00001BCE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39D0FA9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B6E985E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CD81D0C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9DF3977" w14:textId="6C9D86AA" w:rsidR="00C2443F" w:rsidRPr="00C2443F" w:rsidRDefault="00001BCE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3AC577B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5A4EDF0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348EB60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F7A9DE2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C2443F" w14:paraId="7FDA9DA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73ADAB6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Black Bittern</w:t>
            </w:r>
          </w:p>
        </w:tc>
        <w:tc>
          <w:tcPr>
            <w:tcW w:w="3088" w:type="dxa"/>
            <w:vAlign w:val="center"/>
            <w:hideMark/>
          </w:tcPr>
          <w:p w14:paraId="37E54D63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6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Ixobrychus flavicollis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2D69D90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678BE8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6F2104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3527936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E00CF88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0264FBF" w14:textId="72442B67" w:rsidR="00C2443F" w:rsidRPr="00C2443F" w:rsidRDefault="00001BCE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8CE4D33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D7445E9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0AAF82D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9FFABFD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75FA5A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1228B0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8AFA12F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C75939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EB6AEAF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1583449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C2443F" w14:paraId="018C87EC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0DECDF0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Gray Heron</w:t>
            </w:r>
          </w:p>
        </w:tc>
        <w:tc>
          <w:tcPr>
            <w:tcW w:w="3088" w:type="dxa"/>
            <w:vAlign w:val="center"/>
            <w:hideMark/>
          </w:tcPr>
          <w:p w14:paraId="7E8F2190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7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Ardea cinerea</w:t>
              </w:r>
            </w:hyperlink>
          </w:p>
        </w:tc>
        <w:tc>
          <w:tcPr>
            <w:tcW w:w="72" w:type="dxa"/>
            <w:vAlign w:val="center"/>
            <w:hideMark/>
          </w:tcPr>
          <w:p w14:paraId="5407860D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AE85F3" w14:textId="3C42142A" w:rsidR="00C2443F" w:rsidRPr="00C2443F" w:rsidRDefault="00001BCE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555A454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18DF751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E55BF3C" w14:textId="4E0C71F0" w:rsidR="00C2443F" w:rsidRPr="00C2443F" w:rsidRDefault="00001BCE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A962E59" w14:textId="4E7BE67E" w:rsidR="00C2443F" w:rsidRPr="00C2443F" w:rsidRDefault="00001BCE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E7CE618" w14:textId="0246559B" w:rsidR="00C2443F" w:rsidRPr="00C2443F" w:rsidRDefault="00001BCE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89417CA" w14:textId="5F4EC903" w:rsidR="00C2443F" w:rsidRPr="00C2443F" w:rsidRDefault="00001BCE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4615787" w14:textId="6C8270A6" w:rsidR="00C2443F" w:rsidRPr="00C2443F" w:rsidRDefault="00001BCE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567CA42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9C71540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58718D6" w14:textId="63288B1C" w:rsidR="00C2443F" w:rsidRPr="00C2443F" w:rsidRDefault="00001BCE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AD08262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C26F618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DBBC05F" w14:textId="77777777" w:rsidR="00C2443F" w:rsidRPr="00C2443F" w:rsidRDefault="00C2443F" w:rsidP="00001BC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6CFEB8E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C2443F" w14:paraId="4D3A6937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AF9EB27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Purple Heron</w:t>
            </w:r>
          </w:p>
        </w:tc>
        <w:tc>
          <w:tcPr>
            <w:tcW w:w="3088" w:type="dxa"/>
            <w:vAlign w:val="center"/>
            <w:hideMark/>
          </w:tcPr>
          <w:p w14:paraId="60BF398B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8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Ardea purpurea</w:t>
              </w:r>
            </w:hyperlink>
          </w:p>
        </w:tc>
        <w:tc>
          <w:tcPr>
            <w:tcW w:w="72" w:type="dxa"/>
            <w:vAlign w:val="center"/>
            <w:hideMark/>
          </w:tcPr>
          <w:p w14:paraId="230F656F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0B3284C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1D9E57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F5021F5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033903D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5316500" w14:textId="1769C351" w:rsidR="00C2443F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2FC9FF8" w14:textId="4F76C594" w:rsidR="00C2443F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091C74F" w14:textId="1A869FBA" w:rsidR="00C2443F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397EFDA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6D942FB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7EB6749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CE615AA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1D9F2CC" w14:textId="39AA57B2" w:rsidR="00C2443F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144665D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817A0A1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D7A05B8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8D42AD" w:rsidRPr="00C2443F" w14:paraId="2455E88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4E3491B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Great Egret</w:t>
            </w:r>
          </w:p>
        </w:tc>
        <w:tc>
          <w:tcPr>
            <w:tcW w:w="3088" w:type="dxa"/>
            <w:vAlign w:val="center"/>
            <w:hideMark/>
          </w:tcPr>
          <w:p w14:paraId="2E7880C1" w14:textId="77777777" w:rsidR="00C2443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9" w:history="1">
              <w:r w:rsidR="00C2443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Ardea alba</w:t>
              </w:r>
            </w:hyperlink>
          </w:p>
        </w:tc>
        <w:tc>
          <w:tcPr>
            <w:tcW w:w="72" w:type="dxa"/>
            <w:vAlign w:val="center"/>
            <w:hideMark/>
          </w:tcPr>
          <w:p w14:paraId="5FF02DD3" w14:textId="77777777" w:rsidR="00C2443F" w:rsidRPr="00C2443F" w:rsidRDefault="00C2443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1ADCF5" w14:textId="56F3192F" w:rsidR="00C2443F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D9B6CA8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EA45813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1D3B215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163C006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CA6B57" w14:textId="471A11E4" w:rsidR="00C2443F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284B530" w14:textId="4E2D2E4B" w:rsidR="00C2443F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82797FA" w14:textId="3655E49D" w:rsidR="00C2443F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1FE2BBC" w14:textId="0ACFCCB4" w:rsidR="00C2443F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 </w:t>
            </w:r>
          </w:p>
        </w:tc>
        <w:tc>
          <w:tcPr>
            <w:tcW w:w="560" w:type="dxa"/>
          </w:tcPr>
          <w:p w14:paraId="6EE0BAF0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707BC1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C486A9C" w14:textId="60ECC186" w:rsidR="00C2443F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12ED82A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D276F89" w14:textId="77777777" w:rsidR="00C2443F" w:rsidRPr="00C2443F" w:rsidRDefault="00C2443F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CEEE862" w14:textId="77777777" w:rsidR="00C2443F" w:rsidRPr="0017782E" w:rsidRDefault="00C2443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3410B4C3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EC605F8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Intermediate Egret</w:t>
            </w:r>
          </w:p>
        </w:tc>
        <w:tc>
          <w:tcPr>
            <w:tcW w:w="3088" w:type="dxa"/>
            <w:vAlign w:val="center"/>
            <w:hideMark/>
          </w:tcPr>
          <w:p w14:paraId="5DDFB1CA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30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Ardea intermedia</w:t>
              </w:r>
            </w:hyperlink>
          </w:p>
        </w:tc>
        <w:tc>
          <w:tcPr>
            <w:tcW w:w="72" w:type="dxa"/>
            <w:vAlign w:val="center"/>
            <w:hideMark/>
          </w:tcPr>
          <w:p w14:paraId="69B48326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1830CE" w14:textId="29A88AE6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4152D2C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B72BEC3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C0D0725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AD7FB25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ACA9913" w14:textId="41E56E86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95F578E" w14:textId="19CDE3C6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9AE9A68" w14:textId="0AA7D549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A666DFC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6962D18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A4CD5AC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0AE0D29" w14:textId="63AE0764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03BCA64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0D038C4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F1E9A42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12EB1B9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FF36E0F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Little Egret</w:t>
            </w:r>
          </w:p>
        </w:tc>
        <w:tc>
          <w:tcPr>
            <w:tcW w:w="3088" w:type="dxa"/>
            <w:vAlign w:val="center"/>
            <w:hideMark/>
          </w:tcPr>
          <w:p w14:paraId="38D231C2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31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Egretta garzetta</w:t>
              </w:r>
            </w:hyperlink>
          </w:p>
        </w:tc>
        <w:tc>
          <w:tcPr>
            <w:tcW w:w="72" w:type="dxa"/>
            <w:vAlign w:val="center"/>
            <w:hideMark/>
          </w:tcPr>
          <w:p w14:paraId="72CBA023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8CB558E" w14:textId="265E782C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B9DDF5B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28E9DCB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44858C6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8290A7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9F41FA7" w14:textId="1134F898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56EF9FF" w14:textId="38319312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D798B8B" w14:textId="60E3E7B0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AEB4084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16ECCF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0878769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A628230" w14:textId="223C3616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0294A5E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B16FDAB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C0E7D56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04E96E7D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C2ED612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Cattle Egret</w:t>
            </w:r>
          </w:p>
        </w:tc>
        <w:tc>
          <w:tcPr>
            <w:tcW w:w="3088" w:type="dxa"/>
            <w:vAlign w:val="center"/>
            <w:hideMark/>
          </w:tcPr>
          <w:p w14:paraId="6BD74CED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32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Bubulcus ibis</w:t>
              </w:r>
            </w:hyperlink>
          </w:p>
        </w:tc>
        <w:tc>
          <w:tcPr>
            <w:tcW w:w="72" w:type="dxa"/>
            <w:vAlign w:val="center"/>
            <w:hideMark/>
          </w:tcPr>
          <w:p w14:paraId="3DAF03FA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E386C9A" w14:textId="7AF3BA16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5AB4788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6E4025A" w14:textId="7336E4DC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43AF749" w14:textId="1BF6CA54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52D7506" w14:textId="65BCBC79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BEF484A" w14:textId="1497647F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5B501F2" w14:textId="0EF71D41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C186A31" w14:textId="3929F42C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FAECC5E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FE30192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C02C8F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17A40B7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A11935C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F4EF2F5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2CB863B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48609B0E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A405800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Indian Pond-Heron</w:t>
            </w:r>
          </w:p>
        </w:tc>
        <w:tc>
          <w:tcPr>
            <w:tcW w:w="3088" w:type="dxa"/>
            <w:vAlign w:val="center"/>
            <w:hideMark/>
          </w:tcPr>
          <w:p w14:paraId="617CC061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33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Ardeola grayii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9ED34EA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C13A928" w14:textId="1989003F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94D4D8E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5A51B53" w14:textId="37DB3692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A1617B8" w14:textId="6FC9560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C98BC24" w14:textId="19F64654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A76AA29" w14:textId="17F4BAB1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56AD51D" w14:textId="22AAD84B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E7E9ACB" w14:textId="0F386D5F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A052EBE" w14:textId="147170C6" w:rsidR="006777DC" w:rsidRPr="00C2443F" w:rsidRDefault="00837D0D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 </w:t>
            </w:r>
          </w:p>
        </w:tc>
        <w:tc>
          <w:tcPr>
            <w:tcW w:w="560" w:type="dxa"/>
          </w:tcPr>
          <w:p w14:paraId="63DF166C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06C208E" w14:textId="5F001852" w:rsidR="006777DC" w:rsidRPr="00C2443F" w:rsidRDefault="00837D0D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F29899A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790C49F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7D3C760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2948FE1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6B78BB3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F6B1E33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Striated Heron</w:t>
            </w:r>
          </w:p>
        </w:tc>
        <w:tc>
          <w:tcPr>
            <w:tcW w:w="3088" w:type="dxa"/>
            <w:vAlign w:val="center"/>
            <w:hideMark/>
          </w:tcPr>
          <w:p w14:paraId="4B729479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34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Butorides striata</w:t>
              </w:r>
            </w:hyperlink>
          </w:p>
        </w:tc>
        <w:tc>
          <w:tcPr>
            <w:tcW w:w="72" w:type="dxa"/>
            <w:vAlign w:val="center"/>
            <w:hideMark/>
          </w:tcPr>
          <w:p w14:paraId="05B6B742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A11586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C39883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5BEA378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D92102D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7838988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3FF190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C22DBE8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5B2EC5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51E0D18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CE8F6CE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5139AB" w14:textId="21B1EB11" w:rsidR="006777DC" w:rsidRPr="00C2443F" w:rsidRDefault="00837D0D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71E2047" w14:textId="4193A685" w:rsidR="006777DC" w:rsidRPr="00C2443F" w:rsidRDefault="00837D0D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9C8FE63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ED3F774" w14:textId="77777777" w:rsidR="006777DC" w:rsidRPr="00C2443F" w:rsidRDefault="006777DC" w:rsidP="006777D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4C8EEAA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74514276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869EB3A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Black-headed Ibis</w:t>
            </w:r>
          </w:p>
        </w:tc>
        <w:tc>
          <w:tcPr>
            <w:tcW w:w="3088" w:type="dxa"/>
            <w:vAlign w:val="center"/>
            <w:hideMark/>
          </w:tcPr>
          <w:p w14:paraId="72720362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35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Threskiornis melanocephalus</w:t>
              </w:r>
            </w:hyperlink>
          </w:p>
        </w:tc>
        <w:tc>
          <w:tcPr>
            <w:tcW w:w="72" w:type="dxa"/>
            <w:vAlign w:val="center"/>
            <w:hideMark/>
          </w:tcPr>
          <w:p w14:paraId="1AF8B559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251DCCA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9019D6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83BE22A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C601A4E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DDE1341" w14:textId="586810C2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B95742F" w14:textId="2B57D784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F972B87" w14:textId="63F3B227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56DCF02" w14:textId="17065BC9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0AB47F6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5F45FBD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B09B86A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EF4A3C8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3C1170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D75D12D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BE67CDF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3CE7D53F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C6FA5B2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Eurasian Spoonbill</w:t>
            </w:r>
          </w:p>
        </w:tc>
        <w:tc>
          <w:tcPr>
            <w:tcW w:w="3088" w:type="dxa"/>
            <w:vAlign w:val="center"/>
            <w:hideMark/>
          </w:tcPr>
          <w:p w14:paraId="12348F2F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36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Platalea leucorodia</w:t>
              </w:r>
            </w:hyperlink>
          </w:p>
        </w:tc>
        <w:tc>
          <w:tcPr>
            <w:tcW w:w="72" w:type="dxa"/>
            <w:vAlign w:val="center"/>
            <w:hideMark/>
          </w:tcPr>
          <w:p w14:paraId="0565B8BF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A6D337B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5CC316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3B4EED3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F3AC13D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C13F78F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50CFDD9" w14:textId="69FBEAC9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E731997" w14:textId="006B06C7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0A992B2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46D6C29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4DB5543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62A22F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BF4E3C6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CD3291F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BDD96C0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EED33C5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0C5B85" w:rsidRPr="00C2443F" w14:paraId="27A34758" w14:textId="77777777" w:rsidTr="00CF3BAC">
        <w:trPr>
          <w:tblCellSpacing w:w="15" w:type="dxa"/>
        </w:trPr>
        <w:tc>
          <w:tcPr>
            <w:tcW w:w="2647" w:type="dxa"/>
            <w:vAlign w:val="bottom"/>
          </w:tcPr>
          <w:p w14:paraId="482B3FB1" w14:textId="77777777" w:rsidR="000C5B85" w:rsidRPr="00C2443F" w:rsidRDefault="000C5B85" w:rsidP="000C5B85">
            <w:pPr>
              <w:spacing w:before="100" w:beforeAutospacing="1" w:after="100" w:afterAutospacing="1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 xml:space="preserve">  English name </w:t>
            </w:r>
          </w:p>
        </w:tc>
        <w:tc>
          <w:tcPr>
            <w:tcW w:w="3190" w:type="dxa"/>
            <w:gridSpan w:val="2"/>
            <w:vAlign w:val="bottom"/>
          </w:tcPr>
          <w:p w14:paraId="3E37417E" w14:textId="77777777" w:rsidR="000C5B85" w:rsidRPr="008A48A3" w:rsidRDefault="000C5B85" w:rsidP="000C5B85">
            <w:pPr>
              <w:spacing w:before="100" w:beforeAutospacing="1" w:after="100" w:afterAutospacing="1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 w:rsidRPr="008A48A3">
              <w:rPr>
                <w:rFonts w:ascii="Times" w:hAnsi="Times" w:cs="Times New Roman"/>
                <w:b/>
                <w:bCs/>
                <w:sz w:val="20"/>
                <w:szCs w:val="20"/>
              </w:rPr>
              <w:t xml:space="preserve">     Scientif</w:t>
            </w: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i</w:t>
            </w:r>
            <w:r w:rsidRPr="008A48A3">
              <w:rPr>
                <w:rFonts w:ascii="Times" w:hAnsi="Times" w:cs="Times New Roman"/>
                <w:b/>
                <w:bCs/>
                <w:sz w:val="20"/>
                <w:szCs w:val="20"/>
              </w:rPr>
              <w:t>c name</w:t>
            </w:r>
          </w:p>
        </w:tc>
        <w:tc>
          <w:tcPr>
            <w:tcW w:w="560" w:type="dxa"/>
          </w:tcPr>
          <w:p w14:paraId="68D85098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21</w:t>
            </w:r>
          </w:p>
        </w:tc>
        <w:tc>
          <w:tcPr>
            <w:tcW w:w="560" w:type="dxa"/>
          </w:tcPr>
          <w:p w14:paraId="4D98BE8B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22</w:t>
            </w:r>
          </w:p>
        </w:tc>
        <w:tc>
          <w:tcPr>
            <w:tcW w:w="560" w:type="dxa"/>
          </w:tcPr>
          <w:p w14:paraId="77D2C6D7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23</w:t>
            </w:r>
          </w:p>
        </w:tc>
        <w:tc>
          <w:tcPr>
            <w:tcW w:w="561" w:type="dxa"/>
          </w:tcPr>
          <w:p w14:paraId="6C2318F8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24</w:t>
            </w:r>
          </w:p>
        </w:tc>
        <w:tc>
          <w:tcPr>
            <w:tcW w:w="560" w:type="dxa"/>
          </w:tcPr>
          <w:p w14:paraId="1981CD78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25</w:t>
            </w:r>
          </w:p>
        </w:tc>
        <w:tc>
          <w:tcPr>
            <w:tcW w:w="560" w:type="dxa"/>
          </w:tcPr>
          <w:p w14:paraId="23B43350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26</w:t>
            </w:r>
          </w:p>
        </w:tc>
        <w:tc>
          <w:tcPr>
            <w:tcW w:w="561" w:type="dxa"/>
          </w:tcPr>
          <w:p w14:paraId="532138D0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27</w:t>
            </w:r>
          </w:p>
        </w:tc>
        <w:tc>
          <w:tcPr>
            <w:tcW w:w="560" w:type="dxa"/>
          </w:tcPr>
          <w:p w14:paraId="3C8D589B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28</w:t>
            </w:r>
          </w:p>
        </w:tc>
        <w:tc>
          <w:tcPr>
            <w:tcW w:w="561" w:type="dxa"/>
          </w:tcPr>
          <w:p w14:paraId="158D125F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29</w:t>
            </w:r>
          </w:p>
        </w:tc>
        <w:tc>
          <w:tcPr>
            <w:tcW w:w="560" w:type="dxa"/>
          </w:tcPr>
          <w:p w14:paraId="600674BE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560" w:type="dxa"/>
          </w:tcPr>
          <w:p w14:paraId="72B979A2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1" w:type="dxa"/>
          </w:tcPr>
          <w:p w14:paraId="507C292C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0" w:type="dxa"/>
          </w:tcPr>
          <w:p w14:paraId="4644576C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561" w:type="dxa"/>
          </w:tcPr>
          <w:p w14:paraId="46DAAD4A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422" w:type="dxa"/>
            <w:shd w:val="clear" w:color="auto" w:fill="auto"/>
          </w:tcPr>
          <w:p w14:paraId="4E36CEAB" w14:textId="4C10DD98" w:rsidR="000C5B85" w:rsidRPr="00C2443F" w:rsidRDefault="000C5B85" w:rsidP="000C5B85">
            <w:r>
              <w:t xml:space="preserve"> </w:t>
            </w:r>
          </w:p>
        </w:tc>
      </w:tr>
      <w:tr w:rsidR="006777DC" w:rsidRPr="00C2443F" w14:paraId="5439EF2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51C3499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Black-shouldered Kite</w:t>
            </w:r>
          </w:p>
        </w:tc>
        <w:tc>
          <w:tcPr>
            <w:tcW w:w="3088" w:type="dxa"/>
            <w:vAlign w:val="center"/>
            <w:hideMark/>
          </w:tcPr>
          <w:p w14:paraId="061AB3E4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37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Elanus caeruleus</w:t>
              </w:r>
            </w:hyperlink>
          </w:p>
        </w:tc>
        <w:tc>
          <w:tcPr>
            <w:tcW w:w="72" w:type="dxa"/>
            <w:vAlign w:val="center"/>
            <w:hideMark/>
          </w:tcPr>
          <w:p w14:paraId="4973F14B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FC9E50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9525BA0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791C6A5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E7E6049" w14:textId="18E7B43A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140C123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C3E35DB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9A4D9BE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44216EF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676782F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9ED871B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864DD2A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085839B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D1681A4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3782A21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3F4DFC9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3399CFA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EFB8E18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Crested Serpent-Eagle</w:t>
            </w:r>
          </w:p>
        </w:tc>
        <w:tc>
          <w:tcPr>
            <w:tcW w:w="3088" w:type="dxa"/>
            <w:vAlign w:val="center"/>
            <w:hideMark/>
          </w:tcPr>
          <w:p w14:paraId="43872482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38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Spilornis cheela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32905762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675215E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68DFA07" w14:textId="0BB8A021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FBDA113" w14:textId="0BF9DDA4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8D9617F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67E07E6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01D654" w14:textId="44E3CF04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D880AD8" w14:textId="7289B769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714A808" w14:textId="284E2F55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E7F1126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BC1BB44" w14:textId="5A7A90D7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239FF17" w14:textId="2B137474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5FBD198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8A4B5EB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1E3E265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E71175A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160706D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EC03274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Crested Hawk-Eagle</w:t>
            </w:r>
          </w:p>
        </w:tc>
        <w:tc>
          <w:tcPr>
            <w:tcW w:w="3088" w:type="dxa"/>
            <w:vAlign w:val="center"/>
            <w:hideMark/>
          </w:tcPr>
          <w:p w14:paraId="1E5C5E7D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39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Nisaetus cirrhatus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8A1ACC9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6E90E2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5B8FD3A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D76CB7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7728FBC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100DE50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95D73B0" w14:textId="246752A5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12BEB7F" w14:textId="2ADA48E1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CF648B2" w14:textId="132A976A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F4F9B2C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00BDE7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382155E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07A97CF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A1E9FD0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3E5D092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27F3AFE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7C319DF9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69DC3DD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Legge's Hawk-Eagle</w:t>
            </w:r>
          </w:p>
        </w:tc>
        <w:tc>
          <w:tcPr>
            <w:tcW w:w="3088" w:type="dxa"/>
            <w:vAlign w:val="center"/>
            <w:hideMark/>
          </w:tcPr>
          <w:p w14:paraId="0D6FCEC1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40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Nisaetus kelaarti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155B70F2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008BB8B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A0FB637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7CE130D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7BDC6F7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686EB7C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104FA9F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70F61EE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2CBBD5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32EA217" w14:textId="63FF6F68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F0CF94F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C54B4E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EE6AFB3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2EF40FE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F9D1762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896CC89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34E47F4D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F4C4AC0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Black Eagle</w:t>
            </w:r>
          </w:p>
        </w:tc>
        <w:tc>
          <w:tcPr>
            <w:tcW w:w="3088" w:type="dxa"/>
            <w:vAlign w:val="center"/>
            <w:hideMark/>
          </w:tcPr>
          <w:p w14:paraId="5CDC9991" w14:textId="24EFA708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41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Ictinaetus malaiensis</w:t>
              </w:r>
            </w:hyperlink>
            <w:r w:rsidR="00837D0D">
              <w:rPr>
                <w:rFonts w:ascii="Times" w:eastAsia="Times New Roman" w:hAnsi="Times" w:cs="Times New Roman"/>
                <w:b/>
                <w:i/>
                <w:iCs/>
                <w:sz w:val="20"/>
                <w:szCs w:val="20"/>
                <w:u w:val="single"/>
              </w:rPr>
              <w:t>z</w:t>
            </w:r>
          </w:p>
        </w:tc>
        <w:tc>
          <w:tcPr>
            <w:tcW w:w="72" w:type="dxa"/>
            <w:vAlign w:val="center"/>
            <w:hideMark/>
          </w:tcPr>
          <w:p w14:paraId="15FC2639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5530452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CD96653" w14:textId="5961E7EF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B376242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6C14B3B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06FD453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314F57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7BD989D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94C156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8C9D549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2083195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F62CF5D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CB9D909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0C80C3A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58A04BA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AE456D8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1A6966C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42F73C7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Shikra</w:t>
            </w:r>
          </w:p>
        </w:tc>
        <w:tc>
          <w:tcPr>
            <w:tcW w:w="3088" w:type="dxa"/>
            <w:vAlign w:val="center"/>
            <w:hideMark/>
          </w:tcPr>
          <w:p w14:paraId="5B7997FF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42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Accipiter badius</w:t>
              </w:r>
            </w:hyperlink>
          </w:p>
        </w:tc>
        <w:tc>
          <w:tcPr>
            <w:tcW w:w="72" w:type="dxa"/>
            <w:vAlign w:val="center"/>
            <w:hideMark/>
          </w:tcPr>
          <w:p w14:paraId="62C8F178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1E46EA5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37598EB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1783535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B9DF0D2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52C7578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5A33385" w14:textId="1C0B9F08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0FC2E43" w14:textId="04E0BC45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5879BFA" w14:textId="3CA345AF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E77A547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F0C7E5E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D58B35D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EE5E11C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3F9BF6B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F315A50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362A53A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6A617B1C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985A38B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Brahminy Kite</w:t>
            </w:r>
          </w:p>
        </w:tc>
        <w:tc>
          <w:tcPr>
            <w:tcW w:w="3088" w:type="dxa"/>
            <w:vAlign w:val="center"/>
            <w:hideMark/>
          </w:tcPr>
          <w:p w14:paraId="56DFCE55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43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Haliastur indus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2FB6D9E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2A91EF6" w14:textId="5EB52144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D15B809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541DDA1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AE03159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5D1DE3A" w14:textId="65CA0D9C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F472810" w14:textId="137906B2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7D8FB93" w14:textId="25029928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A3829B8" w14:textId="6FBA59BD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7A5403A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9DB662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26A81C1" w14:textId="5B118911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B008CC6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F256298" w14:textId="4AC4301C" w:rsidR="006777DC" w:rsidRPr="00C2443F" w:rsidRDefault="00837D0D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84449D3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ED0C6A5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2B5D8C5C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8BCD2D7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White-bellied Sea-Eagle</w:t>
            </w:r>
          </w:p>
        </w:tc>
        <w:tc>
          <w:tcPr>
            <w:tcW w:w="3088" w:type="dxa"/>
            <w:vAlign w:val="center"/>
            <w:hideMark/>
          </w:tcPr>
          <w:p w14:paraId="3EF14AA3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44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Haliaeetus leucogaster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9C92276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3BDB23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752B87D" w14:textId="69E8318E" w:rsidR="006777DC" w:rsidRPr="00C2443F" w:rsidRDefault="004B122E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x</w:t>
            </w:r>
          </w:p>
        </w:tc>
        <w:tc>
          <w:tcPr>
            <w:tcW w:w="560" w:type="dxa"/>
          </w:tcPr>
          <w:p w14:paraId="4B7C6708" w14:textId="0BC1F240" w:rsidR="006777DC" w:rsidRPr="00C2443F" w:rsidRDefault="004B122E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E896CA7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1A3F32" w14:textId="2A7736AD" w:rsidR="006777DC" w:rsidRPr="00C2443F" w:rsidRDefault="004B122E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EF75D2B" w14:textId="3A7951E1" w:rsidR="006777DC" w:rsidRPr="00C2443F" w:rsidRDefault="004B122E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x </w:t>
            </w:r>
          </w:p>
        </w:tc>
        <w:tc>
          <w:tcPr>
            <w:tcW w:w="561" w:type="dxa"/>
          </w:tcPr>
          <w:p w14:paraId="72BE2C22" w14:textId="5B470612" w:rsidR="006777DC" w:rsidRPr="00C2443F" w:rsidRDefault="004B122E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x </w:t>
            </w:r>
          </w:p>
        </w:tc>
        <w:tc>
          <w:tcPr>
            <w:tcW w:w="560" w:type="dxa"/>
          </w:tcPr>
          <w:p w14:paraId="04B01BC0" w14:textId="4EC0B881" w:rsidR="006777DC" w:rsidRPr="00C2443F" w:rsidRDefault="004B122E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x</w:t>
            </w:r>
          </w:p>
        </w:tc>
        <w:tc>
          <w:tcPr>
            <w:tcW w:w="561" w:type="dxa"/>
          </w:tcPr>
          <w:p w14:paraId="732550EA" w14:textId="39B18280" w:rsidR="006777DC" w:rsidRPr="00C2443F" w:rsidRDefault="004B122E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60" w:type="dxa"/>
          </w:tcPr>
          <w:p w14:paraId="799E1BBD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19B0FE1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4BD0C11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384E682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C8BC64A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9430682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5B03301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EDE64D0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Gray-headed Fish-Eagle</w:t>
            </w:r>
          </w:p>
        </w:tc>
        <w:tc>
          <w:tcPr>
            <w:tcW w:w="3088" w:type="dxa"/>
            <w:vAlign w:val="center"/>
            <w:hideMark/>
          </w:tcPr>
          <w:p w14:paraId="74CE4CA9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45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Haliaeetus ichthyaetus</w:t>
              </w:r>
            </w:hyperlink>
          </w:p>
        </w:tc>
        <w:tc>
          <w:tcPr>
            <w:tcW w:w="72" w:type="dxa"/>
            <w:vAlign w:val="center"/>
            <w:hideMark/>
          </w:tcPr>
          <w:p w14:paraId="295FEC14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FF07855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7453025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54B80F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125EF43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758D90D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68B76ED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F5E4C92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AC5B39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2347FE9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31BDE31" w14:textId="0B993426" w:rsidR="006777DC" w:rsidRPr="00C2443F" w:rsidRDefault="004B122E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 </w:t>
            </w:r>
          </w:p>
        </w:tc>
        <w:tc>
          <w:tcPr>
            <w:tcW w:w="560" w:type="dxa"/>
          </w:tcPr>
          <w:p w14:paraId="1F27E1C2" w14:textId="233F28C5" w:rsidR="006777DC" w:rsidRPr="00C2443F" w:rsidRDefault="004B122E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80C8ECA" w14:textId="490BD26D" w:rsidR="006777DC" w:rsidRPr="00C2443F" w:rsidRDefault="004B122E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4CEC7E0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BD6DD2D" w14:textId="77777777" w:rsidR="006777DC" w:rsidRPr="00C2443F" w:rsidRDefault="006777DC" w:rsidP="00837D0D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CEFEA7A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3509241A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5695A3C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Slaty-legged Crake</w:t>
            </w:r>
          </w:p>
        </w:tc>
        <w:tc>
          <w:tcPr>
            <w:tcW w:w="3088" w:type="dxa"/>
            <w:vAlign w:val="center"/>
            <w:hideMark/>
          </w:tcPr>
          <w:p w14:paraId="25B76E24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46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Rallina eurizonoides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909135A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C3826FB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13C495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0D7815B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68A2A3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83707A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67EDDF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C176C3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99F0EAA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6024855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09D9DAD" w14:textId="2762D1EE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9B6C38C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378B98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9738BC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0C60931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85B639D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726188D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A99F425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White-breasted Waterhen</w:t>
            </w:r>
          </w:p>
        </w:tc>
        <w:tc>
          <w:tcPr>
            <w:tcW w:w="3088" w:type="dxa"/>
            <w:vAlign w:val="center"/>
            <w:hideMark/>
          </w:tcPr>
          <w:p w14:paraId="5F3826CD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47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Amaurornis phoenicurus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8356DE1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4C4F755" w14:textId="151C5F18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35119E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5B51DD" w14:textId="7C78E811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F6065CD" w14:textId="5BEA62CA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60" w:type="dxa"/>
          </w:tcPr>
          <w:p w14:paraId="202E2D23" w14:textId="49DCC80F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6864C04" w14:textId="554678FB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91F070E" w14:textId="0B9C1AA4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65E5026" w14:textId="35F3B7C6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B356DC9" w14:textId="61DDF5FA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BC1A9C2" w14:textId="1B3269DD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F9A6D7D" w14:textId="7814084B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267318B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BE4993A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BD75077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E36AB96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26FE0DE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576508C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Watercock</w:t>
            </w:r>
          </w:p>
        </w:tc>
        <w:tc>
          <w:tcPr>
            <w:tcW w:w="3088" w:type="dxa"/>
            <w:vAlign w:val="center"/>
            <w:hideMark/>
          </w:tcPr>
          <w:p w14:paraId="36FCE0CE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48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Gallicrex cinerea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1E48FF6D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17BC21A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3D2408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034AA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D538B9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1EC5B1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C930D17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069F383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BAFBF5C" w14:textId="338F0A40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04CECE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22A75B9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1F31F70" w14:textId="368B356F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709CE60" w14:textId="158DA869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x</w:t>
            </w:r>
          </w:p>
        </w:tc>
        <w:tc>
          <w:tcPr>
            <w:tcW w:w="560" w:type="dxa"/>
          </w:tcPr>
          <w:p w14:paraId="0E3F05A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2C99EA8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BD86095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5FF4B614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B67D4E4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Gray-headed Swamphen</w:t>
            </w:r>
          </w:p>
        </w:tc>
        <w:tc>
          <w:tcPr>
            <w:tcW w:w="3088" w:type="dxa"/>
            <w:vAlign w:val="center"/>
            <w:hideMark/>
          </w:tcPr>
          <w:p w14:paraId="595F32B3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49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Porphyrio poliocephalus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3428F13E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1BBA6CD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6FAC0B1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CBF254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C072DD3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A75E799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8429A4C" w14:textId="768289C0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E26148C" w14:textId="08EB8124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5EF2EE1" w14:textId="4DC5F541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3E6367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1C567ED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D30B501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09CD342" w14:textId="3E5E9AC7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B617A6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5A1525A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8E1227C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1062CA47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9F9FE99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Eurasian Moorhen</w:t>
            </w:r>
          </w:p>
        </w:tc>
        <w:tc>
          <w:tcPr>
            <w:tcW w:w="3088" w:type="dxa"/>
            <w:vAlign w:val="center"/>
            <w:hideMark/>
          </w:tcPr>
          <w:p w14:paraId="16A90B8D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50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Gallinula chloropus</w:t>
              </w:r>
            </w:hyperlink>
          </w:p>
        </w:tc>
        <w:tc>
          <w:tcPr>
            <w:tcW w:w="72" w:type="dxa"/>
            <w:vAlign w:val="center"/>
            <w:hideMark/>
          </w:tcPr>
          <w:p w14:paraId="6E2CDD23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A2C7B67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78709A4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289AFA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7242953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15253E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E6ACF45" w14:textId="4E6487CE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29E3C92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B8670D9" w14:textId="01BAB691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FA41D6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09F4A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FC8A75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1587CC6" w14:textId="72FA8C26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AB7A2B5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1E9A704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BB8ECD7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52435EE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9FB1599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Indian Thick-knee</w:t>
            </w:r>
          </w:p>
        </w:tc>
        <w:tc>
          <w:tcPr>
            <w:tcW w:w="3088" w:type="dxa"/>
            <w:vAlign w:val="center"/>
            <w:hideMark/>
          </w:tcPr>
          <w:p w14:paraId="007850BF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51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Burhinus indicus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2BE71C6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1F9038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8ECB122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B546674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FEB48C7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053F5EC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00E53B3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0ADC243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5023BB5" w14:textId="10DF85D8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1B997D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8042F6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39CA50B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B746A3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C1C9ECB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104BC84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DC10E03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4B5CF0FC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D9BDD1D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Great Thick-knee</w:t>
            </w:r>
          </w:p>
        </w:tc>
        <w:tc>
          <w:tcPr>
            <w:tcW w:w="3088" w:type="dxa"/>
            <w:vAlign w:val="center"/>
            <w:hideMark/>
          </w:tcPr>
          <w:p w14:paraId="5F7E99A5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52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Esacus recurvirostris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16D92F61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FB46F3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6DDA048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F5AD95A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B511A74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17095ED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34915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6B9AF0B" w14:textId="6A1E7992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C7D286A" w14:textId="2E2AC888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884483D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5D45548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DD86E38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30923A0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0A87D55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ADCCEF0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3FBBBB5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6920956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73C3C23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Black-winged Stilt</w:t>
            </w:r>
          </w:p>
        </w:tc>
        <w:tc>
          <w:tcPr>
            <w:tcW w:w="3088" w:type="dxa"/>
            <w:vAlign w:val="center"/>
            <w:hideMark/>
          </w:tcPr>
          <w:p w14:paraId="1CDBCADB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53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Himantopus himantopus</w:t>
              </w:r>
            </w:hyperlink>
          </w:p>
        </w:tc>
        <w:tc>
          <w:tcPr>
            <w:tcW w:w="72" w:type="dxa"/>
            <w:vAlign w:val="center"/>
            <w:hideMark/>
          </w:tcPr>
          <w:p w14:paraId="3701F99E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1D1F5DE" w14:textId="3A5BD1DD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ED22CD3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00E790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6472F8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3F84536" w14:textId="6F8ED78F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683EE61" w14:textId="55F085B4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E5CB6D7" w14:textId="074634DE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5DF010B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737B98C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FD5EC54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CD81C64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9C62C47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29D74B1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D92560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1FC5A4A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49AB53ED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959339A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Black-bellied Plover</w:t>
            </w:r>
          </w:p>
        </w:tc>
        <w:tc>
          <w:tcPr>
            <w:tcW w:w="3088" w:type="dxa"/>
            <w:vAlign w:val="center"/>
            <w:hideMark/>
          </w:tcPr>
          <w:p w14:paraId="5E1D52C4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54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Pluvialis squatarola</w:t>
              </w:r>
            </w:hyperlink>
          </w:p>
        </w:tc>
        <w:tc>
          <w:tcPr>
            <w:tcW w:w="72" w:type="dxa"/>
            <w:vAlign w:val="center"/>
            <w:hideMark/>
          </w:tcPr>
          <w:p w14:paraId="25FD0F68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844D953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4524F79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BF946B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4ADC74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9C3CD88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7B0BE3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27DF55C" w14:textId="2B66E066" w:rsidR="006777DC" w:rsidRPr="00C2443F" w:rsidRDefault="004B122E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53A98CB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404A3CC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10CB349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46B9C1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75110D5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BFF8E9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60F6265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73EA777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29450236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CBF80D1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Pacific Golden-Plover</w:t>
            </w:r>
          </w:p>
        </w:tc>
        <w:tc>
          <w:tcPr>
            <w:tcW w:w="3088" w:type="dxa"/>
            <w:vAlign w:val="center"/>
            <w:hideMark/>
          </w:tcPr>
          <w:p w14:paraId="69BDA3F8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55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Pluvialis fulva</w:t>
              </w:r>
            </w:hyperlink>
          </w:p>
        </w:tc>
        <w:tc>
          <w:tcPr>
            <w:tcW w:w="72" w:type="dxa"/>
            <w:vAlign w:val="center"/>
            <w:hideMark/>
          </w:tcPr>
          <w:p w14:paraId="2B485D54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2311923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09E2158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71E75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5C4BB31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74E09CA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7DA4CB1" w14:textId="358663C9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CBD18FC" w14:textId="7FAED8DA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D7470F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71E591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24DC63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CBAF30B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B0AC184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6AEBA99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8394AAA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8F20F62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42DA43D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772A2C3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Yellow-wattled Lapwing</w:t>
            </w:r>
          </w:p>
        </w:tc>
        <w:tc>
          <w:tcPr>
            <w:tcW w:w="3088" w:type="dxa"/>
            <w:vAlign w:val="center"/>
            <w:hideMark/>
          </w:tcPr>
          <w:p w14:paraId="63DB082D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56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Vanellus malabaricus</w:t>
              </w:r>
            </w:hyperlink>
          </w:p>
        </w:tc>
        <w:tc>
          <w:tcPr>
            <w:tcW w:w="72" w:type="dxa"/>
            <w:vAlign w:val="center"/>
            <w:hideMark/>
          </w:tcPr>
          <w:p w14:paraId="64D5916B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038A55D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82CC56A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89E4B3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BB9A49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BED67F7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BA407A" w14:textId="71C2244B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D4868AE" w14:textId="3FF75040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DE4A57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7ACA04B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8E43F9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0D2826C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6E23057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E6561E7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269D520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122105A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35B553F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42B5888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Red-wattled Lapwing</w:t>
            </w:r>
          </w:p>
        </w:tc>
        <w:tc>
          <w:tcPr>
            <w:tcW w:w="3088" w:type="dxa"/>
            <w:vAlign w:val="center"/>
            <w:hideMark/>
          </w:tcPr>
          <w:p w14:paraId="4DF042E8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57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Vanellus indicus</w:t>
              </w:r>
            </w:hyperlink>
          </w:p>
        </w:tc>
        <w:tc>
          <w:tcPr>
            <w:tcW w:w="72" w:type="dxa"/>
            <w:vAlign w:val="center"/>
            <w:hideMark/>
          </w:tcPr>
          <w:p w14:paraId="15438E88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BBFBF7C" w14:textId="0DCE7C99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621EE35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BC5240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9AC49C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19719AE" w14:textId="458EA8C9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CC0FF80" w14:textId="0CEE117F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316C2CA" w14:textId="2421ECE3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B3BB1CC" w14:textId="44897956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C20C709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0807BA3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C13EE1C" w14:textId="6900ACE9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3A29678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733B75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2BCC461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EC6A503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47F36587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862BF1D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Sociable Lapwing</w:t>
            </w:r>
          </w:p>
        </w:tc>
        <w:tc>
          <w:tcPr>
            <w:tcW w:w="3088" w:type="dxa"/>
            <w:vAlign w:val="center"/>
            <w:hideMark/>
          </w:tcPr>
          <w:p w14:paraId="4F4A7E98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58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Vanellus gregarius</w:t>
              </w:r>
            </w:hyperlink>
          </w:p>
        </w:tc>
        <w:tc>
          <w:tcPr>
            <w:tcW w:w="72" w:type="dxa"/>
            <w:vAlign w:val="center"/>
            <w:hideMark/>
          </w:tcPr>
          <w:p w14:paraId="77E77CDC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ADF67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AD5E8E8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B5501C4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731B53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01BFDD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32A8D07" w14:textId="59F64A39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271163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76F140D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B611429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4F2FC7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6E8B8B0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902182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06525F9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36E95D4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476ADB9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27CEA027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F8AC548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Lesser Sand-Plover</w:t>
            </w:r>
          </w:p>
        </w:tc>
        <w:tc>
          <w:tcPr>
            <w:tcW w:w="3088" w:type="dxa"/>
            <w:vAlign w:val="center"/>
            <w:hideMark/>
          </w:tcPr>
          <w:p w14:paraId="69BF41CE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59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Charadrius mongolus</w:t>
              </w:r>
            </w:hyperlink>
          </w:p>
        </w:tc>
        <w:tc>
          <w:tcPr>
            <w:tcW w:w="72" w:type="dxa"/>
            <w:vAlign w:val="center"/>
            <w:hideMark/>
          </w:tcPr>
          <w:p w14:paraId="694C7631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55F2765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E770F42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89107FA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EEBFA14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E5BF8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1F2B92E" w14:textId="588A55E8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7B6C039" w14:textId="4E0E8005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8F9327D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B129F7B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47D02C3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ADF947B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E5021E0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3307D7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64B32F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DF053E1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19C8E83A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F96861A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Kentish Plover</w:t>
            </w:r>
          </w:p>
        </w:tc>
        <w:tc>
          <w:tcPr>
            <w:tcW w:w="3088" w:type="dxa"/>
            <w:vAlign w:val="center"/>
            <w:hideMark/>
          </w:tcPr>
          <w:p w14:paraId="1CA33C36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60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Charadrius alexandrinus</w:t>
              </w:r>
            </w:hyperlink>
          </w:p>
        </w:tc>
        <w:tc>
          <w:tcPr>
            <w:tcW w:w="72" w:type="dxa"/>
            <w:vAlign w:val="center"/>
            <w:hideMark/>
          </w:tcPr>
          <w:p w14:paraId="3D49A6E7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94CA1A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01A2DA5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75609DA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AC4D42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0B9B7C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458AA42" w14:textId="1D521862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8886105" w14:textId="717E35E6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2FEDBC1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64133EA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E713F5A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9811AA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9EA7745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2EE5F5B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DCCFA94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BB5D569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260BBDB4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B81ACB2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Common Ringed Plover</w:t>
            </w:r>
          </w:p>
        </w:tc>
        <w:tc>
          <w:tcPr>
            <w:tcW w:w="3088" w:type="dxa"/>
            <w:vAlign w:val="center"/>
            <w:hideMark/>
          </w:tcPr>
          <w:p w14:paraId="48CB0846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61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Charadrius hiaticula</w:t>
              </w:r>
            </w:hyperlink>
          </w:p>
        </w:tc>
        <w:tc>
          <w:tcPr>
            <w:tcW w:w="72" w:type="dxa"/>
            <w:vAlign w:val="center"/>
            <w:hideMark/>
          </w:tcPr>
          <w:p w14:paraId="30093694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C7F9ABD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6602FBB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3140880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297022D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3B2C7F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726EE28" w14:textId="11E6B1A4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B8B758E" w14:textId="4597471A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x</w:t>
            </w:r>
          </w:p>
        </w:tc>
        <w:tc>
          <w:tcPr>
            <w:tcW w:w="560" w:type="dxa"/>
          </w:tcPr>
          <w:p w14:paraId="1029C08D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CCC8D48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54D581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78F813D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75DF70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ADA704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91332FC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097AE70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777DC" w:rsidRPr="00C2443F" w14:paraId="79D431FB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BFEF158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Little Ringed Plover</w:t>
            </w:r>
          </w:p>
        </w:tc>
        <w:tc>
          <w:tcPr>
            <w:tcW w:w="3088" w:type="dxa"/>
            <w:vAlign w:val="center"/>
            <w:hideMark/>
          </w:tcPr>
          <w:p w14:paraId="5E7DB381" w14:textId="77777777" w:rsidR="006777D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62" w:history="1">
              <w:r w:rsidR="006777D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Charadrius dubius</w:t>
              </w:r>
            </w:hyperlink>
          </w:p>
        </w:tc>
        <w:tc>
          <w:tcPr>
            <w:tcW w:w="72" w:type="dxa"/>
            <w:vAlign w:val="center"/>
            <w:hideMark/>
          </w:tcPr>
          <w:p w14:paraId="175C4358" w14:textId="77777777" w:rsidR="006777DC" w:rsidRPr="00C2443F" w:rsidRDefault="006777D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990348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C3BE34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08BED05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310AFC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2356D9E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6BB22F0" w14:textId="578F845D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438112D" w14:textId="37D5CE69" w:rsidR="006777DC" w:rsidRPr="00C2443F" w:rsidRDefault="00BB43A8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5F7C9D5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E06CC1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5D074C8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1D0230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8E9A3A2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6376087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57F23B6" w14:textId="77777777" w:rsidR="006777DC" w:rsidRPr="00C2443F" w:rsidRDefault="006777DC" w:rsidP="004B12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989E2F2" w14:textId="77777777" w:rsidR="006777DC" w:rsidRPr="0017782E" w:rsidRDefault="006777D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BB43A8" w:rsidRPr="00C2443F" w14:paraId="6725B380" w14:textId="21CC0A7F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0C460E6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Pheasant-tailed Jacana</w:t>
            </w:r>
          </w:p>
        </w:tc>
        <w:tc>
          <w:tcPr>
            <w:tcW w:w="3088" w:type="dxa"/>
            <w:vAlign w:val="center"/>
            <w:hideMark/>
          </w:tcPr>
          <w:p w14:paraId="08C5F77A" w14:textId="77777777" w:rsidR="00BB43A8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63" w:history="1">
              <w:r w:rsidR="00BB43A8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Hydrophasianus chirurgus</w:t>
              </w:r>
            </w:hyperlink>
          </w:p>
        </w:tc>
        <w:tc>
          <w:tcPr>
            <w:tcW w:w="72" w:type="dxa"/>
            <w:vAlign w:val="center"/>
            <w:hideMark/>
          </w:tcPr>
          <w:p w14:paraId="2DB3C556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A63431" w14:textId="0A296C3A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72D29FB" w14:textId="2C95CEC0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AB0732C" w14:textId="1CA9790E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E3F5BE3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B50BE0" w14:textId="35C79A3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F95663F" w14:textId="4573FC55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1803882" w14:textId="0DA4263E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F04A0DA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F9BABEE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21F901F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E8B3C0" w14:textId="6D5BD86F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D44B953" w14:textId="41D018E1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0866045" w14:textId="63D6C854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E281CF7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14:paraId="13EC3122" w14:textId="77777777" w:rsidR="00BB43A8" w:rsidRPr="0017782E" w:rsidRDefault="00BB43A8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BB43A8" w:rsidRPr="00C2443F" w14:paraId="4193561C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09345B3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Black-tailed Godwit</w:t>
            </w:r>
          </w:p>
        </w:tc>
        <w:tc>
          <w:tcPr>
            <w:tcW w:w="3088" w:type="dxa"/>
            <w:vAlign w:val="center"/>
            <w:hideMark/>
          </w:tcPr>
          <w:p w14:paraId="7CE5ABF5" w14:textId="77777777" w:rsidR="00BB43A8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64" w:history="1">
              <w:r w:rsidR="00BB43A8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Limosa limosa</w:t>
              </w:r>
            </w:hyperlink>
          </w:p>
        </w:tc>
        <w:tc>
          <w:tcPr>
            <w:tcW w:w="72" w:type="dxa"/>
            <w:vAlign w:val="center"/>
            <w:hideMark/>
          </w:tcPr>
          <w:p w14:paraId="1202BE3B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E48AA63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BD6059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25FBA4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C339D18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31E6561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02414E7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342B383" w14:textId="35C3B5CB" w:rsidR="00BB43A8" w:rsidRPr="00C2443F" w:rsidRDefault="00BD3E50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0EDA15F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754B239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7460016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37E1B7E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7F17FE6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6C46D33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89E24C8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5F5CBAD" w14:textId="77777777" w:rsidR="00BB43A8" w:rsidRPr="0017782E" w:rsidRDefault="00BB43A8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BB43A8" w:rsidRPr="00C2443F" w14:paraId="76D8D9B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C5B34BB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Ruddy Turnstone</w:t>
            </w:r>
          </w:p>
        </w:tc>
        <w:tc>
          <w:tcPr>
            <w:tcW w:w="3088" w:type="dxa"/>
            <w:vAlign w:val="center"/>
            <w:hideMark/>
          </w:tcPr>
          <w:p w14:paraId="6202CB7D" w14:textId="77777777" w:rsidR="00BB43A8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65" w:history="1">
              <w:r w:rsidR="00BB43A8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Arenaria interpres</w:t>
              </w:r>
            </w:hyperlink>
          </w:p>
        </w:tc>
        <w:tc>
          <w:tcPr>
            <w:tcW w:w="72" w:type="dxa"/>
            <w:vAlign w:val="center"/>
            <w:hideMark/>
          </w:tcPr>
          <w:p w14:paraId="20456749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1980C13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114035A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7D1745A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96986AD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060567F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AE2E9BB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E2D6920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F26CFB2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EFAE3D7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037277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14B2463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ABFA5AF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543FB80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C141791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9D90D1C" w14:textId="77777777" w:rsidR="00BB43A8" w:rsidRPr="0017782E" w:rsidRDefault="00BB43A8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BB43A8" w:rsidRPr="00C2443F" w14:paraId="0EB5BDA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CCC2F74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Broad-billed Sandpiper</w:t>
            </w:r>
          </w:p>
        </w:tc>
        <w:tc>
          <w:tcPr>
            <w:tcW w:w="3088" w:type="dxa"/>
            <w:vAlign w:val="center"/>
            <w:hideMark/>
          </w:tcPr>
          <w:p w14:paraId="30453282" w14:textId="77777777" w:rsidR="00BB43A8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66" w:history="1">
              <w:r w:rsidR="00BB43A8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Calidris falcinellus</w:t>
              </w:r>
            </w:hyperlink>
          </w:p>
        </w:tc>
        <w:tc>
          <w:tcPr>
            <w:tcW w:w="72" w:type="dxa"/>
            <w:vAlign w:val="center"/>
            <w:hideMark/>
          </w:tcPr>
          <w:p w14:paraId="69AF75FF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B4EB080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D5D173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D11665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55516ED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C5D7438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8402DF4" w14:textId="21EDF67D" w:rsidR="00BB43A8" w:rsidRPr="00C2443F" w:rsidRDefault="00BD3E50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12FF0E3" w14:textId="4115E098" w:rsidR="00BB43A8" w:rsidRPr="00C2443F" w:rsidRDefault="00BD3E50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739090F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21D6110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C2169C5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8E384EF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B6F7A8D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EBD2FC4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ADE430D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BBF2331" w14:textId="77777777" w:rsidR="00BB43A8" w:rsidRPr="0017782E" w:rsidRDefault="00BB43A8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BB43A8" w:rsidRPr="00C2443F" w14:paraId="6C562E4C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843DEC4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Temminck's Stint</w:t>
            </w:r>
          </w:p>
        </w:tc>
        <w:tc>
          <w:tcPr>
            <w:tcW w:w="3088" w:type="dxa"/>
            <w:vAlign w:val="center"/>
            <w:hideMark/>
          </w:tcPr>
          <w:p w14:paraId="3EC5DA2C" w14:textId="77777777" w:rsidR="00BB43A8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67" w:history="1">
              <w:r w:rsidR="00BB43A8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Calidris temminckii</w:t>
              </w:r>
            </w:hyperlink>
          </w:p>
        </w:tc>
        <w:tc>
          <w:tcPr>
            <w:tcW w:w="72" w:type="dxa"/>
            <w:vAlign w:val="center"/>
            <w:hideMark/>
          </w:tcPr>
          <w:p w14:paraId="474FA313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2FE89E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FBD1A3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CA624B2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CDA8945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6D0F647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984F64E" w14:textId="7AC2BA10" w:rsidR="00BB43A8" w:rsidRPr="00C2443F" w:rsidRDefault="00BD3E50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CE9F990" w14:textId="2577AA08" w:rsidR="00BB43A8" w:rsidRPr="00C2443F" w:rsidRDefault="00BD3E50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60" w:type="dxa"/>
          </w:tcPr>
          <w:p w14:paraId="0717BA05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44807D7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A619B85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D98240C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0AB94F5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17E687A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97AD254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7E3E1B2" w14:textId="77777777" w:rsidR="00BB43A8" w:rsidRPr="0017782E" w:rsidRDefault="00BB43A8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BB43A8" w:rsidRPr="00C2443F" w14:paraId="0252A44A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709F03E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Little Stint</w:t>
            </w:r>
          </w:p>
        </w:tc>
        <w:tc>
          <w:tcPr>
            <w:tcW w:w="3088" w:type="dxa"/>
            <w:vAlign w:val="center"/>
            <w:hideMark/>
          </w:tcPr>
          <w:p w14:paraId="7352266E" w14:textId="77777777" w:rsidR="00BB43A8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68" w:history="1">
              <w:r w:rsidR="00BB43A8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Calidris minuta</w:t>
              </w:r>
            </w:hyperlink>
          </w:p>
        </w:tc>
        <w:tc>
          <w:tcPr>
            <w:tcW w:w="72" w:type="dxa"/>
            <w:vAlign w:val="center"/>
            <w:hideMark/>
          </w:tcPr>
          <w:p w14:paraId="3199403D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F42202D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D94B26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9249A64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C43C0E6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E4C17D6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83B5651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76B38B8" w14:textId="1B68EAC1" w:rsidR="00BB43A8" w:rsidRPr="00C2443F" w:rsidRDefault="00BD3E50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76BB5C5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A2938FB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A7BDD08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CDB72AA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9CAE038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7086C95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93A585D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E5C9F28" w14:textId="77777777" w:rsidR="00BB43A8" w:rsidRPr="0017782E" w:rsidRDefault="00BB43A8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BB43A8" w:rsidRPr="00C2443F" w14:paraId="1E03CF64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51FDDBD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Common Snipe</w:t>
            </w:r>
          </w:p>
        </w:tc>
        <w:tc>
          <w:tcPr>
            <w:tcW w:w="3088" w:type="dxa"/>
            <w:vAlign w:val="center"/>
            <w:hideMark/>
          </w:tcPr>
          <w:p w14:paraId="228A59A1" w14:textId="77777777" w:rsidR="00BB43A8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69" w:history="1">
              <w:r w:rsidR="00BB43A8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Gallinago gallinago</w:t>
              </w:r>
            </w:hyperlink>
          </w:p>
        </w:tc>
        <w:tc>
          <w:tcPr>
            <w:tcW w:w="72" w:type="dxa"/>
            <w:vAlign w:val="center"/>
            <w:hideMark/>
          </w:tcPr>
          <w:p w14:paraId="309D3148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9786F0D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C48FBAC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6EBC6EE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E3B834F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C29484A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6C70984" w14:textId="3AACC51C" w:rsidR="00BB43A8" w:rsidRPr="00C2443F" w:rsidRDefault="00BD3E50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CC4BD21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2989353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258A634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DECE491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097A0C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A9C035D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39DAEE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C90B59F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6949ACF" w14:textId="77777777" w:rsidR="00BB43A8" w:rsidRPr="0017782E" w:rsidRDefault="00BB43A8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0C5B85" w:rsidRPr="00C2443F" w14:paraId="42CC254E" w14:textId="77777777" w:rsidTr="00CF3BAC">
        <w:trPr>
          <w:tblCellSpacing w:w="15" w:type="dxa"/>
        </w:trPr>
        <w:tc>
          <w:tcPr>
            <w:tcW w:w="2647" w:type="dxa"/>
            <w:vAlign w:val="bottom"/>
          </w:tcPr>
          <w:p w14:paraId="3DF4D0E9" w14:textId="77777777" w:rsidR="000C5B85" w:rsidRPr="00C2443F" w:rsidRDefault="000C5B85" w:rsidP="000C5B85">
            <w:pPr>
              <w:spacing w:before="100" w:beforeAutospacing="1" w:after="100" w:afterAutospacing="1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 xml:space="preserve">  English name </w:t>
            </w:r>
          </w:p>
        </w:tc>
        <w:tc>
          <w:tcPr>
            <w:tcW w:w="3190" w:type="dxa"/>
            <w:gridSpan w:val="2"/>
            <w:vAlign w:val="bottom"/>
          </w:tcPr>
          <w:p w14:paraId="73FF6198" w14:textId="77777777" w:rsidR="000C5B85" w:rsidRPr="008A48A3" w:rsidRDefault="000C5B85" w:rsidP="000C5B85">
            <w:pPr>
              <w:spacing w:before="100" w:beforeAutospacing="1" w:after="100" w:afterAutospacing="1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 w:rsidRPr="008A48A3">
              <w:rPr>
                <w:rFonts w:ascii="Times" w:hAnsi="Times" w:cs="Times New Roman"/>
                <w:b/>
                <w:bCs/>
                <w:sz w:val="20"/>
                <w:szCs w:val="20"/>
              </w:rPr>
              <w:t xml:space="preserve">     Scientif</w:t>
            </w: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i</w:t>
            </w:r>
            <w:r w:rsidRPr="008A48A3">
              <w:rPr>
                <w:rFonts w:ascii="Times" w:hAnsi="Times" w:cs="Times New Roman"/>
                <w:b/>
                <w:bCs/>
                <w:sz w:val="20"/>
                <w:szCs w:val="20"/>
              </w:rPr>
              <w:t>c name</w:t>
            </w:r>
          </w:p>
        </w:tc>
        <w:tc>
          <w:tcPr>
            <w:tcW w:w="560" w:type="dxa"/>
          </w:tcPr>
          <w:p w14:paraId="274FF417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21</w:t>
            </w:r>
          </w:p>
        </w:tc>
        <w:tc>
          <w:tcPr>
            <w:tcW w:w="560" w:type="dxa"/>
          </w:tcPr>
          <w:p w14:paraId="4153D12D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22</w:t>
            </w:r>
          </w:p>
        </w:tc>
        <w:tc>
          <w:tcPr>
            <w:tcW w:w="560" w:type="dxa"/>
          </w:tcPr>
          <w:p w14:paraId="478C7560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23</w:t>
            </w:r>
          </w:p>
        </w:tc>
        <w:tc>
          <w:tcPr>
            <w:tcW w:w="561" w:type="dxa"/>
          </w:tcPr>
          <w:p w14:paraId="727FCF65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24</w:t>
            </w:r>
          </w:p>
        </w:tc>
        <w:tc>
          <w:tcPr>
            <w:tcW w:w="560" w:type="dxa"/>
          </w:tcPr>
          <w:p w14:paraId="2C4448A2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25</w:t>
            </w:r>
          </w:p>
        </w:tc>
        <w:tc>
          <w:tcPr>
            <w:tcW w:w="560" w:type="dxa"/>
          </w:tcPr>
          <w:p w14:paraId="52A33AE7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26</w:t>
            </w:r>
          </w:p>
        </w:tc>
        <w:tc>
          <w:tcPr>
            <w:tcW w:w="561" w:type="dxa"/>
          </w:tcPr>
          <w:p w14:paraId="5B1797C4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27</w:t>
            </w:r>
          </w:p>
        </w:tc>
        <w:tc>
          <w:tcPr>
            <w:tcW w:w="560" w:type="dxa"/>
          </w:tcPr>
          <w:p w14:paraId="332630F7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28</w:t>
            </w:r>
          </w:p>
        </w:tc>
        <w:tc>
          <w:tcPr>
            <w:tcW w:w="561" w:type="dxa"/>
          </w:tcPr>
          <w:p w14:paraId="5B3149BF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29</w:t>
            </w:r>
          </w:p>
        </w:tc>
        <w:tc>
          <w:tcPr>
            <w:tcW w:w="560" w:type="dxa"/>
          </w:tcPr>
          <w:p w14:paraId="0CE7124F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560" w:type="dxa"/>
          </w:tcPr>
          <w:p w14:paraId="17B62616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1" w:type="dxa"/>
          </w:tcPr>
          <w:p w14:paraId="41DFD51C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0" w:type="dxa"/>
          </w:tcPr>
          <w:p w14:paraId="42FF7913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561" w:type="dxa"/>
          </w:tcPr>
          <w:p w14:paraId="5DD4A8F0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422" w:type="dxa"/>
            <w:shd w:val="clear" w:color="auto" w:fill="auto"/>
          </w:tcPr>
          <w:p w14:paraId="4261F3A0" w14:textId="4C35FA45" w:rsidR="000C5B85" w:rsidRPr="00C2443F" w:rsidRDefault="000C5B85" w:rsidP="000C5B85">
            <w:r>
              <w:t xml:space="preserve"> </w:t>
            </w:r>
          </w:p>
        </w:tc>
      </w:tr>
      <w:tr w:rsidR="00BB43A8" w:rsidRPr="00C2443F" w14:paraId="130A2B1C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3380127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Pin-tailed Snipe</w:t>
            </w:r>
          </w:p>
        </w:tc>
        <w:tc>
          <w:tcPr>
            <w:tcW w:w="3088" w:type="dxa"/>
            <w:vAlign w:val="center"/>
            <w:hideMark/>
          </w:tcPr>
          <w:p w14:paraId="6690F621" w14:textId="77777777" w:rsidR="00BB43A8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70" w:history="1">
              <w:r w:rsidR="00BB43A8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Gallinago stenura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23F3C55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FA7BBF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A6A1352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2740ED3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9698CEB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14FEC29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223C41B" w14:textId="2302BA2B" w:rsidR="00BB43A8" w:rsidRPr="00C2443F" w:rsidRDefault="00BD3E50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126DFCE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B64AAD2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FFA01A0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1D079A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B98CCA" w14:textId="11129393" w:rsidR="00BB43A8" w:rsidRPr="00C2443F" w:rsidRDefault="00BD3E50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A5B0629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1083880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36C45AA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BB96950" w14:textId="77777777" w:rsidR="00BB43A8" w:rsidRPr="0017782E" w:rsidRDefault="00BB43A8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BB43A8" w:rsidRPr="00C2443F" w14:paraId="704726C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9261937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Common Sandpiper</w:t>
            </w:r>
          </w:p>
        </w:tc>
        <w:tc>
          <w:tcPr>
            <w:tcW w:w="3088" w:type="dxa"/>
            <w:vAlign w:val="center"/>
            <w:hideMark/>
          </w:tcPr>
          <w:p w14:paraId="05A21BD1" w14:textId="77777777" w:rsidR="00BB43A8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71" w:history="1">
              <w:r w:rsidR="00BB43A8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Actitis hypoleucos</w:t>
              </w:r>
            </w:hyperlink>
          </w:p>
        </w:tc>
        <w:tc>
          <w:tcPr>
            <w:tcW w:w="72" w:type="dxa"/>
            <w:vAlign w:val="center"/>
            <w:hideMark/>
          </w:tcPr>
          <w:p w14:paraId="3711C352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7EE294" w14:textId="3468B2A8" w:rsidR="00BB43A8" w:rsidRPr="00C2443F" w:rsidRDefault="00B368F1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1C70DAE" w14:textId="3A3768B1" w:rsidR="00BB43A8" w:rsidRPr="00C2443F" w:rsidRDefault="00B368F1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 </w:t>
            </w:r>
          </w:p>
        </w:tc>
        <w:tc>
          <w:tcPr>
            <w:tcW w:w="560" w:type="dxa"/>
          </w:tcPr>
          <w:p w14:paraId="4C646B61" w14:textId="588F3A13" w:rsidR="00BB43A8" w:rsidRPr="00C2443F" w:rsidRDefault="00B368F1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37857A9" w14:textId="09B3DF58" w:rsidR="00BB43A8" w:rsidRPr="00C2443F" w:rsidRDefault="00B368F1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AC7BCB1" w14:textId="548BF0C9" w:rsidR="00BB43A8" w:rsidRPr="00C2443F" w:rsidRDefault="00B368F1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B9ECB62" w14:textId="17A1233E" w:rsidR="00BB43A8" w:rsidRPr="00C2443F" w:rsidRDefault="00B368F1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5ED5CD1" w14:textId="1BD1BB4C" w:rsidR="00BB43A8" w:rsidRPr="00C2443F" w:rsidRDefault="00B368F1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E0EC58C" w14:textId="7AB815A1" w:rsidR="00BB43A8" w:rsidRPr="00C2443F" w:rsidRDefault="00B368F1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7BD5D03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A5E4B4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543921A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C48B894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CDDC407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2B63E92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48B54F6" w14:textId="77777777" w:rsidR="00BB43A8" w:rsidRPr="0017782E" w:rsidRDefault="00BB43A8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BB43A8" w:rsidRPr="00C2443F" w14:paraId="038DA8A1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3F0056C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Green Sandpiper</w:t>
            </w:r>
          </w:p>
        </w:tc>
        <w:tc>
          <w:tcPr>
            <w:tcW w:w="3088" w:type="dxa"/>
            <w:vAlign w:val="center"/>
            <w:hideMark/>
          </w:tcPr>
          <w:p w14:paraId="4A0CB4AF" w14:textId="77777777" w:rsidR="00BB43A8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72" w:history="1">
              <w:r w:rsidR="00BB43A8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Tringa ochropus</w:t>
              </w:r>
            </w:hyperlink>
          </w:p>
        </w:tc>
        <w:tc>
          <w:tcPr>
            <w:tcW w:w="72" w:type="dxa"/>
            <w:vAlign w:val="center"/>
            <w:hideMark/>
          </w:tcPr>
          <w:p w14:paraId="647C7D1B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6D8655B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B500CB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8EC3014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7FD6248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EB03707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3BDD56" w14:textId="0322BEB3" w:rsidR="00BB43A8" w:rsidRPr="00C2443F" w:rsidRDefault="00B368F1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8A70541" w14:textId="66FA7A38" w:rsidR="00BB43A8" w:rsidRPr="00C2443F" w:rsidRDefault="00B368F1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A8186B9" w14:textId="322FA218" w:rsidR="00BB43A8" w:rsidRPr="00C2443F" w:rsidRDefault="00B368F1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61A47A5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3B2FA7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9FE1AD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6A172AE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AB945F7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0BDFCE2" w14:textId="77777777" w:rsidR="00BB43A8" w:rsidRPr="00C2443F" w:rsidRDefault="00BB43A8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39B3002" w14:textId="77777777" w:rsidR="00BB43A8" w:rsidRPr="0017782E" w:rsidRDefault="00BB43A8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BB43A8" w:rsidRPr="00186519" w14:paraId="6F65BCFA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EFDD40C" w14:textId="77777777" w:rsidR="00BB43A8" w:rsidRPr="00186519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  <w:r w:rsidRPr="00186519"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  <w:t>Spotted Redshank</w:t>
            </w:r>
          </w:p>
        </w:tc>
        <w:tc>
          <w:tcPr>
            <w:tcW w:w="3088" w:type="dxa"/>
            <w:vAlign w:val="center"/>
            <w:hideMark/>
          </w:tcPr>
          <w:p w14:paraId="5ABCACE5" w14:textId="77777777" w:rsidR="00BB43A8" w:rsidRPr="00186519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yellow"/>
              </w:rPr>
            </w:pPr>
            <w:hyperlink r:id="rId73" w:history="1">
              <w:r w:rsidR="00BB43A8" w:rsidRPr="00186519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yellow"/>
                  <w:u w:val="single"/>
                </w:rPr>
                <w:t>Tringa erythropus</w:t>
              </w:r>
            </w:hyperlink>
          </w:p>
        </w:tc>
        <w:tc>
          <w:tcPr>
            <w:tcW w:w="72" w:type="dxa"/>
            <w:vAlign w:val="center"/>
            <w:hideMark/>
          </w:tcPr>
          <w:p w14:paraId="1341B38C" w14:textId="77777777" w:rsidR="00BB43A8" w:rsidRPr="00186519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0" w:type="dxa"/>
          </w:tcPr>
          <w:p w14:paraId="5A91B9FB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0" w:type="dxa"/>
          </w:tcPr>
          <w:p w14:paraId="2398ADE6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0" w:type="dxa"/>
          </w:tcPr>
          <w:p w14:paraId="3354109F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1" w:type="dxa"/>
          </w:tcPr>
          <w:p w14:paraId="3B0E62DA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0" w:type="dxa"/>
          </w:tcPr>
          <w:p w14:paraId="31F31CCA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0" w:type="dxa"/>
          </w:tcPr>
          <w:p w14:paraId="56A431D2" w14:textId="3A93B170" w:rsidR="00BB43A8" w:rsidRPr="00186519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  <w:t>x</w:t>
            </w:r>
          </w:p>
        </w:tc>
        <w:tc>
          <w:tcPr>
            <w:tcW w:w="561" w:type="dxa"/>
          </w:tcPr>
          <w:p w14:paraId="74182738" w14:textId="4F0AEE07" w:rsidR="00BB43A8" w:rsidRPr="00186519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  <w:t>x</w:t>
            </w:r>
          </w:p>
        </w:tc>
        <w:tc>
          <w:tcPr>
            <w:tcW w:w="560" w:type="dxa"/>
          </w:tcPr>
          <w:p w14:paraId="5DA578B1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1" w:type="dxa"/>
          </w:tcPr>
          <w:p w14:paraId="30140720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0" w:type="dxa"/>
          </w:tcPr>
          <w:p w14:paraId="0B6234E3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0" w:type="dxa"/>
          </w:tcPr>
          <w:p w14:paraId="5193AF45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1" w:type="dxa"/>
          </w:tcPr>
          <w:p w14:paraId="29B7DCDC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0" w:type="dxa"/>
          </w:tcPr>
          <w:p w14:paraId="0DA0A1E4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1" w:type="dxa"/>
          </w:tcPr>
          <w:p w14:paraId="666F639E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22" w:type="dxa"/>
            <w:vAlign w:val="center"/>
          </w:tcPr>
          <w:p w14:paraId="5A4DA2A7" w14:textId="77777777" w:rsidR="00BB43A8" w:rsidRPr="0017782E" w:rsidRDefault="00BB43A8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</w:tr>
      <w:tr w:rsidR="00BB43A8" w:rsidRPr="00C2443F" w14:paraId="167A8A1C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D0FBAA2" w14:textId="77777777" w:rsidR="00BB43A8" w:rsidRPr="00186519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  <w:r w:rsidRPr="00186519"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  <w:t>Common Greenshank</w:t>
            </w:r>
          </w:p>
        </w:tc>
        <w:tc>
          <w:tcPr>
            <w:tcW w:w="3088" w:type="dxa"/>
            <w:vAlign w:val="center"/>
            <w:hideMark/>
          </w:tcPr>
          <w:p w14:paraId="4F779D69" w14:textId="77777777" w:rsidR="00BB43A8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74" w:history="1">
              <w:r w:rsidR="00BB43A8" w:rsidRPr="00186519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yellow"/>
                  <w:u w:val="single"/>
                </w:rPr>
                <w:t>Tringa nebularia</w:t>
              </w:r>
            </w:hyperlink>
          </w:p>
        </w:tc>
        <w:tc>
          <w:tcPr>
            <w:tcW w:w="72" w:type="dxa"/>
            <w:vAlign w:val="center"/>
            <w:hideMark/>
          </w:tcPr>
          <w:p w14:paraId="3ADEA6B4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AAE0DE7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2580779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6237B69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A422570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A31FAB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B029EC4" w14:textId="173473F9" w:rsidR="00BB43A8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E918F28" w14:textId="5251E216" w:rsidR="00BB43A8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12DD615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67ADAD7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2A4392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A6F0D3B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15B7E6E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E0E0E50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C47F06D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EDF4583" w14:textId="77777777" w:rsidR="00BB43A8" w:rsidRPr="0017782E" w:rsidRDefault="00BB43A8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BB43A8" w:rsidRPr="00186519" w14:paraId="26F00E7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4EE9271" w14:textId="77777777" w:rsidR="00BB43A8" w:rsidRPr="00186519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  <w:r w:rsidRPr="00186519"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  <w:t>Marsh Sandpiper</w:t>
            </w:r>
          </w:p>
        </w:tc>
        <w:tc>
          <w:tcPr>
            <w:tcW w:w="3088" w:type="dxa"/>
            <w:vAlign w:val="center"/>
            <w:hideMark/>
          </w:tcPr>
          <w:p w14:paraId="7F74F6A1" w14:textId="77777777" w:rsidR="00BB43A8" w:rsidRPr="00186519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yellow"/>
              </w:rPr>
            </w:pPr>
            <w:hyperlink r:id="rId75" w:history="1">
              <w:r w:rsidR="00BB43A8" w:rsidRPr="00186519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yellow"/>
                  <w:u w:val="single"/>
                </w:rPr>
                <w:t>Tringa stagnatilis</w:t>
              </w:r>
            </w:hyperlink>
          </w:p>
        </w:tc>
        <w:tc>
          <w:tcPr>
            <w:tcW w:w="72" w:type="dxa"/>
            <w:vAlign w:val="center"/>
            <w:hideMark/>
          </w:tcPr>
          <w:p w14:paraId="452668D0" w14:textId="77777777" w:rsidR="00BB43A8" w:rsidRPr="00186519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0" w:type="dxa"/>
          </w:tcPr>
          <w:p w14:paraId="6D8FC3CF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0" w:type="dxa"/>
          </w:tcPr>
          <w:p w14:paraId="3F57CAA5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0" w:type="dxa"/>
          </w:tcPr>
          <w:p w14:paraId="2605EBE4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1" w:type="dxa"/>
          </w:tcPr>
          <w:p w14:paraId="4C375C66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0" w:type="dxa"/>
          </w:tcPr>
          <w:p w14:paraId="02E09557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0" w:type="dxa"/>
          </w:tcPr>
          <w:p w14:paraId="7CCDEDBD" w14:textId="4E300C05" w:rsidR="00BB43A8" w:rsidRPr="00186519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  <w:t>x</w:t>
            </w:r>
          </w:p>
        </w:tc>
        <w:tc>
          <w:tcPr>
            <w:tcW w:w="561" w:type="dxa"/>
          </w:tcPr>
          <w:p w14:paraId="03266247" w14:textId="244A076A" w:rsidR="00BB43A8" w:rsidRPr="00186519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  <w:t>x</w:t>
            </w:r>
          </w:p>
        </w:tc>
        <w:tc>
          <w:tcPr>
            <w:tcW w:w="560" w:type="dxa"/>
          </w:tcPr>
          <w:p w14:paraId="7294F683" w14:textId="470B410E" w:rsidR="00BB43A8" w:rsidRPr="00186519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  <w:t>x</w:t>
            </w:r>
          </w:p>
        </w:tc>
        <w:tc>
          <w:tcPr>
            <w:tcW w:w="561" w:type="dxa"/>
          </w:tcPr>
          <w:p w14:paraId="57C1ECB0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0" w:type="dxa"/>
          </w:tcPr>
          <w:p w14:paraId="45A1F879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0" w:type="dxa"/>
          </w:tcPr>
          <w:p w14:paraId="71C6204E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1" w:type="dxa"/>
          </w:tcPr>
          <w:p w14:paraId="58D2552F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0" w:type="dxa"/>
          </w:tcPr>
          <w:p w14:paraId="181AC7DD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61" w:type="dxa"/>
          </w:tcPr>
          <w:p w14:paraId="56723051" w14:textId="77777777" w:rsidR="00BB43A8" w:rsidRPr="00186519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22" w:type="dxa"/>
            <w:vAlign w:val="center"/>
          </w:tcPr>
          <w:p w14:paraId="75B474C1" w14:textId="77777777" w:rsidR="00BB43A8" w:rsidRPr="0017782E" w:rsidRDefault="00BB43A8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</w:p>
        </w:tc>
      </w:tr>
      <w:tr w:rsidR="00BB43A8" w:rsidRPr="00C2443F" w14:paraId="29772E8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266E87B" w14:textId="77777777" w:rsidR="00BB43A8" w:rsidRPr="00186519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  <w:r w:rsidRPr="00186519"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  <w:t>Wood Sandpiper</w:t>
            </w:r>
          </w:p>
        </w:tc>
        <w:tc>
          <w:tcPr>
            <w:tcW w:w="3088" w:type="dxa"/>
            <w:vAlign w:val="center"/>
            <w:hideMark/>
          </w:tcPr>
          <w:p w14:paraId="20F191F3" w14:textId="77777777" w:rsidR="00BB43A8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76" w:history="1">
              <w:r w:rsidR="00BB43A8" w:rsidRPr="00186519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yellow"/>
                  <w:u w:val="single"/>
                </w:rPr>
                <w:t>Tringa glareola</w:t>
              </w:r>
            </w:hyperlink>
          </w:p>
        </w:tc>
        <w:tc>
          <w:tcPr>
            <w:tcW w:w="72" w:type="dxa"/>
            <w:vAlign w:val="center"/>
            <w:hideMark/>
          </w:tcPr>
          <w:p w14:paraId="6E78D3E4" w14:textId="77777777" w:rsidR="00BB43A8" w:rsidRPr="00C2443F" w:rsidRDefault="00BB43A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C65D002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8E9B212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861321C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3CC2048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8FF4845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8437EF" w14:textId="2D1BF2CF" w:rsidR="00BB43A8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F62C6DB" w14:textId="243EC0A6" w:rsidR="00BB43A8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B73A323" w14:textId="167164CB" w:rsidR="00BB43A8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E465EEA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CB411BF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319A4F5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9D9F2F2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49DA47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1478E47" w14:textId="77777777" w:rsidR="00BB43A8" w:rsidRPr="00C2443F" w:rsidRDefault="00BB43A8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12A2916" w14:textId="77777777" w:rsidR="00BB43A8" w:rsidRPr="0017782E" w:rsidRDefault="00BB43A8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3071933E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C3FA17E" w14:textId="77777777" w:rsidR="00694FDF" w:rsidRPr="00186519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  <w:r w:rsidRPr="00186519"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  <w:t>Common Redshank</w:t>
            </w:r>
          </w:p>
        </w:tc>
        <w:tc>
          <w:tcPr>
            <w:tcW w:w="3088" w:type="dxa"/>
            <w:vAlign w:val="center"/>
            <w:hideMark/>
          </w:tcPr>
          <w:p w14:paraId="10233312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77" w:history="1">
              <w:r w:rsidR="00694FDF" w:rsidRPr="00186519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yellow"/>
                  <w:u w:val="single"/>
                </w:rPr>
                <w:t>Tringa totanus</w:t>
              </w:r>
            </w:hyperlink>
          </w:p>
        </w:tc>
        <w:tc>
          <w:tcPr>
            <w:tcW w:w="72" w:type="dxa"/>
            <w:vAlign w:val="center"/>
            <w:hideMark/>
          </w:tcPr>
          <w:p w14:paraId="316AFA47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0104D3B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C6FCFAA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87E70B8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5B71305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B6167EE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2DCE961" w14:textId="1DEF29E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FF218DC" w14:textId="7B2748AC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5B09BF9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35C503C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77EF126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BF63977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0074AF9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2D3E389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5CCD7A4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E7959AA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2F3C83E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6E5F984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Barred Buttonquail</w:t>
            </w:r>
          </w:p>
        </w:tc>
        <w:tc>
          <w:tcPr>
            <w:tcW w:w="3088" w:type="dxa"/>
            <w:vAlign w:val="center"/>
            <w:hideMark/>
          </w:tcPr>
          <w:p w14:paraId="1FA2300C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78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Turnix suscitator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C19EFD6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A12B669" w14:textId="77777777" w:rsidR="00694FDF" w:rsidRPr="00C2443F" w:rsidRDefault="00694FDF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ECD9E6" w14:textId="77777777" w:rsidR="00694FDF" w:rsidRPr="00C2443F" w:rsidRDefault="00694FDF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B701ADB" w14:textId="77777777" w:rsidR="00694FDF" w:rsidRPr="00C2443F" w:rsidRDefault="00694FDF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6C31649" w14:textId="77777777" w:rsidR="00694FDF" w:rsidRPr="00C2443F" w:rsidRDefault="00694FDF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53A9004" w14:textId="77777777" w:rsidR="00694FDF" w:rsidRPr="00C2443F" w:rsidRDefault="00694FDF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2B3A459" w14:textId="6E73D74E" w:rsidR="00694FDF" w:rsidRPr="00C2443F" w:rsidRDefault="00694FDF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0B4BB55" w14:textId="77777777" w:rsidR="00694FDF" w:rsidRPr="00C2443F" w:rsidRDefault="00694FDF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0836CEB" w14:textId="77777777" w:rsidR="00694FDF" w:rsidRPr="00C2443F" w:rsidRDefault="00694FDF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CF64052" w14:textId="77777777" w:rsidR="00694FDF" w:rsidRPr="00C2443F" w:rsidRDefault="00694FDF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0E7889" w14:textId="77777777" w:rsidR="00694FDF" w:rsidRPr="00C2443F" w:rsidRDefault="00694FDF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C32E53A" w14:textId="77777777" w:rsidR="00694FDF" w:rsidRPr="00C2443F" w:rsidRDefault="00694FDF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790CA85" w14:textId="77777777" w:rsidR="00694FDF" w:rsidRPr="00C2443F" w:rsidRDefault="00694FDF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8B63218" w14:textId="77777777" w:rsidR="00694FDF" w:rsidRPr="00C2443F" w:rsidRDefault="00694FDF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0ACC47F" w14:textId="77777777" w:rsidR="00694FDF" w:rsidRPr="00C2443F" w:rsidRDefault="00694FDF" w:rsidP="00BB43A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EFB06B0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2A39E12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5E85E63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Small Pratincole</w:t>
            </w:r>
          </w:p>
        </w:tc>
        <w:tc>
          <w:tcPr>
            <w:tcW w:w="3088" w:type="dxa"/>
            <w:vAlign w:val="center"/>
            <w:hideMark/>
          </w:tcPr>
          <w:p w14:paraId="4E79EB9C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79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Glareola lactea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36508BE0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B12DFCC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2083A1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0668E42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96C3A7D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80CB64F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ABAD9EE" w14:textId="2A5B3C89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D47423A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1C4587B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4831D01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FCA3A8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B1F2AEA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5BE2667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AD41DA0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68165A9" w14:textId="77777777" w:rsidR="00694FDF" w:rsidRPr="00C2443F" w:rsidRDefault="00694FDF" w:rsidP="00694FDF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D25B266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5E7D63DE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280C827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Brown-headed Gull</w:t>
            </w:r>
          </w:p>
        </w:tc>
        <w:tc>
          <w:tcPr>
            <w:tcW w:w="3088" w:type="dxa"/>
            <w:vAlign w:val="center"/>
            <w:hideMark/>
          </w:tcPr>
          <w:p w14:paraId="318B5CB5" w14:textId="77777777" w:rsidR="00694FDF" w:rsidRPr="004424FC" w:rsidRDefault="001D4441" w:rsidP="00C2443F">
            <w:pPr>
              <w:rPr>
                <w:rFonts w:ascii="Times" w:eastAsia="Times New Roman" w:hAnsi="Times" w:cs="Times New Roman"/>
                <w:b/>
                <w:sz w:val="18"/>
                <w:szCs w:val="18"/>
              </w:rPr>
            </w:pPr>
            <w:hyperlink r:id="rId80" w:history="1">
              <w:r w:rsidR="00694FDF" w:rsidRPr="004424FC">
                <w:rPr>
                  <w:rFonts w:ascii="Times" w:eastAsia="Times New Roman" w:hAnsi="Times" w:cs="Times New Roman"/>
                  <w:b/>
                  <w:i/>
                  <w:iCs/>
                  <w:sz w:val="18"/>
                  <w:szCs w:val="18"/>
                  <w:u w:val="single"/>
                </w:rPr>
                <w:t>Chroicocephalus brunnicephalus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A704BBE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1169682" w14:textId="77777777" w:rsidR="00694FDF" w:rsidRPr="00C2443F" w:rsidRDefault="00694FDF" w:rsidP="004424F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A98D4F0" w14:textId="77777777" w:rsidR="00694FDF" w:rsidRPr="00C2443F" w:rsidRDefault="00694FDF" w:rsidP="004424F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42DE19E" w14:textId="77777777" w:rsidR="00694FDF" w:rsidRPr="00C2443F" w:rsidRDefault="00694FDF" w:rsidP="004424F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F35297C" w14:textId="77777777" w:rsidR="00694FDF" w:rsidRPr="00C2443F" w:rsidRDefault="00694FDF" w:rsidP="004424F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5857800" w14:textId="77777777" w:rsidR="00694FDF" w:rsidRPr="00C2443F" w:rsidRDefault="00694FDF" w:rsidP="004424F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C597EE0" w14:textId="1CE8F964" w:rsidR="00694FDF" w:rsidRPr="00C2443F" w:rsidRDefault="004424FC" w:rsidP="004424F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0654047" w14:textId="30B42D1F" w:rsidR="00694FDF" w:rsidRPr="00C2443F" w:rsidRDefault="004424FC" w:rsidP="004424F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75FA2A8" w14:textId="77777777" w:rsidR="00694FDF" w:rsidRPr="00C2443F" w:rsidRDefault="00694FDF" w:rsidP="004424F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AEFF014" w14:textId="77777777" w:rsidR="00694FDF" w:rsidRPr="00C2443F" w:rsidRDefault="00694FDF" w:rsidP="004424F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1DA226E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867B6C4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DDB711D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68F65AA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63BF59D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54A4D1F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2E23FE7C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2886AB7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Little Tern</w:t>
            </w:r>
          </w:p>
        </w:tc>
        <w:tc>
          <w:tcPr>
            <w:tcW w:w="3088" w:type="dxa"/>
            <w:vAlign w:val="center"/>
            <w:hideMark/>
          </w:tcPr>
          <w:p w14:paraId="0672C793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81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Sternula albifrons</w:t>
              </w:r>
            </w:hyperlink>
          </w:p>
        </w:tc>
        <w:tc>
          <w:tcPr>
            <w:tcW w:w="72" w:type="dxa"/>
            <w:vAlign w:val="center"/>
            <w:hideMark/>
          </w:tcPr>
          <w:p w14:paraId="7C5F04C0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463C59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586133F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39D4DD3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4BF6DE5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E7C6A7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CBCD40E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31FD954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E146DB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8680325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4D7623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BB9F26F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7965E5F" w14:textId="630F7876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EAF3861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312C138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18B7569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176E910D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B306F24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Gull-billed Tern</w:t>
            </w:r>
          </w:p>
        </w:tc>
        <w:tc>
          <w:tcPr>
            <w:tcW w:w="3088" w:type="dxa"/>
            <w:vAlign w:val="center"/>
            <w:hideMark/>
          </w:tcPr>
          <w:p w14:paraId="4C248B40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82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Gelochelidon nilotica</w:t>
              </w:r>
            </w:hyperlink>
          </w:p>
        </w:tc>
        <w:tc>
          <w:tcPr>
            <w:tcW w:w="72" w:type="dxa"/>
            <w:vAlign w:val="center"/>
            <w:hideMark/>
          </w:tcPr>
          <w:p w14:paraId="30FEE18E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D1FCD1E" w14:textId="638D3EE7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80CCB26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DA1CB6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38C5CE3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AD46A87" w14:textId="3CB2FD4F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2076C65" w14:textId="39AC8DED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1D6571A" w14:textId="2BCD88DA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6D85651" w14:textId="0707DF2D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4741B0B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53E68FD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4E6C47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99CCCBD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F674C8C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8F06130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8CD4F79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4A2E26C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7BF6D21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Caspian Tern</w:t>
            </w:r>
          </w:p>
        </w:tc>
        <w:tc>
          <w:tcPr>
            <w:tcW w:w="3088" w:type="dxa"/>
            <w:vAlign w:val="center"/>
            <w:hideMark/>
          </w:tcPr>
          <w:p w14:paraId="55CA3074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83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Hydroprogne caspia</w:t>
              </w:r>
            </w:hyperlink>
          </w:p>
        </w:tc>
        <w:tc>
          <w:tcPr>
            <w:tcW w:w="72" w:type="dxa"/>
            <w:vAlign w:val="center"/>
            <w:hideMark/>
          </w:tcPr>
          <w:p w14:paraId="48B1A516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21719C0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B43D602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75DCD9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8A64DAC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FE74FC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2DAB58C" w14:textId="54097BDE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B739912" w14:textId="0AE1C82C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CC41FE0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B07DA80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756195F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18262E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27D964B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6FB7E16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920C65E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966DCB8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2BB19BC9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83D2710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White-winged Tern</w:t>
            </w:r>
          </w:p>
        </w:tc>
        <w:tc>
          <w:tcPr>
            <w:tcW w:w="3088" w:type="dxa"/>
            <w:vAlign w:val="center"/>
            <w:hideMark/>
          </w:tcPr>
          <w:p w14:paraId="2D104E2E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84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Chlidonias leucopterus</w:t>
              </w:r>
            </w:hyperlink>
          </w:p>
        </w:tc>
        <w:tc>
          <w:tcPr>
            <w:tcW w:w="72" w:type="dxa"/>
            <w:vAlign w:val="center"/>
            <w:hideMark/>
          </w:tcPr>
          <w:p w14:paraId="65940B7B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B89668A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12FBBCF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44E1D1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098052A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30AE803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738711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F11780F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C37ABF7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ECD1EBC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E2103D1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39C2398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80E60AD" w14:textId="658E0CD3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A9F9A65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7F314D3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37286FF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50A4ED2E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7B23BDE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Whiskered Tern</w:t>
            </w:r>
          </w:p>
        </w:tc>
        <w:tc>
          <w:tcPr>
            <w:tcW w:w="3088" w:type="dxa"/>
            <w:vAlign w:val="center"/>
            <w:hideMark/>
          </w:tcPr>
          <w:p w14:paraId="6BAFA949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85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Chlidonias hybrida</w:t>
              </w:r>
            </w:hyperlink>
          </w:p>
        </w:tc>
        <w:tc>
          <w:tcPr>
            <w:tcW w:w="72" w:type="dxa"/>
            <w:vAlign w:val="center"/>
            <w:hideMark/>
          </w:tcPr>
          <w:p w14:paraId="4CFE361A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F6E6287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8C6C223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C12A489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23F0438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691BA20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9E390A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3FEFF2F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890A403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FF0DD2E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62229A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DD62F34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CDDE61D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7D1A2B5" w14:textId="44FCA8A5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05BA7C3" w14:textId="418FCEC8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422" w:type="dxa"/>
            <w:vAlign w:val="center"/>
          </w:tcPr>
          <w:p w14:paraId="273FAB8C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2CEB7E2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64A1123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Common Tern</w:t>
            </w:r>
          </w:p>
        </w:tc>
        <w:tc>
          <w:tcPr>
            <w:tcW w:w="3088" w:type="dxa"/>
            <w:vAlign w:val="center"/>
            <w:hideMark/>
          </w:tcPr>
          <w:p w14:paraId="72805775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86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Sterna hirundo</w:t>
              </w:r>
            </w:hyperlink>
          </w:p>
        </w:tc>
        <w:tc>
          <w:tcPr>
            <w:tcW w:w="72" w:type="dxa"/>
            <w:vAlign w:val="center"/>
            <w:hideMark/>
          </w:tcPr>
          <w:p w14:paraId="40A82B59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E93DB50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95147B4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E38B4B6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0796850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CA36F66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4F56796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593A807" w14:textId="12C8EF44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CA1F9C5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CF7E39D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CE3F133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FA91268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4341AA9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DEFC167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1DB5792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6BB5D00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79B2BCE4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7D69C68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Great Crested Tern</w:t>
            </w:r>
          </w:p>
        </w:tc>
        <w:tc>
          <w:tcPr>
            <w:tcW w:w="3088" w:type="dxa"/>
            <w:vAlign w:val="center"/>
            <w:hideMark/>
          </w:tcPr>
          <w:p w14:paraId="7F3B2CDA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87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Thalasseus bergii</w:t>
              </w:r>
            </w:hyperlink>
          </w:p>
        </w:tc>
        <w:tc>
          <w:tcPr>
            <w:tcW w:w="72" w:type="dxa"/>
            <w:vAlign w:val="center"/>
            <w:hideMark/>
          </w:tcPr>
          <w:p w14:paraId="1C3496C4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888A283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CF561B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9270D78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A3C8F42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050A894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15FE1D4" w14:textId="2BDEA18D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6672DFF" w14:textId="16E86F5F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F5C8161" w14:textId="6E055E7C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ADC4134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EBE2EFF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11DD4F0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07ECF09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BD94990" w14:textId="5F06A61E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9E7E31E" w14:textId="1D1FBC78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422" w:type="dxa"/>
            <w:vAlign w:val="center"/>
          </w:tcPr>
          <w:p w14:paraId="4000CC84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25B6D2D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6B238CF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Lesser Crested Tern</w:t>
            </w:r>
          </w:p>
        </w:tc>
        <w:tc>
          <w:tcPr>
            <w:tcW w:w="3088" w:type="dxa"/>
            <w:vAlign w:val="center"/>
            <w:hideMark/>
          </w:tcPr>
          <w:p w14:paraId="0E3A4D5F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88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Thalasseus bengalensis</w:t>
              </w:r>
            </w:hyperlink>
          </w:p>
        </w:tc>
        <w:tc>
          <w:tcPr>
            <w:tcW w:w="72" w:type="dxa"/>
            <w:vAlign w:val="center"/>
            <w:hideMark/>
          </w:tcPr>
          <w:p w14:paraId="6DB6E5C3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996925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637B4B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7DD7B2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1C88D45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5E08674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192E9AF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C1B945F" w14:textId="158EF490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917EA63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587B04E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1838018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D5F7CE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7906091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8D5867F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2959E97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0F1C247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3F47092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05C6E45" w14:textId="77777777" w:rsidR="00694FDF" w:rsidRPr="000973D4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Sri Lanka Wood-Pigeon</w:t>
            </w:r>
          </w:p>
        </w:tc>
        <w:tc>
          <w:tcPr>
            <w:tcW w:w="3088" w:type="dxa"/>
            <w:vAlign w:val="center"/>
            <w:hideMark/>
          </w:tcPr>
          <w:p w14:paraId="14FF1D9E" w14:textId="77777777" w:rsidR="00694FDF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89" w:history="1">
              <w:r w:rsidR="00694FDF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Columba torringtoniae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1A1FF3FE" w14:textId="77777777" w:rsidR="00694FDF" w:rsidRPr="000973D4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6E01696" w14:textId="77777777" w:rsidR="00694FDF" w:rsidRPr="000973D4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DCF64FC" w14:textId="77777777" w:rsidR="00694FDF" w:rsidRPr="000973D4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48621859" w14:textId="77777777" w:rsidR="00694FDF" w:rsidRPr="000973D4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764CF176" w14:textId="28490018" w:rsidR="00694FDF" w:rsidRPr="000973D4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00D821A0" w14:textId="77777777" w:rsidR="00694FDF" w:rsidRPr="000973D4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E8E9E02" w14:textId="77777777" w:rsidR="00694FDF" w:rsidRPr="000973D4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4050BD58" w14:textId="77777777" w:rsidR="00694FDF" w:rsidRPr="000973D4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47CBFB1" w14:textId="77777777" w:rsidR="00694FDF" w:rsidRPr="000973D4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70D2EAA0" w14:textId="77777777" w:rsidR="00694FDF" w:rsidRPr="000973D4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67FE9BE" w14:textId="77777777" w:rsidR="00694FDF" w:rsidRPr="000973D4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4371456" w14:textId="77777777" w:rsidR="00694FDF" w:rsidRPr="000973D4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6013F9D0" w14:textId="77777777" w:rsidR="00694FDF" w:rsidRPr="000973D4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96380D8" w14:textId="77777777" w:rsidR="00694FDF" w:rsidRPr="000973D4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7952C7F7" w14:textId="77777777" w:rsidR="00694FDF" w:rsidRPr="000973D4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77CE4557" w14:textId="77777777" w:rsidR="00694FDF" w:rsidRPr="000973D4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694FDF" w:rsidRPr="00C2443F" w14:paraId="2B708A1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BED54B5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Oriental Turtle-Dove</w:t>
            </w:r>
          </w:p>
        </w:tc>
        <w:tc>
          <w:tcPr>
            <w:tcW w:w="3088" w:type="dxa"/>
            <w:vAlign w:val="center"/>
            <w:hideMark/>
          </w:tcPr>
          <w:p w14:paraId="1AD76A90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90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Streptopelia orientalis</w:t>
              </w:r>
            </w:hyperlink>
          </w:p>
        </w:tc>
        <w:tc>
          <w:tcPr>
            <w:tcW w:w="72" w:type="dxa"/>
            <w:vAlign w:val="center"/>
            <w:hideMark/>
          </w:tcPr>
          <w:p w14:paraId="551FE2BD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34A50FD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511DC12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9345011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6F0787E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4B24DC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D1D068" w14:textId="65168D7E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7350060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75C0725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08AC69F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6F293BC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31A6232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635FC44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1BB051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147F7AF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0F5A966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20545559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F648FCC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Spotted Dove</w:t>
            </w:r>
          </w:p>
        </w:tc>
        <w:tc>
          <w:tcPr>
            <w:tcW w:w="3088" w:type="dxa"/>
            <w:vAlign w:val="center"/>
            <w:hideMark/>
          </w:tcPr>
          <w:p w14:paraId="7FED7473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91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Streptopelia chinensis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3995CFB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D90F71B" w14:textId="2D3F119C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D648C30" w14:textId="67936AA8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5631549" w14:textId="1D6F98D5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5345123" w14:textId="5D46E923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319675C" w14:textId="046AC1AE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09EFE60" w14:textId="0E94DB26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E918D6D" w14:textId="7FA7F759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0EB85A9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6736FFF" w14:textId="630B76FF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59C6E0B" w14:textId="69C91A86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D365EC1" w14:textId="49E0F931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9DE0C40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88A9B9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3E3FA13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BFD528A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7C0FC24C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E5AE94F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Asian Emerald Dove</w:t>
            </w:r>
          </w:p>
        </w:tc>
        <w:tc>
          <w:tcPr>
            <w:tcW w:w="3088" w:type="dxa"/>
            <w:vAlign w:val="center"/>
            <w:hideMark/>
          </w:tcPr>
          <w:p w14:paraId="60B55B75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92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Chalcophaps indica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8827697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00C4597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1D67750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BAC2082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5682360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721CF00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70F0486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62D5422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40172D2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69EAD4B" w14:textId="56C49D7F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06AE945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083B96F" w14:textId="4FDB0307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86DA818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1D6A515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287D857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08366E8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36D24DA6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39DCCBB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Orange-breasted Pigeon</w:t>
            </w:r>
          </w:p>
        </w:tc>
        <w:tc>
          <w:tcPr>
            <w:tcW w:w="3088" w:type="dxa"/>
            <w:vAlign w:val="center"/>
            <w:hideMark/>
          </w:tcPr>
          <w:p w14:paraId="57C3E3CB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93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Treron bicinctus</w:t>
              </w:r>
            </w:hyperlink>
          </w:p>
        </w:tc>
        <w:tc>
          <w:tcPr>
            <w:tcW w:w="72" w:type="dxa"/>
            <w:vAlign w:val="center"/>
            <w:hideMark/>
          </w:tcPr>
          <w:p w14:paraId="1106D5FD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E4C0C52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6819595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544F45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171D13F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6754D28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1DC754" w14:textId="201000FB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A74CC84" w14:textId="21026411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DD6A61E" w14:textId="73C5B391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EAF8F48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018BACF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C38891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B5AF5B1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B909164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426A08B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8E9A7AB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513AD91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CF99CF7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Sri Lanka Green-Pigeon</w:t>
            </w:r>
          </w:p>
        </w:tc>
        <w:tc>
          <w:tcPr>
            <w:tcW w:w="3088" w:type="dxa"/>
            <w:vAlign w:val="center"/>
            <w:hideMark/>
          </w:tcPr>
          <w:p w14:paraId="4F078A65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94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Treron pompadora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F551649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44E74E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6A6DAF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1FE9DF4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FFE6924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E145934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DAEF28A" w14:textId="0286C840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B9B5906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1B2FA31" w14:textId="07BCFB6C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A3520CA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337A9F1" w14:textId="4D0DC057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60" w:type="dxa"/>
          </w:tcPr>
          <w:p w14:paraId="197F641C" w14:textId="1B10853A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7304CAE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FA8621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FF86E6F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8B19F58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0801215C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73AF928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Green Imperial-Pigeon</w:t>
            </w:r>
          </w:p>
        </w:tc>
        <w:tc>
          <w:tcPr>
            <w:tcW w:w="3088" w:type="dxa"/>
            <w:vAlign w:val="center"/>
            <w:hideMark/>
          </w:tcPr>
          <w:p w14:paraId="4C7529B4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95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Ducula aenea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5CDC4BE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2018B83" w14:textId="2398A4A5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051D5F1" w14:textId="31F11C05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E893E9E" w14:textId="09CCA9A3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234097D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15CF54D" w14:textId="0B948013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63B4C3C" w14:textId="5B0212AC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BE87BA8" w14:textId="79932C0B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0DCA383" w14:textId="1E0DA0DA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B79BD5E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862A4D3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B5A1F26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B69CF3E" w14:textId="0BE0929B" w:rsidR="00694FDF" w:rsidRPr="00C2443F" w:rsidRDefault="00DF4CC5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5406094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1C5EC8C" w14:textId="77777777" w:rsidR="00694FDF" w:rsidRPr="00C2443F" w:rsidRDefault="00694FDF" w:rsidP="00DF4CC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110AE72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0B3C39DF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66430C3" w14:textId="77777777" w:rsidR="00694FDF" w:rsidRPr="000973D4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Green-billed Coucal</w:t>
            </w:r>
          </w:p>
        </w:tc>
        <w:tc>
          <w:tcPr>
            <w:tcW w:w="3088" w:type="dxa"/>
            <w:vAlign w:val="center"/>
            <w:hideMark/>
          </w:tcPr>
          <w:p w14:paraId="6CAF8167" w14:textId="77777777" w:rsidR="00694FDF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96" w:history="1">
              <w:r w:rsidR="00694FDF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Centropus chlororhynchos</w:t>
              </w:r>
            </w:hyperlink>
          </w:p>
        </w:tc>
        <w:tc>
          <w:tcPr>
            <w:tcW w:w="72" w:type="dxa"/>
            <w:vAlign w:val="center"/>
            <w:hideMark/>
          </w:tcPr>
          <w:p w14:paraId="24044115" w14:textId="77777777" w:rsidR="00694FDF" w:rsidRPr="000973D4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241956D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390E456C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38A1D5E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49596E3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49CA4021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F0B1EA2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8A3153B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43722CF5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0E339982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C94D648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24ED81FE" w14:textId="59956AE5" w:rsidR="00694FDF" w:rsidRPr="000973D4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46A0AE3C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D492025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962F7F2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04CEC3DA" w14:textId="77777777" w:rsidR="00694FDF" w:rsidRPr="000973D4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694FDF" w:rsidRPr="00C2443F" w14:paraId="47DE3BCE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084D1EB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Greater Coucal</w:t>
            </w:r>
          </w:p>
        </w:tc>
        <w:tc>
          <w:tcPr>
            <w:tcW w:w="3088" w:type="dxa"/>
            <w:vAlign w:val="center"/>
            <w:hideMark/>
          </w:tcPr>
          <w:p w14:paraId="2275D6CD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97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Centropus sinensis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1DBE3351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C370C9" w14:textId="5432B546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8CA97FF" w14:textId="38610F5A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F360EB2" w14:textId="7E96D020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7DE7C49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D52CA26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C21CE2D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7EF5AEF" w14:textId="7ABB530F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4803A5A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64B32A9" w14:textId="7F6E54F7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DE35E6D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6AA5E0E" w14:textId="46BE84F0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0E70C7C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AD6E33C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0D86E1B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A04DEA6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52612F1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3A91BD6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Sirkeer Malkoha</w:t>
            </w:r>
          </w:p>
        </w:tc>
        <w:tc>
          <w:tcPr>
            <w:tcW w:w="3088" w:type="dxa"/>
            <w:vAlign w:val="center"/>
            <w:hideMark/>
          </w:tcPr>
          <w:p w14:paraId="799DBDF3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98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Taccocua leschenaultii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338D11FB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5F7AA04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9424181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DD7DAD7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CF32FF1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882EF1F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1C1F14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BE0F931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0C485BE" w14:textId="15FEB2BF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E4BCC06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CDEE1B6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D85F3AA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6E16DA3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137FED9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C38B59C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69BCF00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17099614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5580AAC" w14:textId="77777777" w:rsidR="00694FDF" w:rsidRPr="000973D4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Red-faced Malkoha</w:t>
            </w:r>
          </w:p>
        </w:tc>
        <w:tc>
          <w:tcPr>
            <w:tcW w:w="3088" w:type="dxa"/>
            <w:vAlign w:val="center"/>
            <w:hideMark/>
          </w:tcPr>
          <w:p w14:paraId="4D9E64B7" w14:textId="77777777" w:rsidR="00694FDF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99" w:history="1">
              <w:r w:rsidR="00694FDF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Phaenicophaeus pyrrhocephalus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08AA09D" w14:textId="77777777" w:rsidR="00694FDF" w:rsidRPr="000973D4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1408298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2DF0012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012A04F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759CD482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C9168F4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1741782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2DB698EA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11515CF" w14:textId="0333BB51" w:rsidR="00694FDF" w:rsidRPr="000973D4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30F28702" w14:textId="3A6F7D0C" w:rsidR="00694FDF" w:rsidRPr="000973D4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63322547" w14:textId="621D1B43" w:rsidR="00694FDF" w:rsidRPr="000973D4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15CCEE8F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71E8AEA6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6811A2F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21D62490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2F457797" w14:textId="77777777" w:rsidR="00694FDF" w:rsidRPr="000973D4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694FDF" w:rsidRPr="00C2443F" w14:paraId="2D13D82A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5CF35E9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Blue-faced Malkoha</w:t>
            </w:r>
          </w:p>
        </w:tc>
        <w:tc>
          <w:tcPr>
            <w:tcW w:w="3088" w:type="dxa"/>
            <w:vAlign w:val="center"/>
            <w:hideMark/>
          </w:tcPr>
          <w:p w14:paraId="595411C5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00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Phaenicophaeus viridirostris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93AA283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793D4E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B319847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8ABA573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BF6F575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C336AB0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B90ABF7" w14:textId="72A5D03D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8220E42" w14:textId="5E32AEBE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D89A031" w14:textId="5966A63C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3D343B4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AD92A4F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838CAFB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5CFAE16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B5676F5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F1E5D3C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AEBA489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734D458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691280B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Pied Cuckoo</w:t>
            </w:r>
          </w:p>
        </w:tc>
        <w:tc>
          <w:tcPr>
            <w:tcW w:w="3088" w:type="dxa"/>
            <w:vAlign w:val="center"/>
            <w:hideMark/>
          </w:tcPr>
          <w:p w14:paraId="39BA23C9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01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Clamator jacobinus</w:t>
              </w:r>
            </w:hyperlink>
          </w:p>
        </w:tc>
        <w:tc>
          <w:tcPr>
            <w:tcW w:w="72" w:type="dxa"/>
            <w:vAlign w:val="center"/>
            <w:hideMark/>
          </w:tcPr>
          <w:p w14:paraId="34FB9E2D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3EFFB1E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8816E6A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8759B0C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2C9DA3A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C5A5C1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D74D048" w14:textId="52042543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5671499" w14:textId="0416508A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E8E257E" w14:textId="671C5F66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E4152E6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B1632C6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A69B03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B95AE10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8436BEA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D8FAA27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B7F7235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257A6A44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6702F11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Asian Koel</w:t>
            </w:r>
          </w:p>
        </w:tc>
        <w:tc>
          <w:tcPr>
            <w:tcW w:w="3088" w:type="dxa"/>
            <w:vAlign w:val="center"/>
            <w:hideMark/>
          </w:tcPr>
          <w:p w14:paraId="48CA8AD9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02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Eudynamys scolopaceus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1D3D816C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B9AD6DD" w14:textId="23BFCF18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E31B2D3" w14:textId="4988E4D6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3A640FD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C17F8D0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EB1014F" w14:textId="4684BEC5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78BDA96" w14:textId="6D9768ED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B4D90C0" w14:textId="64A1325F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9B6CA93" w14:textId="17166478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486456A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E21CF72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2201D63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51411B0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DF78C05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CC351B1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C21BDC8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0C5B85" w:rsidRPr="00C2443F" w14:paraId="45164BF1" w14:textId="77777777" w:rsidTr="00CF3BAC">
        <w:trPr>
          <w:tblCellSpacing w:w="15" w:type="dxa"/>
        </w:trPr>
        <w:tc>
          <w:tcPr>
            <w:tcW w:w="2647" w:type="dxa"/>
            <w:vAlign w:val="bottom"/>
          </w:tcPr>
          <w:p w14:paraId="2CBFF58F" w14:textId="77777777" w:rsidR="000C5B85" w:rsidRPr="00C2443F" w:rsidRDefault="000C5B85" w:rsidP="000C5B85">
            <w:pPr>
              <w:spacing w:before="100" w:beforeAutospacing="1" w:after="100" w:afterAutospacing="1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 xml:space="preserve">  English name </w:t>
            </w:r>
          </w:p>
        </w:tc>
        <w:tc>
          <w:tcPr>
            <w:tcW w:w="3190" w:type="dxa"/>
            <w:gridSpan w:val="2"/>
            <w:vAlign w:val="bottom"/>
          </w:tcPr>
          <w:p w14:paraId="5B3C28B8" w14:textId="77777777" w:rsidR="000C5B85" w:rsidRPr="008A48A3" w:rsidRDefault="000C5B85" w:rsidP="000C5B85">
            <w:pPr>
              <w:spacing w:before="100" w:beforeAutospacing="1" w:after="100" w:afterAutospacing="1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 w:rsidRPr="008A48A3">
              <w:rPr>
                <w:rFonts w:ascii="Times" w:hAnsi="Times" w:cs="Times New Roman"/>
                <w:b/>
                <w:bCs/>
                <w:sz w:val="20"/>
                <w:szCs w:val="20"/>
              </w:rPr>
              <w:t xml:space="preserve">     Scientif</w:t>
            </w: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i</w:t>
            </w:r>
            <w:r w:rsidRPr="008A48A3">
              <w:rPr>
                <w:rFonts w:ascii="Times" w:hAnsi="Times" w:cs="Times New Roman"/>
                <w:b/>
                <w:bCs/>
                <w:sz w:val="20"/>
                <w:szCs w:val="20"/>
              </w:rPr>
              <w:t>c name</w:t>
            </w:r>
          </w:p>
        </w:tc>
        <w:tc>
          <w:tcPr>
            <w:tcW w:w="560" w:type="dxa"/>
          </w:tcPr>
          <w:p w14:paraId="2DF2F668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21</w:t>
            </w:r>
          </w:p>
        </w:tc>
        <w:tc>
          <w:tcPr>
            <w:tcW w:w="560" w:type="dxa"/>
          </w:tcPr>
          <w:p w14:paraId="5CE3CC45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22</w:t>
            </w:r>
          </w:p>
        </w:tc>
        <w:tc>
          <w:tcPr>
            <w:tcW w:w="560" w:type="dxa"/>
          </w:tcPr>
          <w:p w14:paraId="2A2060C3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23</w:t>
            </w:r>
          </w:p>
        </w:tc>
        <w:tc>
          <w:tcPr>
            <w:tcW w:w="561" w:type="dxa"/>
          </w:tcPr>
          <w:p w14:paraId="372CEFAF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24</w:t>
            </w:r>
          </w:p>
        </w:tc>
        <w:tc>
          <w:tcPr>
            <w:tcW w:w="560" w:type="dxa"/>
          </w:tcPr>
          <w:p w14:paraId="51F3D40E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25</w:t>
            </w:r>
          </w:p>
        </w:tc>
        <w:tc>
          <w:tcPr>
            <w:tcW w:w="560" w:type="dxa"/>
          </w:tcPr>
          <w:p w14:paraId="121B01DE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26</w:t>
            </w:r>
          </w:p>
        </w:tc>
        <w:tc>
          <w:tcPr>
            <w:tcW w:w="561" w:type="dxa"/>
          </w:tcPr>
          <w:p w14:paraId="312360E4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27</w:t>
            </w:r>
          </w:p>
        </w:tc>
        <w:tc>
          <w:tcPr>
            <w:tcW w:w="560" w:type="dxa"/>
          </w:tcPr>
          <w:p w14:paraId="3548C9FE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28</w:t>
            </w:r>
          </w:p>
        </w:tc>
        <w:tc>
          <w:tcPr>
            <w:tcW w:w="561" w:type="dxa"/>
          </w:tcPr>
          <w:p w14:paraId="4479F3D5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29</w:t>
            </w:r>
          </w:p>
        </w:tc>
        <w:tc>
          <w:tcPr>
            <w:tcW w:w="560" w:type="dxa"/>
          </w:tcPr>
          <w:p w14:paraId="158C1510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560" w:type="dxa"/>
          </w:tcPr>
          <w:p w14:paraId="3A10C2C1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1" w:type="dxa"/>
          </w:tcPr>
          <w:p w14:paraId="300C4BF1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0" w:type="dxa"/>
          </w:tcPr>
          <w:p w14:paraId="62CA309E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561" w:type="dxa"/>
          </w:tcPr>
          <w:p w14:paraId="01B815F6" w14:textId="77777777" w:rsidR="000C5B85" w:rsidRPr="00C2443F" w:rsidRDefault="000C5B85" w:rsidP="000C5B85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422" w:type="dxa"/>
            <w:shd w:val="clear" w:color="auto" w:fill="auto"/>
          </w:tcPr>
          <w:p w14:paraId="0E2F3BD0" w14:textId="1F463F38" w:rsidR="000C5B85" w:rsidRPr="00C2443F" w:rsidRDefault="000C5B85" w:rsidP="000C5B85">
            <w:r>
              <w:t xml:space="preserve"> </w:t>
            </w:r>
          </w:p>
        </w:tc>
      </w:tr>
      <w:tr w:rsidR="00694FDF" w:rsidRPr="00C2443F" w14:paraId="6B24433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AEA97F8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Fork-tailed Drongo-Cuckoo</w:t>
            </w:r>
          </w:p>
        </w:tc>
        <w:tc>
          <w:tcPr>
            <w:tcW w:w="3088" w:type="dxa"/>
            <w:vAlign w:val="center"/>
            <w:hideMark/>
          </w:tcPr>
          <w:p w14:paraId="54D4DC62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03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Surniculus dicruroides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5178CE6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384F93E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F5AA760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3D3DE6C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208B930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3B54C1E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35E108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706CA59" w14:textId="10788E09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A8D7506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FCF45F7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DBBE5F4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C719795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CD11614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C48ED48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4C3D232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763CFB6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54C5A04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855B105" w14:textId="77777777" w:rsidR="00694FDF" w:rsidRPr="000973D4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Serendib Scops-Owl</w:t>
            </w:r>
          </w:p>
        </w:tc>
        <w:tc>
          <w:tcPr>
            <w:tcW w:w="3088" w:type="dxa"/>
            <w:vAlign w:val="center"/>
            <w:hideMark/>
          </w:tcPr>
          <w:p w14:paraId="3A74F5CB" w14:textId="77777777" w:rsidR="00694FDF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104" w:history="1">
              <w:r w:rsidR="00694FDF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Otus thilohoffmanni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34063295" w14:textId="77777777" w:rsidR="00694FDF" w:rsidRPr="000973D4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CCF3CB1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55845D7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67C268B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63DF6960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CDA81A3" w14:textId="5D8AB773" w:rsidR="00694FDF" w:rsidRPr="000973D4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 xml:space="preserve"> </w:t>
            </w:r>
          </w:p>
        </w:tc>
        <w:tc>
          <w:tcPr>
            <w:tcW w:w="560" w:type="dxa"/>
          </w:tcPr>
          <w:p w14:paraId="35AC040F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232495FB" w14:textId="12D3A0A7" w:rsidR="00694FDF" w:rsidRPr="000973D4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 xml:space="preserve">  </w:t>
            </w:r>
          </w:p>
        </w:tc>
        <w:tc>
          <w:tcPr>
            <w:tcW w:w="560" w:type="dxa"/>
          </w:tcPr>
          <w:p w14:paraId="4D9A928D" w14:textId="5BC6F1BF" w:rsidR="00694FDF" w:rsidRPr="000973D4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3DF5194B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ED82590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452604EA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5E976BBC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20CE642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73EA5F72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015C80CB" w14:textId="77777777" w:rsidR="00694FDF" w:rsidRPr="000973D4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694FDF" w:rsidRPr="00C2443F" w14:paraId="6CFF30F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CA25D92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Indian Scops-Owl</w:t>
            </w:r>
          </w:p>
        </w:tc>
        <w:tc>
          <w:tcPr>
            <w:tcW w:w="3088" w:type="dxa"/>
            <w:vAlign w:val="center"/>
            <w:hideMark/>
          </w:tcPr>
          <w:p w14:paraId="3BEC7B90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05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Otus bakkamoena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A4D0EC3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3C4BAB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92FD0A4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A63DE3F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451F958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7D7725F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4B7257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C6E468D" w14:textId="7A35065F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D956BFC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85C7771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E5EFC2B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FD00D3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115543A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A4D0A0B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886FABA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D4D63ED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06B1DD8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56ED3AF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Jungle Owlet</w:t>
            </w:r>
          </w:p>
        </w:tc>
        <w:tc>
          <w:tcPr>
            <w:tcW w:w="3088" w:type="dxa"/>
            <w:vAlign w:val="center"/>
            <w:hideMark/>
          </w:tcPr>
          <w:p w14:paraId="67BBC7AC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06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Glaucidium radiatum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9E80F4A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9F62BF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B9C238F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00D0D8C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FCDA393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0937F0" w14:textId="5F42707B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FB3BDA4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D7F130C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F0A7E5C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09E88CF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CF32A91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7B4CD73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E3A8746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6461C0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406A3A5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DC0C0D1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497A97DF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08C6872" w14:textId="77777777" w:rsidR="00694FDF" w:rsidRPr="000973D4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Chestnut-backed Owlet</w:t>
            </w:r>
          </w:p>
        </w:tc>
        <w:tc>
          <w:tcPr>
            <w:tcW w:w="3088" w:type="dxa"/>
            <w:vAlign w:val="center"/>
            <w:hideMark/>
          </w:tcPr>
          <w:p w14:paraId="558FC68A" w14:textId="77777777" w:rsidR="00694FDF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107" w:history="1">
              <w:r w:rsidR="00694FDF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Glaucidium castanotum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7C06FFB" w14:textId="77777777" w:rsidR="00694FDF" w:rsidRPr="000973D4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C94AD79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ECFEB1F" w14:textId="12E21633" w:rsidR="00694FDF" w:rsidRPr="000973D4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397C0151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654B6068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7BE69C6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EEC8B4C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53A8CF8E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E2F58A0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4967A407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280C7956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1979517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2F3F335A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26A1CCAE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2835EB0B" w14:textId="77777777" w:rsidR="00694FDF" w:rsidRPr="000973D4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3786CD31" w14:textId="77777777" w:rsidR="00694FDF" w:rsidRPr="000973D4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694FDF" w:rsidRPr="00C2443F" w14:paraId="0FFA083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5F4B397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Brown Wood-Owl</w:t>
            </w:r>
          </w:p>
        </w:tc>
        <w:tc>
          <w:tcPr>
            <w:tcW w:w="3088" w:type="dxa"/>
            <w:vAlign w:val="center"/>
            <w:hideMark/>
          </w:tcPr>
          <w:p w14:paraId="379A775B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08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Strix leptogrammica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3BE1AD2F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BBDB6B8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8179819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C32B618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080ADB5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394BD51" w14:textId="067A4B24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C2F879E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672A545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3B1F0F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22357DD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0EEBC2F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1B63D80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7623CF3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EC93463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7EB620D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C1D6D60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7A330B0E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1318BBE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Sri Lanka Frogmouth</w:t>
            </w:r>
          </w:p>
        </w:tc>
        <w:tc>
          <w:tcPr>
            <w:tcW w:w="3088" w:type="dxa"/>
            <w:vAlign w:val="center"/>
            <w:hideMark/>
          </w:tcPr>
          <w:p w14:paraId="24CAD875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09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Batrachostomus moniliger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14DED194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31AE2C6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7A8EC2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C39798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39B8A73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11B045F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4835288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D01F0B7" w14:textId="77777777" w:rsidR="00694FDF" w:rsidRPr="00C2443F" w:rsidRDefault="00694FDF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E7C827E" w14:textId="1CA168CA" w:rsidR="00694FDF" w:rsidRPr="00C2443F" w:rsidRDefault="00645A1A" w:rsidP="00645A1A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9A6E67A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2E4B3D4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AD3C03B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88266C9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DADEE34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4984225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02E45A8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694FDF" w:rsidRPr="00C2443F" w14:paraId="55B34753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A48599F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Indian Nightjar</w:t>
            </w:r>
          </w:p>
        </w:tc>
        <w:tc>
          <w:tcPr>
            <w:tcW w:w="3088" w:type="dxa"/>
            <w:vAlign w:val="center"/>
            <w:hideMark/>
          </w:tcPr>
          <w:p w14:paraId="44A322AC" w14:textId="77777777" w:rsidR="00694FDF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10" w:history="1">
              <w:r w:rsidR="00694FDF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Caprimulgus asiaticus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175E857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35F32DC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62F1948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7E9C68E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E7328E7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2F4EE4C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966C548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6AB35BF" w14:textId="77777777" w:rsidR="00694FDF" w:rsidRPr="00C2443F" w:rsidRDefault="00694FDF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139AB03" w14:textId="3A54F016" w:rsidR="00694FDF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C628EFE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C149E9B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E1595B8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D1DA5F6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5749A6C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554E2B8" w14:textId="77777777" w:rsidR="00694FDF" w:rsidRPr="00C2443F" w:rsidRDefault="00694FDF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48AA39C" w14:textId="77777777" w:rsidR="00694FDF" w:rsidRPr="0017782E" w:rsidRDefault="00694FDF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449B74AA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8F5E07C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Brown-backed Needletail</w:t>
            </w:r>
          </w:p>
        </w:tc>
        <w:tc>
          <w:tcPr>
            <w:tcW w:w="3088" w:type="dxa"/>
            <w:vAlign w:val="center"/>
            <w:hideMark/>
          </w:tcPr>
          <w:p w14:paraId="0BB1E093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11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Hirundapus giganteus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2010DB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D77122C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00F7C8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C2E664E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B17B672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7BF13D8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8693CE8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8525849" w14:textId="1130B934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11D7B7" w14:textId="70CD5B33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98D503C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D4BF5F3" w14:textId="40C9419D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6273130" w14:textId="54B5A12A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896C3F9" w14:textId="3D799AEA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E8F083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55FAF41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2D3060A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78B01BE7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AD77F18" w14:textId="77777777" w:rsidR="003C1A5B" w:rsidRPr="0079127C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  <w:r w:rsidRPr="0079127C"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  <w:t>Indian Swiftlet</w:t>
            </w:r>
          </w:p>
        </w:tc>
        <w:tc>
          <w:tcPr>
            <w:tcW w:w="3088" w:type="dxa"/>
            <w:vAlign w:val="center"/>
            <w:hideMark/>
          </w:tcPr>
          <w:p w14:paraId="58336D52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12" w:history="1">
              <w:r w:rsidR="003C1A5B" w:rsidRPr="0079127C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yellow"/>
                  <w:u w:val="single"/>
                </w:rPr>
                <w:t>Aerodramus unicolor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7F5C612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BC6DDE" w14:textId="03E70585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9CFA281" w14:textId="50CB7EDB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D9A2C4B" w14:textId="29CE7299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EA215A1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B24C045" w14:textId="700F25A8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BF0D76E" w14:textId="1024823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18571ED" w14:textId="63A425E9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7705835" w14:textId="2B4F42BF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BF4AB31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4584AA6" w14:textId="1AC070D5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A347F99" w14:textId="63B54DE1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B0FDA63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A39DE96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91CD311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1DA2452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419D299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E392FD3" w14:textId="77777777" w:rsidR="003C1A5B" w:rsidRPr="0079127C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  <w:r w:rsidRPr="0079127C"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  <w:t>Little Swift</w:t>
            </w:r>
          </w:p>
        </w:tc>
        <w:tc>
          <w:tcPr>
            <w:tcW w:w="3088" w:type="dxa"/>
            <w:vAlign w:val="center"/>
            <w:hideMark/>
          </w:tcPr>
          <w:p w14:paraId="62EC6BB8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13" w:history="1">
              <w:r w:rsidR="003C1A5B" w:rsidRPr="0079127C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yellow"/>
                  <w:u w:val="single"/>
                </w:rPr>
                <w:t>Apus affinis</w:t>
              </w:r>
            </w:hyperlink>
          </w:p>
        </w:tc>
        <w:tc>
          <w:tcPr>
            <w:tcW w:w="72" w:type="dxa"/>
            <w:vAlign w:val="center"/>
            <w:hideMark/>
          </w:tcPr>
          <w:p w14:paraId="22ED6948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8ECB72B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C3B8F16" w14:textId="7D38C53E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3ED2E1D" w14:textId="05F3CB3F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D0ED067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C5DA5EF" w14:textId="74C8DCC4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FB3833C" w14:textId="58CA43D6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4BE8498" w14:textId="629953AA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BF16EFF" w14:textId="2F2B8251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83BF3D2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F058831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246B5E3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DBCA97F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9BF336C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724783E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D25E3B3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0D4D365E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550437E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Asian Palm-Swift</w:t>
            </w:r>
          </w:p>
        </w:tc>
        <w:tc>
          <w:tcPr>
            <w:tcW w:w="3088" w:type="dxa"/>
            <w:vAlign w:val="center"/>
            <w:hideMark/>
          </w:tcPr>
          <w:p w14:paraId="333A0BDF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14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Cypsiurus balasiensis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4E62E58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D8CD8FC" w14:textId="333323EF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F6D0E6B" w14:textId="4BF65EBE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5CEF4AA" w14:textId="459D6D79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F8CF6C5" w14:textId="437D9B9D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DE3DBAD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6F5C49" w14:textId="44C7BC03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034073B" w14:textId="3D84A119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7062A71" w14:textId="2425060A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296F9E3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4FD1BDB" w14:textId="3B656BD3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D2288B6" w14:textId="3CE64E5A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0E38B1B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45C4E3E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4328CA4" w14:textId="77777777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24A73E7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54F22E1D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BB19B23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Crested Treeswift</w:t>
            </w:r>
          </w:p>
        </w:tc>
        <w:tc>
          <w:tcPr>
            <w:tcW w:w="3088" w:type="dxa"/>
            <w:vAlign w:val="center"/>
            <w:hideMark/>
          </w:tcPr>
          <w:p w14:paraId="17998754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15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Hemiprocne coronata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7E94D7F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C4EF2E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BC87164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3B2C007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B7D96F3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C14A9EA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C75457" w14:textId="6A589E39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CFB81BF" w14:textId="64BACE24" w:rsidR="003C1A5B" w:rsidRPr="00C2443F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7AD44D7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D36DEBF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0C1BEE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984B6E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192B039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37F5ED0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8651ED0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A5BF5D2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2F21B4C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F30C912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Eurasian Hoopoe</w:t>
            </w:r>
          </w:p>
        </w:tc>
        <w:tc>
          <w:tcPr>
            <w:tcW w:w="3088" w:type="dxa"/>
            <w:vAlign w:val="center"/>
            <w:hideMark/>
          </w:tcPr>
          <w:p w14:paraId="0D9EAFF4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16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Upupa epops</w:t>
              </w:r>
            </w:hyperlink>
          </w:p>
        </w:tc>
        <w:tc>
          <w:tcPr>
            <w:tcW w:w="72" w:type="dxa"/>
            <w:vAlign w:val="center"/>
            <w:hideMark/>
          </w:tcPr>
          <w:p w14:paraId="1BD0D339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543F24C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AB3171E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38A94A5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675410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B4B8CA5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C5F6225" w14:textId="092E0991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244F4DE" w14:textId="4631C236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A72B0CF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CF5A59A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6DEEBD3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109C03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E1ED6AB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01E20CE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EDD720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06B4AD0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636AE2DF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B50AB76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Sri Lanka Gray Hornbill</w:t>
            </w:r>
          </w:p>
        </w:tc>
        <w:tc>
          <w:tcPr>
            <w:tcW w:w="3088" w:type="dxa"/>
            <w:vAlign w:val="center"/>
            <w:hideMark/>
          </w:tcPr>
          <w:p w14:paraId="60CEC587" w14:textId="77777777" w:rsidR="003C1A5B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117" w:history="1">
              <w:r w:rsidR="003C1A5B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Ocyceros gingalensis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77CA907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46D5B58" w14:textId="096F7D07" w:rsidR="003C1A5B" w:rsidRPr="000973D4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725604B9" w14:textId="151C29B2" w:rsidR="003C1A5B" w:rsidRPr="000973D4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69003187" w14:textId="74785552" w:rsidR="003C1A5B" w:rsidRPr="000973D4" w:rsidRDefault="003C1A5B" w:rsidP="003C1A5B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4778FFDA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7FC390C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2253595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8858620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57729CE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578B95CE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20FEF51A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00DA42F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566092B0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1E84E44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580F68DC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623697D0" w14:textId="77777777" w:rsidR="003C1A5B" w:rsidRPr="000973D4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3C1A5B" w:rsidRPr="00C2443F" w14:paraId="0EC5F9C6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F28DF98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Malabar Pied-Hornbill</w:t>
            </w:r>
          </w:p>
        </w:tc>
        <w:tc>
          <w:tcPr>
            <w:tcW w:w="3088" w:type="dxa"/>
            <w:vAlign w:val="center"/>
            <w:hideMark/>
          </w:tcPr>
          <w:p w14:paraId="4E169539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18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Anthracoceros coronatus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3677EBA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75894D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C211FBE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CBB4E2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AE71B7E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167F00" w14:textId="42D37B88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D12EEC2" w14:textId="4636D8DD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A5E2E18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A1B093C" w14:textId="412A6290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A3E3DAD" w14:textId="121404B5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0D111DB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A6C9B7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C952C13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1C8B063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B23BDDA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5371FA5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1ACC8BC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0E9B684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Common Kingfisher</w:t>
            </w:r>
          </w:p>
        </w:tc>
        <w:tc>
          <w:tcPr>
            <w:tcW w:w="3088" w:type="dxa"/>
            <w:vAlign w:val="center"/>
            <w:hideMark/>
          </w:tcPr>
          <w:p w14:paraId="610BBE97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19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Alcedo atthis</w:t>
              </w:r>
            </w:hyperlink>
          </w:p>
        </w:tc>
        <w:tc>
          <w:tcPr>
            <w:tcW w:w="72" w:type="dxa"/>
            <w:vAlign w:val="center"/>
            <w:hideMark/>
          </w:tcPr>
          <w:p w14:paraId="1A9BA27D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FB56402" w14:textId="250557CA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CCA8F52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1E91A87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6AB6970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8F8B099" w14:textId="5905B786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79BBF4A" w14:textId="4B5E7309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D064E54" w14:textId="016FF491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5F7BB31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BD51600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8B9D79E" w14:textId="3F061F6A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C91852B" w14:textId="68EFFCF3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5AE8202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2BE7A30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062801F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DD9E254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02005BD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ED6C92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Stork-billed Kingfisher</w:t>
            </w:r>
          </w:p>
        </w:tc>
        <w:tc>
          <w:tcPr>
            <w:tcW w:w="3088" w:type="dxa"/>
            <w:vAlign w:val="center"/>
            <w:hideMark/>
          </w:tcPr>
          <w:p w14:paraId="20EEE2F6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20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Pelargopsis capensis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785C765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23F20DE" w14:textId="59C7DA9B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ADCC0D0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1DDAF13" w14:textId="631A4E76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09238A0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4935254" w14:textId="03410320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2CA3244" w14:textId="70219892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1F714B2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E1E122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A86A18E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F09403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6AFF3E" w14:textId="53E710DA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CCEEAA7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90CEFB1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0545023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D932BB4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28B2615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2CF99C6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White-throated Kingfisher</w:t>
            </w:r>
          </w:p>
        </w:tc>
        <w:tc>
          <w:tcPr>
            <w:tcW w:w="3088" w:type="dxa"/>
            <w:vAlign w:val="center"/>
            <w:hideMark/>
          </w:tcPr>
          <w:p w14:paraId="514B1EE4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21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Halcyon smyrnensis</w:t>
              </w:r>
            </w:hyperlink>
          </w:p>
        </w:tc>
        <w:tc>
          <w:tcPr>
            <w:tcW w:w="72" w:type="dxa"/>
            <w:vAlign w:val="center"/>
            <w:hideMark/>
          </w:tcPr>
          <w:p w14:paraId="49ECF92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31E3AD6" w14:textId="627E56AE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9C3E108" w14:textId="23D04919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A9CE013" w14:textId="08910F8A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F4D0F84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A593A42" w14:textId="400DD13D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C1CC0D4" w14:textId="6D20DC29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61E7076" w14:textId="20AB0A48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8CD4AD6" w14:textId="5CB62985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6BCEA21" w14:textId="5363CA74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86ECD87" w14:textId="365A96A3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DCF9035" w14:textId="4C51C487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EDC04C3" w14:textId="77ED5CA9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9AF9FEF" w14:textId="6808B5A1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197474D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39726A6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5CB31C57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1828F44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Pied Kingfisher</w:t>
            </w:r>
          </w:p>
        </w:tc>
        <w:tc>
          <w:tcPr>
            <w:tcW w:w="3088" w:type="dxa"/>
            <w:vAlign w:val="center"/>
            <w:hideMark/>
          </w:tcPr>
          <w:p w14:paraId="28BEE2B8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22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Ceryle rudis</w:t>
              </w:r>
            </w:hyperlink>
          </w:p>
        </w:tc>
        <w:tc>
          <w:tcPr>
            <w:tcW w:w="72" w:type="dxa"/>
            <w:vAlign w:val="center"/>
            <w:hideMark/>
          </w:tcPr>
          <w:p w14:paraId="3E0C7D78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0362928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8D59EBA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6370C14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8D74092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4D4EAB2" w14:textId="312CD39B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73C7758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5BB4C27" w14:textId="1FBEAD4A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D653E32" w14:textId="710AAA66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00FEFB0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6AFF84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D936DB" w14:textId="1D489DD5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D1A497A" w14:textId="5A4CC57E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60" w:type="dxa"/>
          </w:tcPr>
          <w:p w14:paraId="44817F99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708E5DA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B66AACB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30CBB45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447E25B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Green Bee-eater</w:t>
            </w:r>
          </w:p>
        </w:tc>
        <w:tc>
          <w:tcPr>
            <w:tcW w:w="3088" w:type="dxa"/>
            <w:vAlign w:val="center"/>
            <w:hideMark/>
          </w:tcPr>
          <w:p w14:paraId="24C38AFC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23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Merops orientalis</w:t>
              </w:r>
            </w:hyperlink>
          </w:p>
        </w:tc>
        <w:tc>
          <w:tcPr>
            <w:tcW w:w="72" w:type="dxa"/>
            <w:vAlign w:val="center"/>
            <w:hideMark/>
          </w:tcPr>
          <w:p w14:paraId="7CB7BBC9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AC10D8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70F0E00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799068C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49CD5BD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FC0AC4B" w14:textId="4E415262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D9EA405" w14:textId="3B024AC0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F83A24E" w14:textId="61FA76B9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7F682BF" w14:textId="60A98247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702AF42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D0A3099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AF72B34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74170FC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986092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4BD7F9C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4D52A7B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09B2A67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1D20044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Blue-tailed Bee-eater</w:t>
            </w:r>
          </w:p>
        </w:tc>
        <w:tc>
          <w:tcPr>
            <w:tcW w:w="3088" w:type="dxa"/>
            <w:vAlign w:val="center"/>
            <w:hideMark/>
          </w:tcPr>
          <w:p w14:paraId="4060ECF2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24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Merops philippinus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16EDB40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4DE1032" w14:textId="3E6DF4FE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620483A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F7F8881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AA46F83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156ECB4" w14:textId="61F7CD49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EC36F76" w14:textId="7A8B4E25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A97D2F1" w14:textId="4D41DF78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D842F8E" w14:textId="7326EC83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32149C9" w14:textId="374C4956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F18466A" w14:textId="04A649E1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152124C" w14:textId="7A6CE3D9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494CA85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B2A3325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CF902AF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7E8D150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54F00C16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A22723B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Chestnut-headed Bee-eater</w:t>
            </w:r>
          </w:p>
        </w:tc>
        <w:tc>
          <w:tcPr>
            <w:tcW w:w="3088" w:type="dxa"/>
            <w:vAlign w:val="center"/>
            <w:hideMark/>
          </w:tcPr>
          <w:p w14:paraId="36850864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25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Merops leschenaulti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89FBEB2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3636864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7A880DE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64BBDC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187C063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FEC6B28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BD7CB86" w14:textId="1B5C832D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0A7C666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72EE0D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7234F00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09A95FB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5789600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E1F5359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2CD2C8A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4326E3F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DBC1EA3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40EEF54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8B94186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Indian Roller</w:t>
            </w:r>
          </w:p>
        </w:tc>
        <w:tc>
          <w:tcPr>
            <w:tcW w:w="3088" w:type="dxa"/>
            <w:vAlign w:val="center"/>
            <w:hideMark/>
          </w:tcPr>
          <w:p w14:paraId="4613562B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26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Coracias benghalensis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EDD9B1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92C726" w14:textId="47211317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7EECCE8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F379A6C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32C1FA3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EC69A8B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423704E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E9847D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307CA90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CF29B2D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237F546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7C96CCD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55FBD4E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EE2217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E9EB482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97FA522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3B3B3C6C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ABFD6AB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Coppersmith Barbet</w:t>
            </w:r>
          </w:p>
        </w:tc>
        <w:tc>
          <w:tcPr>
            <w:tcW w:w="3088" w:type="dxa"/>
            <w:vAlign w:val="center"/>
            <w:hideMark/>
          </w:tcPr>
          <w:p w14:paraId="5C9B4E4A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27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Psilopogon haemacephalus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D174380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0855E7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784DFD4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F8BAC7E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C654DDD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5690D4C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A2FF9AC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D8A05E3" w14:textId="5AE6269B" w:rsidR="003C1A5B" w:rsidRPr="00C2443F" w:rsidRDefault="00A0251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310BD76" w14:textId="4A63EC90" w:rsidR="003C1A5B" w:rsidRPr="00C2443F" w:rsidRDefault="00A02518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4415C90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88F487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319AE5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B413A0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05B3DBD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75C3B6D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8608E2D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266F518D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A89E089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Brown-headed Barbet</w:t>
            </w:r>
          </w:p>
        </w:tc>
        <w:tc>
          <w:tcPr>
            <w:tcW w:w="3088" w:type="dxa"/>
            <w:vAlign w:val="center"/>
            <w:hideMark/>
          </w:tcPr>
          <w:p w14:paraId="4677D7CA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28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Psilopogon zeylanicus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E9E290F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9A2BFF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969FBD" w14:textId="76772B7F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27B0827" w14:textId="72EBDBE4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4F4889F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2A2E68" w14:textId="316E58D6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142FBD0" w14:textId="5D5FB17D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1C31E98" w14:textId="11A45751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579AAB9" w14:textId="68B67259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7975EA4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166E7A" w14:textId="3A4DBBD1" w:rsidR="003C1A5B" w:rsidRPr="00C2443F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899214D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59F5ECB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E0440BA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433F524" w14:textId="77777777" w:rsidR="003C1A5B" w:rsidRPr="00C2443F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8502A31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4DBBC763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7984719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Yellow-fronted Barbet</w:t>
            </w:r>
          </w:p>
        </w:tc>
        <w:tc>
          <w:tcPr>
            <w:tcW w:w="3088" w:type="dxa"/>
            <w:vAlign w:val="center"/>
            <w:hideMark/>
          </w:tcPr>
          <w:p w14:paraId="47EC3863" w14:textId="77777777" w:rsidR="003C1A5B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129" w:history="1">
              <w:r w:rsidR="003C1A5B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Psilopogon flavifrons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C3C118B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3779EAB2" w14:textId="77777777" w:rsidR="003C1A5B" w:rsidRPr="000973D4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B2D8967" w14:textId="532B0197" w:rsidR="003C1A5B" w:rsidRPr="000973D4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7CFD0CFB" w14:textId="33E8CE54" w:rsidR="003C1A5B" w:rsidRPr="000973D4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12E7EDDA" w14:textId="77777777" w:rsidR="003C1A5B" w:rsidRPr="000973D4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69C70A0" w14:textId="77777777" w:rsidR="003C1A5B" w:rsidRPr="000973D4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A999F51" w14:textId="77777777" w:rsidR="003C1A5B" w:rsidRPr="000973D4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2819D34" w14:textId="77777777" w:rsidR="003C1A5B" w:rsidRPr="000973D4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1787EE7" w14:textId="77777777" w:rsidR="003C1A5B" w:rsidRPr="000973D4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56A9216F" w14:textId="05404981" w:rsidR="003C1A5B" w:rsidRPr="000973D4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31747E09" w14:textId="0E509D4D" w:rsidR="003C1A5B" w:rsidRPr="000973D4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5D13E986" w14:textId="45AF58BB" w:rsidR="003C1A5B" w:rsidRPr="000973D4" w:rsidRDefault="00A02518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5FF293BE" w14:textId="77777777" w:rsidR="003C1A5B" w:rsidRPr="000973D4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81AC699" w14:textId="77777777" w:rsidR="003C1A5B" w:rsidRPr="000973D4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3641CEF9" w14:textId="77777777" w:rsidR="003C1A5B" w:rsidRPr="000973D4" w:rsidRDefault="003C1A5B" w:rsidP="00A0251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15ADF5CF" w14:textId="77777777" w:rsidR="003C1A5B" w:rsidRPr="000973D4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3C1A5B" w:rsidRPr="00C2443F" w14:paraId="6EB4FDF3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619EED5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Eurasian Wryneck</w:t>
            </w:r>
          </w:p>
        </w:tc>
        <w:tc>
          <w:tcPr>
            <w:tcW w:w="3088" w:type="dxa"/>
            <w:vAlign w:val="center"/>
            <w:hideMark/>
          </w:tcPr>
          <w:p w14:paraId="6BEC3931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30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Jynx torquilla</w:t>
              </w:r>
            </w:hyperlink>
          </w:p>
        </w:tc>
        <w:tc>
          <w:tcPr>
            <w:tcW w:w="72" w:type="dxa"/>
            <w:vAlign w:val="center"/>
            <w:hideMark/>
          </w:tcPr>
          <w:p w14:paraId="605B088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F6238DF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62C8E18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53E258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B1F2994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58AE3EA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C5656FC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753C641" w14:textId="3413B5CF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3E99B1C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3F03F71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2BE835B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1C20177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ABF100B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D7395C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1C03D37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6F922B3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57E304C7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844891F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Yellow-crowned Woodpecker</w:t>
            </w:r>
          </w:p>
        </w:tc>
        <w:tc>
          <w:tcPr>
            <w:tcW w:w="3088" w:type="dxa"/>
            <w:vAlign w:val="center"/>
            <w:hideMark/>
          </w:tcPr>
          <w:p w14:paraId="784D5A6D" w14:textId="77777777" w:rsidR="003C1A5B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131" w:history="1">
              <w:r w:rsidR="003C1A5B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Dendrocopos mahrattensis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A9304A7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5265AA8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2B70864C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6DCCBFB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2F8A22C4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1649716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B0517AF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3D6A759B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382E9DD7" w14:textId="733287C2" w:rsidR="003C1A5B" w:rsidRPr="000973D4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6F6A1579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3C6B107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8822CF1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0502D366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874AC39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0EFFDB14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088455FA" w14:textId="77777777" w:rsidR="003C1A5B" w:rsidRPr="000973D4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3C1A5B" w:rsidRPr="00C2443F" w14:paraId="346F22FD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B3B1F88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Lesser Yellownape</w:t>
            </w:r>
          </w:p>
        </w:tc>
        <w:tc>
          <w:tcPr>
            <w:tcW w:w="3088" w:type="dxa"/>
            <w:vAlign w:val="center"/>
            <w:hideMark/>
          </w:tcPr>
          <w:p w14:paraId="66358B0E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32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Picus chlorolophus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F249272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12EAA5" w14:textId="748F1B34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5C07D81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49B953B" w14:textId="3113924D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FB8CA54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F36E6D0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8417B6D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328D17A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FF8F6BB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D1E53BA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F7EE0B5" w14:textId="56E069EA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17F6D4C" w14:textId="7A4C1CF5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090EBE1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2B5E676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75720E5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495DDE9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3A7B477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E772832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Black-rumped Flameback</w:t>
            </w:r>
          </w:p>
        </w:tc>
        <w:tc>
          <w:tcPr>
            <w:tcW w:w="3088" w:type="dxa"/>
            <w:vAlign w:val="center"/>
            <w:hideMark/>
          </w:tcPr>
          <w:p w14:paraId="3C4DF07D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33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Dinopium benghalense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150FBBA9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79F0A7A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B61BA1E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2DFBE4" w14:textId="54FFD2DF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22568B8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02F1D4F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A841798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88A0F64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37D3BD5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66D1F51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3571E18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02A7D58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9179846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398049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DFB359A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94440EB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66E8D15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7563032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Crimson-backed Flameback</w:t>
            </w:r>
          </w:p>
        </w:tc>
        <w:tc>
          <w:tcPr>
            <w:tcW w:w="3088" w:type="dxa"/>
            <w:vAlign w:val="center"/>
            <w:hideMark/>
          </w:tcPr>
          <w:p w14:paraId="7083E513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34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Chrysocolaptes stricklandi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EF7EDDC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86CD063" w14:textId="75499631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1833A08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2563D78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180E209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86C4B04" w14:textId="7146AAAB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X </w:t>
            </w:r>
          </w:p>
        </w:tc>
        <w:tc>
          <w:tcPr>
            <w:tcW w:w="560" w:type="dxa"/>
          </w:tcPr>
          <w:p w14:paraId="3D869778" w14:textId="48A73153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F6DA737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CB4D3E7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032268D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FDBCB3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73CF1D3" w14:textId="3F0E5DC1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815FA7A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36F775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DC014E1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CEDB942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45FE53FB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9A0F7DF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Peregrine Falcon</w:t>
            </w:r>
          </w:p>
        </w:tc>
        <w:tc>
          <w:tcPr>
            <w:tcW w:w="3088" w:type="dxa"/>
            <w:vAlign w:val="center"/>
            <w:hideMark/>
          </w:tcPr>
          <w:p w14:paraId="3F51F3B6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35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Falco peregrinus</w:t>
              </w:r>
            </w:hyperlink>
          </w:p>
        </w:tc>
        <w:tc>
          <w:tcPr>
            <w:tcW w:w="72" w:type="dxa"/>
            <w:vAlign w:val="center"/>
            <w:hideMark/>
          </w:tcPr>
          <w:p w14:paraId="45FF74D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4315EBF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50CCA03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6AE9C0B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3A552BA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8635F72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5162E5" w14:textId="252F83DD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84BB3CC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B3D7353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F7E054E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9E461F" w14:textId="2AE28B74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2F4E35D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7C320EE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3D32280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5DF72C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841F91A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DD5E09" w:rsidRPr="00C2443F" w14:paraId="192CDE96" w14:textId="77777777" w:rsidTr="00CF3BAC">
        <w:trPr>
          <w:tblCellSpacing w:w="15" w:type="dxa"/>
        </w:trPr>
        <w:tc>
          <w:tcPr>
            <w:tcW w:w="2647" w:type="dxa"/>
            <w:vAlign w:val="bottom"/>
          </w:tcPr>
          <w:p w14:paraId="35FD64E9" w14:textId="77777777" w:rsidR="00DD5E09" w:rsidRPr="00C2443F" w:rsidRDefault="00DD5E09" w:rsidP="00DD5E09">
            <w:pPr>
              <w:spacing w:before="100" w:beforeAutospacing="1" w:after="100" w:afterAutospacing="1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 xml:space="preserve">  English name </w:t>
            </w:r>
          </w:p>
        </w:tc>
        <w:tc>
          <w:tcPr>
            <w:tcW w:w="3190" w:type="dxa"/>
            <w:gridSpan w:val="2"/>
            <w:vAlign w:val="bottom"/>
          </w:tcPr>
          <w:p w14:paraId="55150646" w14:textId="77777777" w:rsidR="00DD5E09" w:rsidRPr="008A48A3" w:rsidRDefault="00DD5E09" w:rsidP="00DD5E09">
            <w:pPr>
              <w:spacing w:before="100" w:beforeAutospacing="1" w:after="100" w:afterAutospacing="1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 w:rsidRPr="008A48A3">
              <w:rPr>
                <w:rFonts w:ascii="Times" w:hAnsi="Times" w:cs="Times New Roman"/>
                <w:b/>
                <w:bCs/>
                <w:sz w:val="20"/>
                <w:szCs w:val="20"/>
              </w:rPr>
              <w:t xml:space="preserve">     Scientif</w:t>
            </w: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i</w:t>
            </w:r>
            <w:r w:rsidRPr="008A48A3">
              <w:rPr>
                <w:rFonts w:ascii="Times" w:hAnsi="Times" w:cs="Times New Roman"/>
                <w:b/>
                <w:bCs/>
                <w:sz w:val="20"/>
                <w:szCs w:val="20"/>
              </w:rPr>
              <w:t>c name</w:t>
            </w:r>
          </w:p>
        </w:tc>
        <w:tc>
          <w:tcPr>
            <w:tcW w:w="560" w:type="dxa"/>
          </w:tcPr>
          <w:p w14:paraId="229E9E26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21</w:t>
            </w:r>
          </w:p>
        </w:tc>
        <w:tc>
          <w:tcPr>
            <w:tcW w:w="560" w:type="dxa"/>
          </w:tcPr>
          <w:p w14:paraId="3A25CECE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22</w:t>
            </w:r>
          </w:p>
        </w:tc>
        <w:tc>
          <w:tcPr>
            <w:tcW w:w="560" w:type="dxa"/>
          </w:tcPr>
          <w:p w14:paraId="577B74C0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23</w:t>
            </w:r>
          </w:p>
        </w:tc>
        <w:tc>
          <w:tcPr>
            <w:tcW w:w="561" w:type="dxa"/>
          </w:tcPr>
          <w:p w14:paraId="363AC144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24</w:t>
            </w:r>
          </w:p>
        </w:tc>
        <w:tc>
          <w:tcPr>
            <w:tcW w:w="560" w:type="dxa"/>
          </w:tcPr>
          <w:p w14:paraId="07152D8A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25</w:t>
            </w:r>
          </w:p>
        </w:tc>
        <w:tc>
          <w:tcPr>
            <w:tcW w:w="560" w:type="dxa"/>
          </w:tcPr>
          <w:p w14:paraId="5280C6D2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26</w:t>
            </w:r>
          </w:p>
        </w:tc>
        <w:tc>
          <w:tcPr>
            <w:tcW w:w="561" w:type="dxa"/>
          </w:tcPr>
          <w:p w14:paraId="31584F44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27</w:t>
            </w:r>
          </w:p>
        </w:tc>
        <w:tc>
          <w:tcPr>
            <w:tcW w:w="560" w:type="dxa"/>
          </w:tcPr>
          <w:p w14:paraId="23E5A98A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28</w:t>
            </w:r>
          </w:p>
        </w:tc>
        <w:tc>
          <w:tcPr>
            <w:tcW w:w="561" w:type="dxa"/>
          </w:tcPr>
          <w:p w14:paraId="3CA5D1B3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29</w:t>
            </w:r>
          </w:p>
        </w:tc>
        <w:tc>
          <w:tcPr>
            <w:tcW w:w="560" w:type="dxa"/>
          </w:tcPr>
          <w:p w14:paraId="406A8D34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560" w:type="dxa"/>
          </w:tcPr>
          <w:p w14:paraId="52B7E12D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1" w:type="dxa"/>
          </w:tcPr>
          <w:p w14:paraId="73465AA7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0" w:type="dxa"/>
          </w:tcPr>
          <w:p w14:paraId="6D10BAAB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561" w:type="dxa"/>
          </w:tcPr>
          <w:p w14:paraId="35D611A8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422" w:type="dxa"/>
            <w:shd w:val="clear" w:color="auto" w:fill="auto"/>
          </w:tcPr>
          <w:p w14:paraId="70702448" w14:textId="77777777" w:rsidR="00DD5E09" w:rsidRPr="00C2443F" w:rsidRDefault="00DD5E09" w:rsidP="00DD5E09">
            <w:r>
              <w:t xml:space="preserve"> </w:t>
            </w:r>
          </w:p>
        </w:tc>
      </w:tr>
      <w:tr w:rsidR="003C1A5B" w:rsidRPr="00C2443F" w14:paraId="13A45813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3F0879F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Alexandrine Parakeet</w:t>
            </w:r>
          </w:p>
        </w:tc>
        <w:tc>
          <w:tcPr>
            <w:tcW w:w="3088" w:type="dxa"/>
            <w:vAlign w:val="center"/>
            <w:hideMark/>
          </w:tcPr>
          <w:p w14:paraId="3D8F9A2E" w14:textId="77777777" w:rsidR="003C1A5B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136" w:history="1">
              <w:r w:rsidR="003C1A5B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Psittacula eupatria</w:t>
              </w:r>
            </w:hyperlink>
          </w:p>
        </w:tc>
        <w:tc>
          <w:tcPr>
            <w:tcW w:w="72" w:type="dxa"/>
            <w:vAlign w:val="center"/>
            <w:hideMark/>
          </w:tcPr>
          <w:p w14:paraId="491AB220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2030402E" w14:textId="500CB6A2" w:rsidR="003C1A5B" w:rsidRPr="000973D4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761AF448" w14:textId="12C7485C" w:rsidR="003C1A5B" w:rsidRPr="000973D4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031A6A9E" w14:textId="022FAD4B" w:rsidR="003C1A5B" w:rsidRPr="000973D4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2778D7A3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1F55072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B1C1A28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202423DC" w14:textId="7A17CEBD" w:rsidR="003C1A5B" w:rsidRPr="000973D4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258072A9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4BBB78AA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210DF3B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C50D399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3D23D1F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37F8C02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4F2ACF9D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386B9E4A" w14:textId="77777777" w:rsidR="003C1A5B" w:rsidRPr="000973D4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3C1A5B" w:rsidRPr="00C2443F" w14:paraId="26C3683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2D3868E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Rose-ringed Parakeet</w:t>
            </w:r>
          </w:p>
        </w:tc>
        <w:tc>
          <w:tcPr>
            <w:tcW w:w="3088" w:type="dxa"/>
            <w:vAlign w:val="center"/>
            <w:hideMark/>
          </w:tcPr>
          <w:p w14:paraId="27DDAB29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37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Psittacula krameri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DFC18DC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B52AF60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1ECEAA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EB32F7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00EF416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8B6DF56" w14:textId="7E632737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AA2BCEF" w14:textId="3CE451CE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036FCBC" w14:textId="1E232A2C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88A7EF4" w14:textId="4615A7C3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4353B80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383D59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963A60" w14:textId="47D1AC25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74A53D0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97E0B5C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3869620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D3A0AF7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6FEA3A51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180FE10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Plum-headed Parakeet</w:t>
            </w:r>
          </w:p>
        </w:tc>
        <w:tc>
          <w:tcPr>
            <w:tcW w:w="3088" w:type="dxa"/>
            <w:vAlign w:val="center"/>
            <w:hideMark/>
          </w:tcPr>
          <w:p w14:paraId="3C9F729F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38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Psittacula cyanocephala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BFD0A30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57CB7C4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CA2BC5C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A20ED4F" w14:textId="51C5EC25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C3CF261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92B1E53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6371AA4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B05B9CE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5B5DE78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D2451C5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561EAE6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87D6EF8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F16EBD9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D62AFCE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DFF7915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CD4EF39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6F5118F6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7CC22C0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Layard's Parakeet</w:t>
            </w:r>
          </w:p>
        </w:tc>
        <w:tc>
          <w:tcPr>
            <w:tcW w:w="3088" w:type="dxa"/>
            <w:vAlign w:val="center"/>
            <w:hideMark/>
          </w:tcPr>
          <w:p w14:paraId="3D5DD3D3" w14:textId="77777777" w:rsidR="003C1A5B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139" w:history="1">
              <w:r w:rsidR="003C1A5B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Psittacula calthrapae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39428B5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5EA8689" w14:textId="31012614" w:rsidR="003C1A5B" w:rsidRPr="000973D4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41382D5B" w14:textId="141E908E" w:rsidR="003C1A5B" w:rsidRPr="000973D4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2330D201" w14:textId="739C4F68" w:rsidR="003C1A5B" w:rsidRPr="000973D4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22F530F4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3363CA25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64ECE8D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6856BA48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2354BCC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31A9C3AD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8C49345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852AC97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66B3CD42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AD643DB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28F5EB19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7D48DCF2" w14:textId="77777777" w:rsidR="003C1A5B" w:rsidRPr="000973D4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3C1A5B" w:rsidRPr="00C2443F" w14:paraId="099CD8E1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53788AF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Sri Lanka Hanging-Parrot</w:t>
            </w:r>
          </w:p>
        </w:tc>
        <w:tc>
          <w:tcPr>
            <w:tcW w:w="3088" w:type="dxa"/>
            <w:vAlign w:val="center"/>
            <w:hideMark/>
          </w:tcPr>
          <w:p w14:paraId="0E836A09" w14:textId="77777777" w:rsidR="003C1A5B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140" w:history="1">
              <w:r w:rsidR="003C1A5B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Loriculus beryllinus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287812E" w14:textId="77777777" w:rsidR="003C1A5B" w:rsidRPr="000973D4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373BE78" w14:textId="4E9F2EFC" w:rsidR="003C1A5B" w:rsidRPr="000973D4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0A5EC5A2" w14:textId="4BDA4A18" w:rsidR="003C1A5B" w:rsidRPr="000973D4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70D088A1" w14:textId="10595EAD" w:rsidR="003C1A5B" w:rsidRPr="000973D4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0B166BD9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63411E9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46A00CAF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051364ED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4139949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0EEC6069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D3B5C49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9502295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624B5B3C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FF7F3F8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665775DD" w14:textId="77777777" w:rsidR="003C1A5B" w:rsidRPr="000973D4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44519A64" w14:textId="77777777" w:rsidR="003C1A5B" w:rsidRPr="000973D4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3C1A5B" w:rsidRPr="00C2443F" w14:paraId="4CCD2A1E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9006B4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Indian Pitta</w:t>
            </w:r>
          </w:p>
        </w:tc>
        <w:tc>
          <w:tcPr>
            <w:tcW w:w="3088" w:type="dxa"/>
            <w:vAlign w:val="center"/>
            <w:hideMark/>
          </w:tcPr>
          <w:p w14:paraId="301F6E5D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41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Pitta brachyura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0D99FC8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7D385C2" w14:textId="06206EC2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60" w:type="dxa"/>
          </w:tcPr>
          <w:p w14:paraId="08BF55F8" w14:textId="013F5AAF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60" w:type="dxa"/>
          </w:tcPr>
          <w:p w14:paraId="2F51D38D" w14:textId="00710442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 x</w:t>
            </w:r>
          </w:p>
        </w:tc>
        <w:tc>
          <w:tcPr>
            <w:tcW w:w="561" w:type="dxa"/>
          </w:tcPr>
          <w:p w14:paraId="712D947F" w14:textId="7D553216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CA6C8E4" w14:textId="486F6E7A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575BD4E" w14:textId="75EE1B27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0EC1129" w14:textId="4A94A965" w:rsidR="003C1A5B" w:rsidRPr="00C2443F" w:rsidRDefault="00282AF4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B5B11BB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FC429D9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3862780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CA61FC9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C1E2408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B5921B9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56F6F60" w14:textId="77777777" w:rsidR="003C1A5B" w:rsidRPr="00C2443F" w:rsidRDefault="003C1A5B" w:rsidP="00282AF4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F10A66B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6C8FC55B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6F7859D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Bar-winged Flycatcher-shrike</w:t>
            </w:r>
          </w:p>
        </w:tc>
        <w:tc>
          <w:tcPr>
            <w:tcW w:w="3088" w:type="dxa"/>
            <w:vAlign w:val="center"/>
            <w:hideMark/>
          </w:tcPr>
          <w:p w14:paraId="50CDB6BE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42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Hemipus picatus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EE887A3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9A878A5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F29124F" w14:textId="0ABD01B7" w:rsidR="003C1A5B" w:rsidRPr="00C2443F" w:rsidRDefault="00282AF4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5B0154D" w14:textId="0FF783A1" w:rsidR="003C1A5B" w:rsidRPr="00C2443F" w:rsidRDefault="00282AF4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F2DF214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0ACD190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0F07B85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4BF80FA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1C39A43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801D2F6" w14:textId="258174AB" w:rsidR="003C1A5B" w:rsidRPr="00C2443F" w:rsidRDefault="00282AF4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906D9F2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6E3E3B2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FA2E1C8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6BC7F62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86FC89D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3700C2C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73FAA07F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3F86B2D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Common Iora</w:t>
            </w:r>
          </w:p>
        </w:tc>
        <w:tc>
          <w:tcPr>
            <w:tcW w:w="3088" w:type="dxa"/>
            <w:vAlign w:val="center"/>
            <w:hideMark/>
          </w:tcPr>
          <w:p w14:paraId="7C348605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43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Aegithina tiphia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6066482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4A77E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9E717AF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1847FF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32D4BEC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BC64A84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125831F" w14:textId="2A6F6944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723F594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9912D3E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18194BF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334021B" w14:textId="0F2614F2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D41B1C8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C4E2125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5A59F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13A242F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E8AF58B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01C95E2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0EC2185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White-tailed Iora</w:t>
            </w:r>
          </w:p>
        </w:tc>
        <w:tc>
          <w:tcPr>
            <w:tcW w:w="3088" w:type="dxa"/>
            <w:vAlign w:val="center"/>
            <w:hideMark/>
          </w:tcPr>
          <w:p w14:paraId="2DCECF0C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44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Aegithina nigrolutea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1E9D034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1E55AB8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D61A3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EB7790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FAA05D5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8AEC0D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3294A6E" w14:textId="42FE4714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21932A2" w14:textId="2FF9A8D4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BB82E1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3CC2B6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AA8F39E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E96C3E6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8E61DAF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0D6ED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162AECF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1D920BB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416D8C3D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61CC0AD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Small Minivet</w:t>
            </w:r>
          </w:p>
        </w:tc>
        <w:tc>
          <w:tcPr>
            <w:tcW w:w="3088" w:type="dxa"/>
            <w:vAlign w:val="center"/>
            <w:hideMark/>
          </w:tcPr>
          <w:p w14:paraId="58187A9F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45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Pericrocotus cinnamomeus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3E25146E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8DA4A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7F2EC64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63A1F9" w14:textId="17CE8956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249D20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50A56A5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8AAA917" w14:textId="6977642F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625DD8D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5B1505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E645646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A4EA38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E3713E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17C2826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31CFE5D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A57175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A27517A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14C1BAD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2A9CE9D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Orange Minivet</w:t>
            </w:r>
          </w:p>
        </w:tc>
        <w:tc>
          <w:tcPr>
            <w:tcW w:w="3088" w:type="dxa"/>
            <w:vAlign w:val="center"/>
            <w:hideMark/>
          </w:tcPr>
          <w:p w14:paraId="67681754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46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Pericrocotus flammeus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1F53D77F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E7EDEC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35689D" w14:textId="244B44E7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FFB0D4D" w14:textId="769F25FC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D3A1AA4" w14:textId="52812D1B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91CCCFB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0F0BD5B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E9D35C9" w14:textId="40AC48B0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0251ECF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B1BCD4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9F1415" w14:textId="2C6D66A6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5D223B4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9B05B1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DA3BC74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D8176F8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ABDF736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2013CB46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8AFCD07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Black-headed Cuckooshrike</w:t>
            </w:r>
          </w:p>
        </w:tc>
        <w:tc>
          <w:tcPr>
            <w:tcW w:w="3088" w:type="dxa"/>
            <w:vAlign w:val="center"/>
            <w:hideMark/>
          </w:tcPr>
          <w:p w14:paraId="7B5955CA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47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Lalage melanoptera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D3D14D4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B54D8F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1144E4E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30CC04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B38671D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DD893C8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8AA4E19" w14:textId="7C07B88E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8830B65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658F45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DA26E7E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B75BD28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E651DE" w14:textId="4F402003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4DF7D2E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CD204C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00E59E8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19BC651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1C5AA81C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C81D5D0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Brown Shrike</w:t>
            </w:r>
          </w:p>
        </w:tc>
        <w:tc>
          <w:tcPr>
            <w:tcW w:w="3088" w:type="dxa"/>
            <w:vAlign w:val="center"/>
            <w:hideMark/>
          </w:tcPr>
          <w:p w14:paraId="7BF47130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48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Lanius cristatus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BA73C77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C78F2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7CB90A0" w14:textId="6A18F9D0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7783293" w14:textId="5B34A1E3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939133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A1CD7C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354FEF6" w14:textId="0D336EF0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EC61962" w14:textId="0933AF21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0C87B60" w14:textId="1ED23279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631E340" w14:textId="00E70941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2E7CBC5" w14:textId="3A5AA60E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180FCE9" w14:textId="42A13DB4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C736743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24D4F6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AEC08FF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C21EBA9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2EA20F1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BB92731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Black-hooded Oriole</w:t>
            </w:r>
          </w:p>
        </w:tc>
        <w:tc>
          <w:tcPr>
            <w:tcW w:w="3088" w:type="dxa"/>
            <w:vAlign w:val="center"/>
            <w:hideMark/>
          </w:tcPr>
          <w:p w14:paraId="5921391F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49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Oriolus xanthornus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A994E8C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6674D78" w14:textId="3EC906CC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413AAB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18827AF" w14:textId="411682DF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F67472D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8228B0C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03D3563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735CB45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5C3C14E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1DB7965" w14:textId="17A778C9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BCCEA0A" w14:textId="0ED16D59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F3B4D03" w14:textId="135C96E6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1063B9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728DEFB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5FF15D4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5F54D45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646DD2D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56C8479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Black Drongo</w:t>
            </w:r>
          </w:p>
        </w:tc>
        <w:tc>
          <w:tcPr>
            <w:tcW w:w="3088" w:type="dxa"/>
            <w:vAlign w:val="center"/>
            <w:hideMark/>
          </w:tcPr>
          <w:p w14:paraId="6F22EAC6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50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Dicrurus macrocercus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9959F73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C12B97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5612CDF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033491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2045214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CD93F8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BB26E9A" w14:textId="6215A56F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749FE2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CA83A3E" w14:textId="73786FC8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CCF4414" w14:textId="6E655167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67367CA" w14:textId="3FF0BF19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46196E3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EE64886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3791026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66D68FC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E6143AB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4A15DA2C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43E1BCE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Ashy Drongo</w:t>
            </w:r>
          </w:p>
        </w:tc>
        <w:tc>
          <w:tcPr>
            <w:tcW w:w="3088" w:type="dxa"/>
            <w:vAlign w:val="center"/>
            <w:hideMark/>
          </w:tcPr>
          <w:p w14:paraId="3DBD934A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51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Dicrurus leucophaeus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CC8557A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83E9C3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BAB996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1291421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FF61EA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0033016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55864AD" w14:textId="11E00477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B1B32E4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D7C19D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CF80BC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E7728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21A493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9B354B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C61553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D2CDC01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D00FDD0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31F2969F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35F9A02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White-bellied Drongo</w:t>
            </w:r>
          </w:p>
        </w:tc>
        <w:tc>
          <w:tcPr>
            <w:tcW w:w="3088" w:type="dxa"/>
            <w:vAlign w:val="center"/>
            <w:hideMark/>
          </w:tcPr>
          <w:p w14:paraId="45A41844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52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Dicrurus caerulescens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343C4DD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9E43C2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3E4BD9F" w14:textId="5A180FA9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94B5699" w14:textId="681DBCB4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A46239E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D13DC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3C3C9D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6EDF86C" w14:textId="57DD3E53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2603993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08D9D49" w14:textId="5DACD66F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3D7CE09" w14:textId="4AAB49D3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9082B46" w14:textId="283BF3E7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9710DDE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12DFE01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C7625AF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B9082B1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381B96F7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2890ED4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Greater Racket-tailed Drongo</w:t>
            </w:r>
          </w:p>
        </w:tc>
        <w:tc>
          <w:tcPr>
            <w:tcW w:w="3088" w:type="dxa"/>
            <w:vAlign w:val="center"/>
            <w:hideMark/>
          </w:tcPr>
          <w:p w14:paraId="1F0AB648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53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Dicrurus paradiseus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8FFA4C5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26117C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1D8CFB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A60E81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E8745F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945CDE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4BB6A5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4EB8691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A961EEC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C2D310D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BFC087" w14:textId="1F08AD00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349B7D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E1D65F4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8DD0EBF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38B7C5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92E1655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00E1E06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57B64A4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Sri Lanka Drongo</w:t>
            </w:r>
          </w:p>
        </w:tc>
        <w:tc>
          <w:tcPr>
            <w:tcW w:w="3088" w:type="dxa"/>
            <w:vAlign w:val="center"/>
            <w:hideMark/>
          </w:tcPr>
          <w:p w14:paraId="39D09210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54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Dicrurus lophorinus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11804948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187FDFE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9279A8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F6092D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6EE77A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71464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5A2720D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3FE4F83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E3D38EA" w14:textId="2AE1A8CD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DBD719B" w14:textId="2E15851C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7BBFFE1" w14:textId="0AA04556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25439E6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43DFA4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8B6775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B0C20E4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B5682BA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0F33590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80F2423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White-browed Fantail</w:t>
            </w:r>
          </w:p>
        </w:tc>
        <w:tc>
          <w:tcPr>
            <w:tcW w:w="3088" w:type="dxa"/>
            <w:vAlign w:val="center"/>
            <w:hideMark/>
          </w:tcPr>
          <w:p w14:paraId="37EA15C7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55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Rhipidura aureola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A523C93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EA9F9B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6F9CCBB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8301074" w14:textId="4190B6A1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6F408E8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B06932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6484E8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EF8970F" w14:textId="67BB15C7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1C7FF6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09CF97E" w14:textId="0F3F6496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11C14AB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5198F2" w14:textId="0E029A8C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E65636D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A43726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0E46B86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5FDA86E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4C184C01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184846D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Black-naped Monarch</w:t>
            </w:r>
          </w:p>
        </w:tc>
        <w:tc>
          <w:tcPr>
            <w:tcW w:w="3088" w:type="dxa"/>
            <w:vAlign w:val="center"/>
            <w:hideMark/>
          </w:tcPr>
          <w:p w14:paraId="03D9380C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56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Hypothymis azurea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3F47CDF2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B48F7C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9F16854" w14:textId="14EFAE5A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D3C4803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CA391B4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A196E8B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CB2C7A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1A12C01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21E4F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25A10A8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3DBB9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F52A9C1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14754C3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88B9C3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EF5195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BD8ED66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6D91458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B289635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Indian Paradise-Flycatcher</w:t>
            </w:r>
          </w:p>
        </w:tc>
        <w:tc>
          <w:tcPr>
            <w:tcW w:w="3088" w:type="dxa"/>
            <w:vAlign w:val="center"/>
            <w:hideMark/>
          </w:tcPr>
          <w:p w14:paraId="3F1752E9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57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Terpsiphone paradisi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CD47E72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03D864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19173A1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40DD8B4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23F5CD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3D969B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B9618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0DE6B68" w14:textId="4A005CBB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FCB2A95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02D59A3" w14:textId="0AF247F4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6D4B54F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3C4B2C" w14:textId="0BBF2333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91CCF06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13ECC5C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1329B38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D799D37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1A1CE589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CBD6144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Sri Lanka Blue-Magpie</w:t>
            </w:r>
          </w:p>
        </w:tc>
        <w:tc>
          <w:tcPr>
            <w:tcW w:w="3088" w:type="dxa"/>
            <w:vAlign w:val="center"/>
            <w:hideMark/>
          </w:tcPr>
          <w:p w14:paraId="284937CF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58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Urocissa ornata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1BEED7D5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4DAB71F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5AFECF3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220FD1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AC58583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9FE276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BF83B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42BC0F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D96AF41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8CE1D32" w14:textId="3EB620E9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642ACB3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6E84F4E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9373BF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704BB1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B8A2FF5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F5E923B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284195B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19E753C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House Crow</w:t>
            </w:r>
          </w:p>
        </w:tc>
        <w:tc>
          <w:tcPr>
            <w:tcW w:w="3088" w:type="dxa"/>
            <w:vAlign w:val="center"/>
            <w:hideMark/>
          </w:tcPr>
          <w:p w14:paraId="17046F0B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59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Corvus splendens</w:t>
              </w:r>
            </w:hyperlink>
          </w:p>
        </w:tc>
        <w:tc>
          <w:tcPr>
            <w:tcW w:w="72" w:type="dxa"/>
            <w:vAlign w:val="center"/>
            <w:hideMark/>
          </w:tcPr>
          <w:p w14:paraId="2024B038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89292A" w14:textId="6C196C20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AFCFB6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645CC1B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EB3DCF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52F8E5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C74B7C9" w14:textId="2655ED88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4BB707D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5D7366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C4F538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A4445C5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8358DB4" w14:textId="49862F15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98A04E4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EEA51C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E502CE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4D7DCE2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2F78C59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C648F44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Large-billed Crow</w:t>
            </w:r>
          </w:p>
        </w:tc>
        <w:tc>
          <w:tcPr>
            <w:tcW w:w="3088" w:type="dxa"/>
            <w:vAlign w:val="center"/>
            <w:hideMark/>
          </w:tcPr>
          <w:p w14:paraId="18D91A18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60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Corvus macrorhynchos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BCABDE5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BE3D65B" w14:textId="3BC906B4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EA32492" w14:textId="2A130B92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3BEC1C5" w14:textId="37AFB442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81C560B" w14:textId="6AA3281B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21DB5AC" w14:textId="104695BD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8CF3A83" w14:textId="7EEB25C9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10481D0" w14:textId="1E157DB8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4F4FAAF" w14:textId="3984AC53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541B130" w14:textId="73663017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60" w:type="dxa"/>
          </w:tcPr>
          <w:p w14:paraId="04375F53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B50A14F" w14:textId="324FC7E2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F492958" w14:textId="39B407BD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4C3E00B" w14:textId="4A99A0F2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977065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63B6405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0388EB2E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8653D23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Ashy-crowned Sparrow-Lark</w:t>
            </w:r>
          </w:p>
        </w:tc>
        <w:tc>
          <w:tcPr>
            <w:tcW w:w="3088" w:type="dxa"/>
            <w:vAlign w:val="center"/>
            <w:hideMark/>
          </w:tcPr>
          <w:p w14:paraId="7EE72BAC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61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Eremopterix griseus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5835C06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B6E137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8ECB7E8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C5821A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C103D31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60850C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80EA853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55C3213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CF9C60A" w14:textId="02C0421A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52F3DE1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065CF3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CCA0DE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E830F0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E3A84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CBA8801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B003F4A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0AC6677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6B2E967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Jerdon's Bushlark</w:t>
            </w:r>
          </w:p>
        </w:tc>
        <w:tc>
          <w:tcPr>
            <w:tcW w:w="3088" w:type="dxa"/>
            <w:vAlign w:val="center"/>
            <w:hideMark/>
          </w:tcPr>
          <w:p w14:paraId="08B0D5E9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62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Mirafra affinis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30AF5AF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67FEA3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449A0FF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7B20CA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49C87D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12F6EE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97BD1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63CD5EC" w14:textId="24B49F49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6E780AB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A401A54" w14:textId="404F8412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83EEC2B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0F71DC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33EA50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54CC9F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DEBED54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EFC93FF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7D0F7116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87B30AA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Oriental Skylark</w:t>
            </w:r>
          </w:p>
        </w:tc>
        <w:tc>
          <w:tcPr>
            <w:tcW w:w="3088" w:type="dxa"/>
            <w:vAlign w:val="center"/>
            <w:hideMark/>
          </w:tcPr>
          <w:p w14:paraId="2906E910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63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Alauda gulgula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927D5AB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83CC634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8CA4DD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9D824F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99CEA3E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3D3025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10CEDAA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8065F7C" w14:textId="458A7B22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789F1E4" w14:textId="6CA2A3F6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2116323" w14:textId="367901B0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0150F1C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2F14D0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E251E06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0FDA5CC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DCE3FE1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C755A21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2FBA165B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0C7D079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Bank Swallow</w:t>
            </w:r>
          </w:p>
        </w:tc>
        <w:tc>
          <w:tcPr>
            <w:tcW w:w="3088" w:type="dxa"/>
            <w:vAlign w:val="center"/>
            <w:hideMark/>
          </w:tcPr>
          <w:p w14:paraId="7C956CD9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64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Riparia riparia</w:t>
              </w:r>
            </w:hyperlink>
          </w:p>
        </w:tc>
        <w:tc>
          <w:tcPr>
            <w:tcW w:w="72" w:type="dxa"/>
            <w:vAlign w:val="center"/>
            <w:hideMark/>
          </w:tcPr>
          <w:p w14:paraId="0B7DB832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1101746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159D2B7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DF57ABE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D7290B6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2646BE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A74E2CD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12DD55F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5F83F1" w14:textId="5B429760" w:rsidR="003C1A5B" w:rsidRPr="00C2443F" w:rsidRDefault="00BF6AA3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95573B8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E45120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D1EC50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2639B72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24F2AD8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22B96C9" w14:textId="77777777" w:rsidR="003C1A5B" w:rsidRPr="00C2443F" w:rsidRDefault="003C1A5B" w:rsidP="00BF6AA3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D44493B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3771957F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38BD4D4" w14:textId="77777777" w:rsidR="003C1A5B" w:rsidRPr="0062215B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  <w:r w:rsidRPr="0062215B"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  <w:t>Dusky Crag-Martin</w:t>
            </w:r>
          </w:p>
        </w:tc>
        <w:tc>
          <w:tcPr>
            <w:tcW w:w="3088" w:type="dxa"/>
            <w:vAlign w:val="center"/>
            <w:hideMark/>
          </w:tcPr>
          <w:p w14:paraId="4670925F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65" w:history="1">
              <w:r w:rsidR="003C1A5B" w:rsidRPr="0062215B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yellow"/>
                  <w:u w:val="single"/>
                </w:rPr>
                <w:t>Ptyonoprogne concolor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7AC19AE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06219E0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E879544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2764B51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F340E55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B16BDA6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2768349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7977CA1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952906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A537A76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8DCBF2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D5DCE7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0886987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C453131" w14:textId="24B620EF" w:rsidR="003C1A5B" w:rsidRPr="00C2443F" w:rsidRDefault="00BF6AA3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57CF3C7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5A0DE00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3CEA42AF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B80E768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Barn Swallow</w:t>
            </w:r>
          </w:p>
        </w:tc>
        <w:tc>
          <w:tcPr>
            <w:tcW w:w="3088" w:type="dxa"/>
            <w:vAlign w:val="center"/>
            <w:hideMark/>
          </w:tcPr>
          <w:p w14:paraId="3B3A3216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66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Hirundo rustica</w:t>
              </w:r>
            </w:hyperlink>
          </w:p>
        </w:tc>
        <w:tc>
          <w:tcPr>
            <w:tcW w:w="72" w:type="dxa"/>
            <w:vAlign w:val="center"/>
            <w:hideMark/>
          </w:tcPr>
          <w:p w14:paraId="42A03D66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8604FDE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1E4BB02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EE720E0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3E539D3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BE7FE4A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E131DEB" w14:textId="05C2331E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E6FB3B0" w14:textId="062FC67E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E4D2F52" w14:textId="71DE72E9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21D2219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B1F399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FDAF83F" w14:textId="7DEB5C1D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E723D30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FA22C08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B8027B1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E7F83A6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24EB02EB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CB7A880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Hill Swallow</w:t>
            </w:r>
          </w:p>
        </w:tc>
        <w:tc>
          <w:tcPr>
            <w:tcW w:w="3088" w:type="dxa"/>
            <w:vAlign w:val="center"/>
            <w:hideMark/>
          </w:tcPr>
          <w:p w14:paraId="0CC83043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67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Hirundo domicola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6F0342E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80ED19A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B8BFBC0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445E9DC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9299987" w14:textId="4939ADF6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BF3AC95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E30901F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815AD62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2A96451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77A377E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6AF9BDD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FB5BE0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B00A479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B298CA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89C4743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E66B2EC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03CCF89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6DBBC86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Red-rumped Swallow</w:t>
            </w:r>
          </w:p>
        </w:tc>
        <w:tc>
          <w:tcPr>
            <w:tcW w:w="3088" w:type="dxa"/>
            <w:vAlign w:val="center"/>
            <w:hideMark/>
          </w:tcPr>
          <w:p w14:paraId="16DC41A4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68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Cecropis daurica</w:t>
              </w:r>
            </w:hyperlink>
          </w:p>
        </w:tc>
        <w:tc>
          <w:tcPr>
            <w:tcW w:w="72" w:type="dxa"/>
            <w:vAlign w:val="center"/>
            <w:hideMark/>
          </w:tcPr>
          <w:p w14:paraId="1ACEE5B4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E4EFBEA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7230B77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67B8455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B90A23F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6AD1DE8" w14:textId="35FE8ED0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60" w:type="dxa"/>
          </w:tcPr>
          <w:p w14:paraId="1A613103" w14:textId="00D7AF62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DA210DD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6DC0C7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68991F9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B1C4B8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CD4705A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CE71EAA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9901DE0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8D6E41A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6F9AF76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DD5E09" w:rsidRPr="00C2443F" w14:paraId="5D3D12A4" w14:textId="77777777" w:rsidTr="00CF3BAC">
        <w:trPr>
          <w:tblCellSpacing w:w="15" w:type="dxa"/>
        </w:trPr>
        <w:tc>
          <w:tcPr>
            <w:tcW w:w="2647" w:type="dxa"/>
            <w:vAlign w:val="bottom"/>
          </w:tcPr>
          <w:p w14:paraId="1C454EEF" w14:textId="77777777" w:rsidR="00DD5E09" w:rsidRPr="00C2443F" w:rsidRDefault="00DD5E09" w:rsidP="00DD5E09">
            <w:pPr>
              <w:spacing w:before="100" w:beforeAutospacing="1" w:after="100" w:afterAutospacing="1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 xml:space="preserve">  English name </w:t>
            </w:r>
          </w:p>
        </w:tc>
        <w:tc>
          <w:tcPr>
            <w:tcW w:w="3190" w:type="dxa"/>
            <w:gridSpan w:val="2"/>
            <w:vAlign w:val="bottom"/>
          </w:tcPr>
          <w:p w14:paraId="29F1F0C8" w14:textId="77777777" w:rsidR="00DD5E09" w:rsidRPr="008A48A3" w:rsidRDefault="00DD5E09" w:rsidP="00DD5E09">
            <w:pPr>
              <w:spacing w:before="100" w:beforeAutospacing="1" w:after="100" w:afterAutospacing="1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 w:rsidRPr="008A48A3">
              <w:rPr>
                <w:rFonts w:ascii="Times" w:hAnsi="Times" w:cs="Times New Roman"/>
                <w:b/>
                <w:bCs/>
                <w:sz w:val="20"/>
                <w:szCs w:val="20"/>
              </w:rPr>
              <w:t xml:space="preserve">     Scientif</w:t>
            </w: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i</w:t>
            </w:r>
            <w:r w:rsidRPr="008A48A3">
              <w:rPr>
                <w:rFonts w:ascii="Times" w:hAnsi="Times" w:cs="Times New Roman"/>
                <w:b/>
                <w:bCs/>
                <w:sz w:val="20"/>
                <w:szCs w:val="20"/>
              </w:rPr>
              <w:t>c name</w:t>
            </w:r>
          </w:p>
        </w:tc>
        <w:tc>
          <w:tcPr>
            <w:tcW w:w="560" w:type="dxa"/>
          </w:tcPr>
          <w:p w14:paraId="41AEE6D9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21</w:t>
            </w:r>
          </w:p>
        </w:tc>
        <w:tc>
          <w:tcPr>
            <w:tcW w:w="560" w:type="dxa"/>
          </w:tcPr>
          <w:p w14:paraId="6DDAE387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22</w:t>
            </w:r>
          </w:p>
        </w:tc>
        <w:tc>
          <w:tcPr>
            <w:tcW w:w="560" w:type="dxa"/>
          </w:tcPr>
          <w:p w14:paraId="0157A3F0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23</w:t>
            </w:r>
          </w:p>
        </w:tc>
        <w:tc>
          <w:tcPr>
            <w:tcW w:w="561" w:type="dxa"/>
          </w:tcPr>
          <w:p w14:paraId="1A38E543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24</w:t>
            </w:r>
          </w:p>
        </w:tc>
        <w:tc>
          <w:tcPr>
            <w:tcW w:w="560" w:type="dxa"/>
          </w:tcPr>
          <w:p w14:paraId="13C0023A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25</w:t>
            </w:r>
          </w:p>
        </w:tc>
        <w:tc>
          <w:tcPr>
            <w:tcW w:w="560" w:type="dxa"/>
          </w:tcPr>
          <w:p w14:paraId="4822239B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26</w:t>
            </w:r>
          </w:p>
        </w:tc>
        <w:tc>
          <w:tcPr>
            <w:tcW w:w="561" w:type="dxa"/>
          </w:tcPr>
          <w:p w14:paraId="60BCB9CD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27</w:t>
            </w:r>
          </w:p>
        </w:tc>
        <w:tc>
          <w:tcPr>
            <w:tcW w:w="560" w:type="dxa"/>
          </w:tcPr>
          <w:p w14:paraId="4330D061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28</w:t>
            </w:r>
          </w:p>
        </w:tc>
        <w:tc>
          <w:tcPr>
            <w:tcW w:w="561" w:type="dxa"/>
          </w:tcPr>
          <w:p w14:paraId="42B6EA16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29</w:t>
            </w:r>
          </w:p>
        </w:tc>
        <w:tc>
          <w:tcPr>
            <w:tcW w:w="560" w:type="dxa"/>
          </w:tcPr>
          <w:p w14:paraId="7E3F2774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560" w:type="dxa"/>
          </w:tcPr>
          <w:p w14:paraId="57D988B2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1" w:type="dxa"/>
          </w:tcPr>
          <w:p w14:paraId="4F5E02BC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0" w:type="dxa"/>
          </w:tcPr>
          <w:p w14:paraId="649BB99D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561" w:type="dxa"/>
          </w:tcPr>
          <w:p w14:paraId="452CBBA3" w14:textId="77777777" w:rsidR="00DD5E09" w:rsidRPr="00C2443F" w:rsidRDefault="00DD5E09" w:rsidP="00DD5E09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422" w:type="dxa"/>
            <w:shd w:val="clear" w:color="auto" w:fill="auto"/>
          </w:tcPr>
          <w:p w14:paraId="602742DD" w14:textId="77777777" w:rsidR="00DD5E09" w:rsidRPr="00C2443F" w:rsidRDefault="00DD5E09" w:rsidP="00DD5E09">
            <w:r>
              <w:t xml:space="preserve"> </w:t>
            </w:r>
          </w:p>
        </w:tc>
      </w:tr>
      <w:tr w:rsidR="003C1A5B" w:rsidRPr="00C2443F" w14:paraId="56C94E43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9689D14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Sri Lanka Swallow</w:t>
            </w:r>
          </w:p>
        </w:tc>
        <w:tc>
          <w:tcPr>
            <w:tcW w:w="3088" w:type="dxa"/>
            <w:vAlign w:val="center"/>
            <w:hideMark/>
          </w:tcPr>
          <w:p w14:paraId="6D5EF043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69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Cecropis hyperythra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E343F09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563307B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47D466" w14:textId="01B99E7A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3AC0E3E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AAB3B69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61311A5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498D35D" w14:textId="49016ACA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5F16A41" w14:textId="566A9143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98626C9" w14:textId="5153ABED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A8AF1CB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6ACD7E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5A1EF6" w14:textId="11F79537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F628215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1253ABD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C4B6011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2B14C4F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3337372D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834D6A5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Gray-headed Canary-Flycatcher</w:t>
            </w:r>
          </w:p>
        </w:tc>
        <w:tc>
          <w:tcPr>
            <w:tcW w:w="3088" w:type="dxa"/>
            <w:vAlign w:val="center"/>
            <w:hideMark/>
          </w:tcPr>
          <w:p w14:paraId="4E1B6496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70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Culicicapa ceylonensis</w:t>
              </w:r>
            </w:hyperlink>
          </w:p>
        </w:tc>
        <w:tc>
          <w:tcPr>
            <w:tcW w:w="72" w:type="dxa"/>
            <w:vAlign w:val="center"/>
            <w:hideMark/>
          </w:tcPr>
          <w:p w14:paraId="0BEEB6DF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FEA3D76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844B767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3CB499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6E924AE" w14:textId="62242AF5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930EB8D" w14:textId="2090D9E3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4C92683" w14:textId="7003ADFB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3D74276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1D7EAA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A90F269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5B077E4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F4462F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F35698B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1EC5A0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A905395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DE34769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26853541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60BF185" w14:textId="77777777" w:rsidR="003C1A5B" w:rsidRPr="0062215B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  <w:r w:rsidRPr="0062215B"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  <w:t>Cinereous Tit</w:t>
            </w:r>
          </w:p>
        </w:tc>
        <w:tc>
          <w:tcPr>
            <w:tcW w:w="3088" w:type="dxa"/>
            <w:vAlign w:val="center"/>
            <w:hideMark/>
          </w:tcPr>
          <w:p w14:paraId="533D5202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71" w:history="1">
              <w:r w:rsidR="003C1A5B" w:rsidRPr="0062215B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yellow"/>
                  <w:u w:val="single"/>
                </w:rPr>
                <w:t>Parus cinereus</w:t>
              </w:r>
            </w:hyperlink>
          </w:p>
        </w:tc>
        <w:tc>
          <w:tcPr>
            <w:tcW w:w="72" w:type="dxa"/>
            <w:vAlign w:val="center"/>
            <w:hideMark/>
          </w:tcPr>
          <w:p w14:paraId="727FF6A2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22591E0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659FCF0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54976BB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E5C9ADC" w14:textId="6469FE22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1ADA2DF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4DFA49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387A1FA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55DDD65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D0342E9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12AA89B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93127C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138E029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DFC58D1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4E80E30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5750D1E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3C1A5B" w:rsidRPr="00C2443F" w14:paraId="7B606A7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0FDBA60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Velvet-fronted Nuthatch</w:t>
            </w:r>
          </w:p>
        </w:tc>
        <w:tc>
          <w:tcPr>
            <w:tcW w:w="3088" w:type="dxa"/>
            <w:vAlign w:val="center"/>
            <w:hideMark/>
          </w:tcPr>
          <w:p w14:paraId="00E3F1EF" w14:textId="77777777" w:rsidR="003C1A5B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72" w:history="1">
              <w:r w:rsidR="003C1A5B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Sitta frontalis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3C5175F" w14:textId="77777777" w:rsidR="003C1A5B" w:rsidRPr="00C2443F" w:rsidRDefault="003C1A5B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B1E5E2B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70F87F0" w14:textId="51475723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9DEE6D2" w14:textId="38E6AC10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749B797" w14:textId="0463AD32" w:rsidR="003C1A5B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215099F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C1F1CF0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0A5E68C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8A6E03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4AB4B2C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A6FA7E8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8894FB7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6C3F08F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5F03F98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CC4730D" w14:textId="77777777" w:rsidR="003C1A5B" w:rsidRPr="00C2443F" w:rsidRDefault="003C1A5B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77E827A" w14:textId="77777777" w:rsidR="003C1A5B" w:rsidRPr="0017782E" w:rsidRDefault="003C1A5B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214011A4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B5E7B10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Black-capped Bulbul</w:t>
            </w:r>
          </w:p>
        </w:tc>
        <w:tc>
          <w:tcPr>
            <w:tcW w:w="3088" w:type="dxa"/>
            <w:vAlign w:val="center"/>
            <w:hideMark/>
          </w:tcPr>
          <w:p w14:paraId="72A41C95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73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Pycnonotus melanicterus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1CE96A9B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1AB7421" w14:textId="62E10D4D" w:rsidR="001958AC" w:rsidRPr="00C2443F" w:rsidRDefault="0017782E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992FC30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E1B459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BD09E49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553C32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F336A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284CBD6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B8C8D82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A1D99FC" w14:textId="3DA45458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CA91649" w14:textId="64448052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DC8E221" w14:textId="32FBA72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E9816AF" w14:textId="7C919998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BAAF371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84A14E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D1106D6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4A4DB4E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1F18883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Red-vented Bulbul</w:t>
            </w:r>
          </w:p>
        </w:tc>
        <w:tc>
          <w:tcPr>
            <w:tcW w:w="3088" w:type="dxa"/>
            <w:vAlign w:val="center"/>
            <w:hideMark/>
          </w:tcPr>
          <w:p w14:paraId="1A0ECB74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74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Pycnonotus cafer</w:t>
              </w:r>
            </w:hyperlink>
          </w:p>
        </w:tc>
        <w:tc>
          <w:tcPr>
            <w:tcW w:w="72" w:type="dxa"/>
            <w:vAlign w:val="center"/>
            <w:hideMark/>
          </w:tcPr>
          <w:p w14:paraId="449FEE04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7AF73B" w14:textId="58D6E6BA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66B5BDC" w14:textId="475E54D2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FB0076D" w14:textId="08E8E1AC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F19A7DA" w14:textId="69262DBE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6494C6F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5060A15" w14:textId="78B5BCF1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3BD6D3E" w14:textId="6F1E7178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514C46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8BF9E4D" w14:textId="7DF3F59C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A28C59D" w14:textId="13226CF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9320979" w14:textId="2ABB0CFC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FA2674F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462214F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3A4A4D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E54E7CE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55D0A36E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22217DA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Yellow-eared Bulbul</w:t>
            </w:r>
          </w:p>
        </w:tc>
        <w:tc>
          <w:tcPr>
            <w:tcW w:w="3088" w:type="dxa"/>
            <w:vAlign w:val="center"/>
            <w:hideMark/>
          </w:tcPr>
          <w:p w14:paraId="10F9CB6F" w14:textId="77777777" w:rsidR="001958AC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175" w:history="1">
              <w:r w:rsidR="001958AC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Pycnonotus penicillatus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9FE0E81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27F5903" w14:textId="77777777" w:rsidR="001958AC" w:rsidRPr="000973D4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A867C03" w14:textId="77777777" w:rsidR="001958AC" w:rsidRPr="000973D4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44507A93" w14:textId="7B484314" w:rsidR="001958AC" w:rsidRPr="000973D4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5E7B3111" w14:textId="1E425426" w:rsidR="001958AC" w:rsidRPr="000973D4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371646F2" w14:textId="02D2D9F9" w:rsidR="001958AC" w:rsidRPr="000973D4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6CAC8FB9" w14:textId="77777777" w:rsidR="001958AC" w:rsidRPr="000973D4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331295EF" w14:textId="3FB0F5CF" w:rsidR="001958AC" w:rsidRPr="000973D4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 xml:space="preserve"> </w:t>
            </w:r>
          </w:p>
        </w:tc>
        <w:tc>
          <w:tcPr>
            <w:tcW w:w="560" w:type="dxa"/>
          </w:tcPr>
          <w:p w14:paraId="6B0EB0B0" w14:textId="77777777" w:rsidR="001958AC" w:rsidRPr="000973D4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2D9D38FD" w14:textId="6E00DBC7" w:rsidR="001958AC" w:rsidRPr="000973D4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03A00EDE" w14:textId="77777777" w:rsidR="001958AC" w:rsidRPr="000973D4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2E66FCAB" w14:textId="77777777" w:rsidR="001958AC" w:rsidRPr="000973D4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3FF7F16E" w14:textId="77777777" w:rsidR="001958AC" w:rsidRPr="000973D4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25F5E37A" w14:textId="77777777" w:rsidR="001958AC" w:rsidRPr="000973D4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652482FB" w14:textId="77777777" w:rsidR="001958AC" w:rsidRPr="000973D4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44C1B1D9" w14:textId="77777777" w:rsidR="001958AC" w:rsidRPr="000973D4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1958AC" w:rsidRPr="00C2443F" w14:paraId="1C1D7DC4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01A8562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White-browed Bulbul</w:t>
            </w:r>
          </w:p>
        </w:tc>
        <w:tc>
          <w:tcPr>
            <w:tcW w:w="3088" w:type="dxa"/>
            <w:vAlign w:val="center"/>
            <w:hideMark/>
          </w:tcPr>
          <w:p w14:paraId="547BD2F2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76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Pycnonotus luteolus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D587FA8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261F8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C94738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620FB0D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A4C08F9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2011DFD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E82B1A" w14:textId="31FC5596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8CA8D7F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DA2EDB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E86889B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A337734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370D803" w14:textId="386C2273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B1BC7ED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3D1AAF5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D986D5E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BA88C5C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4675C55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26E8199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Yellow-browed Bulbul</w:t>
            </w:r>
          </w:p>
        </w:tc>
        <w:tc>
          <w:tcPr>
            <w:tcW w:w="3088" w:type="dxa"/>
            <w:vAlign w:val="center"/>
            <w:hideMark/>
          </w:tcPr>
          <w:p w14:paraId="546EA9AA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77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Iole indica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346FCBDB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EC5604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8ACBFE7" w14:textId="27727025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64AE2B3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1E7C871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401619A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40A46E1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94E225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886681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CD14937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3F2A177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E292E04" w14:textId="6C44F12A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CD73CDA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846322A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7FF4D3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84266FD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2744901E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BA6D1A1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Green Warbler</w:t>
            </w:r>
          </w:p>
        </w:tc>
        <w:tc>
          <w:tcPr>
            <w:tcW w:w="3088" w:type="dxa"/>
            <w:vAlign w:val="center"/>
            <w:hideMark/>
          </w:tcPr>
          <w:p w14:paraId="39C4D858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78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Phylloscopus nitidus</w:t>
              </w:r>
            </w:hyperlink>
          </w:p>
        </w:tc>
        <w:tc>
          <w:tcPr>
            <w:tcW w:w="72" w:type="dxa"/>
            <w:vAlign w:val="center"/>
            <w:hideMark/>
          </w:tcPr>
          <w:p w14:paraId="4FAC6D0D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E077B2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25CB7B0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9FFB47A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1BB887B" w14:textId="2BE4BB2A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26FC08F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43AFAC0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5B2788E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AC7D380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F09AF57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1986E46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CB732E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B0EA060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B2B55AC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8827650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00191D7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3F648681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C598C6B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Greenish Warbler</w:t>
            </w:r>
          </w:p>
        </w:tc>
        <w:tc>
          <w:tcPr>
            <w:tcW w:w="3088" w:type="dxa"/>
            <w:vAlign w:val="center"/>
            <w:hideMark/>
          </w:tcPr>
          <w:p w14:paraId="626C9D37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79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Phylloscopus trochiloides</w:t>
              </w:r>
            </w:hyperlink>
          </w:p>
        </w:tc>
        <w:tc>
          <w:tcPr>
            <w:tcW w:w="72" w:type="dxa"/>
            <w:vAlign w:val="center"/>
            <w:hideMark/>
          </w:tcPr>
          <w:p w14:paraId="7BD83798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0D9C2A6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D0D1AAB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AC4ED15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FC82C1A" w14:textId="00ED0B1C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D50A375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9B9A50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17BF4F5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B714B9E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46EECD3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E804161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590146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692CEDE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16FEFB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2409EF9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41FB4B6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2086671D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E88DB48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Large-billed Leaf Warbler</w:t>
            </w:r>
          </w:p>
        </w:tc>
        <w:tc>
          <w:tcPr>
            <w:tcW w:w="3088" w:type="dxa"/>
            <w:vAlign w:val="center"/>
            <w:hideMark/>
          </w:tcPr>
          <w:p w14:paraId="33511985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80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Phylloscopus magnirostris</w:t>
              </w:r>
            </w:hyperlink>
          </w:p>
        </w:tc>
        <w:tc>
          <w:tcPr>
            <w:tcW w:w="72" w:type="dxa"/>
            <w:vAlign w:val="center"/>
            <w:hideMark/>
          </w:tcPr>
          <w:p w14:paraId="494CDE47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F83744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16CEDA3" w14:textId="20CFE446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AE5806D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17C92E4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31BFEA1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04637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768CB8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A55118D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C8F0C7C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6DEEF14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18699D4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3C7F90A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9A9AFC1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DC84A2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7D1A3D1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06DFFC21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6422321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Blyth's Reed Warbler</w:t>
            </w:r>
          </w:p>
        </w:tc>
        <w:tc>
          <w:tcPr>
            <w:tcW w:w="3088" w:type="dxa"/>
            <w:vAlign w:val="center"/>
            <w:hideMark/>
          </w:tcPr>
          <w:p w14:paraId="624AA272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81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Acrocephalus dumetorum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446DA2F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D2D3710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AA60934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EBBBFB1" w14:textId="12EC0DF1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3B5E529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25131C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D5B025E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776D140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465CE5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A666C1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64DC9AE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13F06CF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9F4EA93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3D7C5CC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7CBE605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4442F86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60F0082E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9D8264C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Clamorous Reed Warbler</w:t>
            </w:r>
          </w:p>
        </w:tc>
        <w:tc>
          <w:tcPr>
            <w:tcW w:w="3088" w:type="dxa"/>
            <w:vAlign w:val="center"/>
            <w:hideMark/>
          </w:tcPr>
          <w:p w14:paraId="5442272C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82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Acrocephalus stentoreus</w:t>
              </w:r>
            </w:hyperlink>
          </w:p>
        </w:tc>
        <w:tc>
          <w:tcPr>
            <w:tcW w:w="72" w:type="dxa"/>
            <w:vAlign w:val="center"/>
            <w:hideMark/>
          </w:tcPr>
          <w:p w14:paraId="08E59C9A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BB57CB6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C7E37DF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1323344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DE57597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6DD236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CA4346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27B5BA3" w14:textId="04DF9DA9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1775E9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B74DA04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CDC9B6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4290FE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2C11A31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516B34E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2E96138" w14:textId="77777777" w:rsidR="001958AC" w:rsidRPr="00C2443F" w:rsidRDefault="001958AC" w:rsidP="001958AC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E438FC9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38E13916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CE52A4C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Sri Lanka Bush Warbler</w:t>
            </w:r>
          </w:p>
        </w:tc>
        <w:tc>
          <w:tcPr>
            <w:tcW w:w="3088" w:type="dxa"/>
            <w:vAlign w:val="center"/>
            <w:hideMark/>
          </w:tcPr>
          <w:p w14:paraId="0E949508" w14:textId="77777777" w:rsidR="001958AC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183" w:history="1">
              <w:r w:rsidR="001958AC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Elaphrornis palliseri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5260B33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4F88A5AD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4848CB51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2BACCABA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EEA156B" w14:textId="0A3F7ADE" w:rsidR="001958AC" w:rsidRPr="000973D4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1544672A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C36800F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51DBBC6E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5D8A0E6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2A188B3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A05F94B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323989EA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646C9D6A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35DFC952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653B1226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263420F6" w14:textId="77777777" w:rsidR="001958AC" w:rsidRPr="000973D4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1958AC" w:rsidRPr="00C2443F" w14:paraId="5201681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96EA22F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Zitting Cisticola</w:t>
            </w:r>
          </w:p>
        </w:tc>
        <w:tc>
          <w:tcPr>
            <w:tcW w:w="3088" w:type="dxa"/>
            <w:vAlign w:val="center"/>
            <w:hideMark/>
          </w:tcPr>
          <w:p w14:paraId="745093AD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84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Cisticola juncidis</w:t>
              </w:r>
            </w:hyperlink>
          </w:p>
        </w:tc>
        <w:tc>
          <w:tcPr>
            <w:tcW w:w="72" w:type="dxa"/>
            <w:vAlign w:val="center"/>
            <w:hideMark/>
          </w:tcPr>
          <w:p w14:paraId="523E534D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C0E89C3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C7E10C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3114FB7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A2C0ED3" w14:textId="40593A17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7418B58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88B8EE0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CF51464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11C4B8B" w14:textId="3A165AF9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58B0038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0942D54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F9B9FD9" w14:textId="06ACDB67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0500161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851ACE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062B20C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5553C92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1739576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B02CC91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Common Tailorbird</w:t>
            </w:r>
          </w:p>
        </w:tc>
        <w:tc>
          <w:tcPr>
            <w:tcW w:w="3088" w:type="dxa"/>
            <w:vAlign w:val="center"/>
            <w:hideMark/>
          </w:tcPr>
          <w:p w14:paraId="556E8F78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85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Orthotomus sutorius</w:t>
              </w:r>
            </w:hyperlink>
          </w:p>
        </w:tc>
        <w:tc>
          <w:tcPr>
            <w:tcW w:w="72" w:type="dxa"/>
            <w:vAlign w:val="center"/>
            <w:hideMark/>
          </w:tcPr>
          <w:p w14:paraId="0D82E2A9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13E2EBB" w14:textId="3069A2D6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993A4C1" w14:textId="5F98A9DB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02484D0" w14:textId="7EB926A6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407ED6B" w14:textId="200CA452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F2BCAC8" w14:textId="20089490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E0F3B3E" w14:textId="043829B0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960722B" w14:textId="79A40273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408C1C1" w14:textId="41C3E0D7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61" w:type="dxa"/>
          </w:tcPr>
          <w:p w14:paraId="5EFDAC67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CBDA7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B88C20C" w14:textId="0C29CC9B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88936C1" w14:textId="6740C7CB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60" w:type="dxa"/>
          </w:tcPr>
          <w:p w14:paraId="33064F4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41BFD02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0C601A2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0E5108E9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054B94B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Gray-breasted Prinia</w:t>
            </w:r>
          </w:p>
        </w:tc>
        <w:tc>
          <w:tcPr>
            <w:tcW w:w="3088" w:type="dxa"/>
            <w:vAlign w:val="center"/>
            <w:hideMark/>
          </w:tcPr>
          <w:p w14:paraId="4D551696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86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Prinia hodgsonii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4505601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00409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BB1E6D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A8B0433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22D191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728EEF5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864183B" w14:textId="3B3DB7FF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3024024" w14:textId="49C89823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8635B1B" w14:textId="2F816323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6AACCDC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18211A4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5EBA98E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CD4726C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3657CC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8D320A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6985DBE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624CF1D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5CF7FAD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Jungle Prinia</w:t>
            </w:r>
          </w:p>
        </w:tc>
        <w:tc>
          <w:tcPr>
            <w:tcW w:w="3088" w:type="dxa"/>
            <w:vAlign w:val="center"/>
            <w:hideMark/>
          </w:tcPr>
          <w:p w14:paraId="1461F00F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87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Prinia sylvatica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C432B9F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7ED20C5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0EED4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AB169BF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332C3FE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D95A790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14A134F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1D388EE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B38D406" w14:textId="11C50930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E2AC18D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5000C3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D39F7B4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3E09D71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B04C4DB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100C000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4D2B3EA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10F352A6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CE6E381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Ashy Prinia</w:t>
            </w:r>
          </w:p>
        </w:tc>
        <w:tc>
          <w:tcPr>
            <w:tcW w:w="3088" w:type="dxa"/>
            <w:vAlign w:val="center"/>
            <w:hideMark/>
          </w:tcPr>
          <w:p w14:paraId="00B2A542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88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Prinia socialis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07A7CD6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6140FDC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AB1425D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D4BC2A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E77447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08AE4ED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B7CFB1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4B97487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9B835E2" w14:textId="4EFE3740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AF80CF2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91584B1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905FE8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2BC0673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5021F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7343022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8279106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4C520EA9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1B65802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Plain Prinia</w:t>
            </w:r>
          </w:p>
        </w:tc>
        <w:tc>
          <w:tcPr>
            <w:tcW w:w="3088" w:type="dxa"/>
            <w:vAlign w:val="center"/>
            <w:hideMark/>
          </w:tcPr>
          <w:p w14:paraId="2B5B3D4A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89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Prinia inornata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64AFD52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5E530E4" w14:textId="099A70AA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4918F92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3D875D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67EE4E1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D1F93BB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7360D9" w14:textId="04E0D824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8573EAC" w14:textId="40D0A143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60C1E28" w14:textId="1EC76C6C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9EDBDEC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09BD4F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545AD1F" w14:textId="63971FFB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2D0F4A3E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9FE70B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76F6585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7964E99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5CB0E7B1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B055DF7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Yellow-eyed Babbler</w:t>
            </w:r>
          </w:p>
        </w:tc>
        <w:tc>
          <w:tcPr>
            <w:tcW w:w="3088" w:type="dxa"/>
            <w:vAlign w:val="center"/>
            <w:hideMark/>
          </w:tcPr>
          <w:p w14:paraId="57F28F1E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90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Chrysomma sinense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F694931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29A7B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147CFD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0BB76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F879474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F56FC28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7147873" w14:textId="37B2DB97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75DBF8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2895929" w14:textId="639F0FE9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A2E5FCD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01DF027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792AFE2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1722EEB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7ECFF5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FFCCD49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05C36D9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009E60A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4DAD856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Sri Lanka White-eye</w:t>
            </w:r>
          </w:p>
        </w:tc>
        <w:tc>
          <w:tcPr>
            <w:tcW w:w="3088" w:type="dxa"/>
            <w:vAlign w:val="center"/>
            <w:hideMark/>
          </w:tcPr>
          <w:p w14:paraId="0AAA6411" w14:textId="77777777" w:rsidR="001958AC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191" w:history="1">
              <w:r w:rsidR="001958AC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Zosterops ceylonensis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5CD875D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8CED48C" w14:textId="6832589A" w:rsidR="001958AC" w:rsidRPr="000973D4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31BCEFED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384D34AF" w14:textId="6E7DE88E" w:rsidR="001958AC" w:rsidRPr="000973D4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04EAF266" w14:textId="6F4F7CE7" w:rsidR="001958AC" w:rsidRPr="000973D4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4461D7D8" w14:textId="5777AAB8" w:rsidR="001958AC" w:rsidRPr="000973D4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78A25A6C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0773E317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3DB9498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9E03747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49B57124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0C23D75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46BC8101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48ADD27D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4F70D80E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371D7857" w14:textId="77777777" w:rsidR="001958AC" w:rsidRPr="000973D4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1958AC" w:rsidRPr="00C2443F" w14:paraId="24F320E7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6ED8462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Oriental White-eye</w:t>
            </w:r>
          </w:p>
        </w:tc>
        <w:tc>
          <w:tcPr>
            <w:tcW w:w="3088" w:type="dxa"/>
            <w:vAlign w:val="center"/>
            <w:hideMark/>
          </w:tcPr>
          <w:p w14:paraId="70FC8E86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92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Zosterops palpebrosus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3F497B4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6C92F4" w14:textId="24DD37FA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54E8E2E" w14:textId="55B93135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1B15826" w14:textId="3CA1B1B8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B8F70B0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8E2E355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3381417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9677285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A1530D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7FBE16F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5040C47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757FF65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5EDAC58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F97FF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3AEF1F5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9852BEF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5A854C76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DCD3794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Tawny-bellied Babbler</w:t>
            </w:r>
          </w:p>
        </w:tc>
        <w:tc>
          <w:tcPr>
            <w:tcW w:w="3088" w:type="dxa"/>
            <w:vAlign w:val="center"/>
            <w:hideMark/>
          </w:tcPr>
          <w:p w14:paraId="34D9E41C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93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Dumetia hyperythra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610DA9E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F9FAE12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BE5DE1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866523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AE2B373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60B2469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809DB2" w14:textId="222BB62A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52E8F6E" w14:textId="01F82654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64139A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F4E0C44" w14:textId="27E3196B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03980E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91386B8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D242879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F316573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50DCF2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DD11E53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02F14D1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6D343E0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Dark-fronted Babbler</w:t>
            </w:r>
          </w:p>
        </w:tc>
        <w:tc>
          <w:tcPr>
            <w:tcW w:w="3088" w:type="dxa"/>
            <w:vAlign w:val="center"/>
            <w:hideMark/>
          </w:tcPr>
          <w:p w14:paraId="31DFCFA1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94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Rhopocichla atriceps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22D1280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2BAF7C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F812F9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BFC95A7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405EE2C" w14:textId="4E52DA7D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28F0B44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AFFE27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EB5FED3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6FDCAA1" w14:textId="78D18FB5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153647F" w14:textId="5B94DC3A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7432618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61924E9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DA9CF58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6842E7F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7F89B92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7751D4A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177FE8D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E264CF4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Sri Lanka Scimitar-Babbler</w:t>
            </w:r>
          </w:p>
        </w:tc>
        <w:tc>
          <w:tcPr>
            <w:tcW w:w="3088" w:type="dxa"/>
            <w:vAlign w:val="center"/>
            <w:hideMark/>
          </w:tcPr>
          <w:p w14:paraId="1E632D4C" w14:textId="77777777" w:rsidR="001958AC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195" w:history="1">
              <w:r w:rsidR="001958AC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Pomatorhinus melanurus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DCD825E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300F2E1C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168B978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39A00D81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4C32F0B1" w14:textId="08E42924" w:rsidR="001958AC" w:rsidRPr="000973D4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5948A68B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32A0015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0D51FA73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D01D8EF" w14:textId="1A830F83" w:rsidR="001958AC" w:rsidRPr="000973D4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6AEC036A" w14:textId="30F6D8B3" w:rsidR="001958AC" w:rsidRPr="000973D4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7B4BFB5B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2CF6CA05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2B0F451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29997A61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7FF8A27E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007EB204" w14:textId="77777777" w:rsidR="001958AC" w:rsidRPr="000973D4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1958AC" w:rsidRPr="00C2443F" w14:paraId="4DB52D2B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41EC63D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Brown-capped Babbler</w:t>
            </w:r>
          </w:p>
        </w:tc>
        <w:tc>
          <w:tcPr>
            <w:tcW w:w="3088" w:type="dxa"/>
            <w:vAlign w:val="center"/>
            <w:hideMark/>
          </w:tcPr>
          <w:p w14:paraId="7BA7D9CA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96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Pellorneum fuscocapillus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15B0D18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125584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367964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7FCD5CB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9A2A8D5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033D64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FB07F5E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113129E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3BDF49E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95E143C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93B1C89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BC28C56" w14:textId="340B02F3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18E8D8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4D8E038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F1E8C32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1F561C9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209D46E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072ECA9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Orange-billed Babbler</w:t>
            </w:r>
          </w:p>
        </w:tc>
        <w:tc>
          <w:tcPr>
            <w:tcW w:w="3088" w:type="dxa"/>
            <w:vAlign w:val="center"/>
            <w:hideMark/>
          </w:tcPr>
          <w:p w14:paraId="13EDF453" w14:textId="77777777" w:rsidR="001958AC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197" w:history="1">
              <w:r w:rsidR="001958AC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Turdoides rufescens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AC2E155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14B30CE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C9C07C9" w14:textId="257CF8F3" w:rsidR="001958AC" w:rsidRPr="000973D4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58E35F4B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25CB9FB5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FBAA5F8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67DCBF3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2305ED3D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356B0D56" w14:textId="46673F7E" w:rsidR="001958AC" w:rsidRPr="000973D4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66EB5D5A" w14:textId="01FBADFA" w:rsidR="001958AC" w:rsidRPr="000973D4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6E693FFA" w14:textId="2F4E0432" w:rsidR="001958AC" w:rsidRPr="000973D4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56C84471" w14:textId="5F03CABB" w:rsidR="001958AC" w:rsidRPr="000973D4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5BF68F2C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CDF68F2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41C9DD36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78383D86" w14:textId="77777777" w:rsidR="001958AC" w:rsidRPr="000973D4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1958AC" w:rsidRPr="00C2443F" w14:paraId="2CA3DB94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CB4C954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Yellow-billed Babbler</w:t>
            </w:r>
          </w:p>
        </w:tc>
        <w:tc>
          <w:tcPr>
            <w:tcW w:w="3088" w:type="dxa"/>
            <w:vAlign w:val="center"/>
            <w:hideMark/>
          </w:tcPr>
          <w:p w14:paraId="4E9C8012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198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Turdoides affinis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4EA033C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08B06B1" w14:textId="2F854D3D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08C6B5F" w14:textId="27F0E6D1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60008C2" w14:textId="5FD3A89B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A5CD969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0D704E" w14:textId="55F8237D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99A2E0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AE4F6F8" w14:textId="2B7662CE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CE370EB" w14:textId="77B93DFE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C6FC5A1" w14:textId="188C2C37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6FD9EA8" w14:textId="54890608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ABC85D1" w14:textId="7A807B54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 </w:t>
            </w:r>
          </w:p>
        </w:tc>
        <w:tc>
          <w:tcPr>
            <w:tcW w:w="561" w:type="dxa"/>
          </w:tcPr>
          <w:p w14:paraId="2D66AD9F" w14:textId="1ADC2F40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 </w:t>
            </w:r>
          </w:p>
        </w:tc>
        <w:tc>
          <w:tcPr>
            <w:tcW w:w="560" w:type="dxa"/>
          </w:tcPr>
          <w:p w14:paraId="571F68A1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AFDC758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4D57986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4C23A1E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52B84B3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Ashy-headed Laughingthrush</w:t>
            </w:r>
          </w:p>
        </w:tc>
        <w:tc>
          <w:tcPr>
            <w:tcW w:w="3088" w:type="dxa"/>
            <w:vAlign w:val="center"/>
            <w:hideMark/>
          </w:tcPr>
          <w:p w14:paraId="118E88E4" w14:textId="77777777" w:rsidR="001958AC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199" w:history="1">
              <w:r w:rsidR="001958AC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Garrulax cinereifrons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4265FB5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F32642A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B398F0C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A31BFDC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19A488C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6DDCC5E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5F6241D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2ED450F1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2231F050" w14:textId="2E0851C8" w:rsidR="001958AC" w:rsidRPr="000973D4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1" w:type="dxa"/>
          </w:tcPr>
          <w:p w14:paraId="70DD00D4" w14:textId="2CC0854C" w:rsidR="001958AC" w:rsidRPr="000973D4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6975C810" w14:textId="5FB1380F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689022D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3125558F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050274B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E0021A5" w14:textId="77777777" w:rsidR="001958AC" w:rsidRPr="000973D4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06176FAB" w14:textId="77777777" w:rsidR="001958AC" w:rsidRPr="000973D4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1958AC" w:rsidRPr="00C2443F" w14:paraId="47EC6FD9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FE3ACB1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Asian Brown Flycatcher</w:t>
            </w:r>
          </w:p>
        </w:tc>
        <w:tc>
          <w:tcPr>
            <w:tcW w:w="3088" w:type="dxa"/>
            <w:vAlign w:val="center"/>
            <w:hideMark/>
          </w:tcPr>
          <w:p w14:paraId="4C64BF97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00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Muscicapa dauurica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016F406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B9C60CD" w14:textId="70C67306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93A4B0C" w14:textId="083792C9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C5DFC81" w14:textId="5C85401D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,x</w:t>
            </w:r>
          </w:p>
        </w:tc>
        <w:tc>
          <w:tcPr>
            <w:tcW w:w="561" w:type="dxa"/>
          </w:tcPr>
          <w:p w14:paraId="2CAC9EFB" w14:textId="7EF99330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55BCCE9" w14:textId="4790A5E7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DD0FCA8" w14:textId="2B3010D7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61" w:type="dxa"/>
          </w:tcPr>
          <w:p w14:paraId="3579962B" w14:textId="7A2FCAB1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60" w:type="dxa"/>
          </w:tcPr>
          <w:p w14:paraId="1482C0FF" w14:textId="167FD0E7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x </w:t>
            </w:r>
          </w:p>
        </w:tc>
        <w:tc>
          <w:tcPr>
            <w:tcW w:w="561" w:type="dxa"/>
          </w:tcPr>
          <w:p w14:paraId="7732B426" w14:textId="360405C8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60" w:type="dxa"/>
          </w:tcPr>
          <w:p w14:paraId="6F361AE0" w14:textId="3B840B9A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9B1F3FF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AEA316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7676B0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CB42D35" w14:textId="34461FFC" w:rsidR="001958AC" w:rsidRPr="00C2443F" w:rsidRDefault="00AF2C88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422" w:type="dxa"/>
            <w:vAlign w:val="center"/>
          </w:tcPr>
          <w:p w14:paraId="673719FA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7D7EFFDC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48BC47A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Brown-breasted Flycatcher</w:t>
            </w:r>
          </w:p>
        </w:tc>
        <w:tc>
          <w:tcPr>
            <w:tcW w:w="3088" w:type="dxa"/>
            <w:vAlign w:val="center"/>
            <w:hideMark/>
          </w:tcPr>
          <w:p w14:paraId="10FD64B3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01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Muscicapa muttui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40CDB7A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C4CB6D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0FB9BE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555AC2" w14:textId="38644836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98788CF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F98603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3AFF0EC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FBA90DC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3541CF6" w14:textId="7A33134F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CE80FC9" w14:textId="1478B9C9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DB28D20" w14:textId="767BFFB3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5DCEF3F" w14:textId="0E0D7243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7D33002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BE59AC3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26F031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7D6FB9A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0042AF" w:rsidRPr="00C2443F" w14:paraId="1758160F" w14:textId="77777777" w:rsidTr="00CF3BAC">
        <w:trPr>
          <w:tblCellSpacing w:w="15" w:type="dxa"/>
        </w:trPr>
        <w:tc>
          <w:tcPr>
            <w:tcW w:w="2647" w:type="dxa"/>
            <w:shd w:val="clear" w:color="auto" w:fill="auto"/>
            <w:vAlign w:val="bottom"/>
          </w:tcPr>
          <w:p w14:paraId="62E32C08" w14:textId="77777777" w:rsidR="000042AF" w:rsidRPr="00C2443F" w:rsidRDefault="000042AF" w:rsidP="000042AF">
            <w:pPr>
              <w:spacing w:before="100" w:beforeAutospacing="1" w:after="100" w:afterAutospacing="1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 xml:space="preserve">  English name </w:t>
            </w:r>
          </w:p>
        </w:tc>
        <w:tc>
          <w:tcPr>
            <w:tcW w:w="3190" w:type="dxa"/>
            <w:gridSpan w:val="2"/>
            <w:shd w:val="clear" w:color="auto" w:fill="auto"/>
            <w:vAlign w:val="bottom"/>
          </w:tcPr>
          <w:p w14:paraId="401D27B1" w14:textId="77777777" w:rsidR="000042AF" w:rsidRPr="008A48A3" w:rsidRDefault="000042AF" w:rsidP="000042AF">
            <w:pPr>
              <w:spacing w:before="100" w:beforeAutospacing="1" w:after="100" w:afterAutospacing="1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 w:rsidRPr="008A48A3">
              <w:rPr>
                <w:rFonts w:ascii="Times" w:hAnsi="Times" w:cs="Times New Roman"/>
                <w:b/>
                <w:bCs/>
                <w:sz w:val="20"/>
                <w:szCs w:val="20"/>
              </w:rPr>
              <w:t xml:space="preserve">     Scientif</w:t>
            </w: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i</w:t>
            </w:r>
            <w:r w:rsidRPr="008A48A3">
              <w:rPr>
                <w:rFonts w:ascii="Times" w:hAnsi="Times" w:cs="Times New Roman"/>
                <w:b/>
                <w:bCs/>
                <w:sz w:val="20"/>
                <w:szCs w:val="20"/>
              </w:rPr>
              <w:t>c name</w:t>
            </w:r>
          </w:p>
        </w:tc>
        <w:tc>
          <w:tcPr>
            <w:tcW w:w="560" w:type="dxa"/>
            <w:shd w:val="clear" w:color="auto" w:fill="auto"/>
          </w:tcPr>
          <w:p w14:paraId="398883A6" w14:textId="77777777" w:rsidR="000042AF" w:rsidRPr="00C2443F" w:rsidRDefault="000042AF" w:rsidP="000042AF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21</w:t>
            </w:r>
          </w:p>
        </w:tc>
        <w:tc>
          <w:tcPr>
            <w:tcW w:w="560" w:type="dxa"/>
            <w:shd w:val="clear" w:color="auto" w:fill="auto"/>
          </w:tcPr>
          <w:p w14:paraId="452F42AF" w14:textId="77777777" w:rsidR="000042AF" w:rsidRPr="00C2443F" w:rsidRDefault="000042AF" w:rsidP="000042AF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22</w:t>
            </w:r>
          </w:p>
        </w:tc>
        <w:tc>
          <w:tcPr>
            <w:tcW w:w="560" w:type="dxa"/>
            <w:shd w:val="clear" w:color="auto" w:fill="auto"/>
          </w:tcPr>
          <w:p w14:paraId="411E0313" w14:textId="77777777" w:rsidR="000042AF" w:rsidRPr="00C2443F" w:rsidRDefault="000042AF" w:rsidP="000042AF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23</w:t>
            </w:r>
          </w:p>
        </w:tc>
        <w:tc>
          <w:tcPr>
            <w:tcW w:w="561" w:type="dxa"/>
            <w:shd w:val="clear" w:color="auto" w:fill="auto"/>
          </w:tcPr>
          <w:p w14:paraId="3768BF07" w14:textId="77777777" w:rsidR="000042AF" w:rsidRPr="00C2443F" w:rsidRDefault="000042AF" w:rsidP="000042AF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24</w:t>
            </w:r>
          </w:p>
        </w:tc>
        <w:tc>
          <w:tcPr>
            <w:tcW w:w="560" w:type="dxa"/>
            <w:shd w:val="clear" w:color="auto" w:fill="auto"/>
          </w:tcPr>
          <w:p w14:paraId="48754230" w14:textId="77777777" w:rsidR="000042AF" w:rsidRPr="00C2443F" w:rsidRDefault="000042AF" w:rsidP="000042AF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25</w:t>
            </w:r>
          </w:p>
        </w:tc>
        <w:tc>
          <w:tcPr>
            <w:tcW w:w="560" w:type="dxa"/>
            <w:shd w:val="clear" w:color="auto" w:fill="auto"/>
          </w:tcPr>
          <w:p w14:paraId="557912B0" w14:textId="77777777" w:rsidR="000042AF" w:rsidRPr="00C2443F" w:rsidRDefault="000042AF" w:rsidP="000042AF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26</w:t>
            </w:r>
          </w:p>
        </w:tc>
        <w:tc>
          <w:tcPr>
            <w:tcW w:w="561" w:type="dxa"/>
            <w:shd w:val="clear" w:color="auto" w:fill="auto"/>
          </w:tcPr>
          <w:p w14:paraId="20CECF51" w14:textId="77777777" w:rsidR="000042AF" w:rsidRPr="00C2443F" w:rsidRDefault="000042AF" w:rsidP="000042AF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27</w:t>
            </w:r>
          </w:p>
        </w:tc>
        <w:tc>
          <w:tcPr>
            <w:tcW w:w="560" w:type="dxa"/>
            <w:shd w:val="clear" w:color="auto" w:fill="auto"/>
          </w:tcPr>
          <w:p w14:paraId="38F4270D" w14:textId="77777777" w:rsidR="000042AF" w:rsidRPr="00C2443F" w:rsidRDefault="000042AF" w:rsidP="000042AF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28</w:t>
            </w:r>
          </w:p>
        </w:tc>
        <w:tc>
          <w:tcPr>
            <w:tcW w:w="561" w:type="dxa"/>
            <w:shd w:val="clear" w:color="auto" w:fill="auto"/>
          </w:tcPr>
          <w:p w14:paraId="098AE249" w14:textId="77777777" w:rsidR="000042AF" w:rsidRPr="00C2443F" w:rsidRDefault="000042AF" w:rsidP="000042AF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29</w:t>
            </w:r>
          </w:p>
        </w:tc>
        <w:tc>
          <w:tcPr>
            <w:tcW w:w="560" w:type="dxa"/>
            <w:shd w:val="clear" w:color="auto" w:fill="auto"/>
          </w:tcPr>
          <w:p w14:paraId="3017C5B7" w14:textId="77777777" w:rsidR="000042AF" w:rsidRPr="00C2443F" w:rsidRDefault="000042AF" w:rsidP="000042AF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560" w:type="dxa"/>
            <w:shd w:val="clear" w:color="auto" w:fill="auto"/>
          </w:tcPr>
          <w:p w14:paraId="1B08C3FE" w14:textId="77777777" w:rsidR="000042AF" w:rsidRPr="00C2443F" w:rsidRDefault="000042AF" w:rsidP="000042AF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1" w:type="dxa"/>
            <w:shd w:val="clear" w:color="auto" w:fill="auto"/>
          </w:tcPr>
          <w:p w14:paraId="3A5397D4" w14:textId="77777777" w:rsidR="000042AF" w:rsidRPr="00C2443F" w:rsidRDefault="000042AF" w:rsidP="000042AF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0" w:type="dxa"/>
            <w:shd w:val="clear" w:color="auto" w:fill="auto"/>
          </w:tcPr>
          <w:p w14:paraId="33F46E77" w14:textId="77777777" w:rsidR="000042AF" w:rsidRPr="00C2443F" w:rsidRDefault="000042AF" w:rsidP="000042AF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561" w:type="dxa"/>
            <w:shd w:val="clear" w:color="auto" w:fill="auto"/>
          </w:tcPr>
          <w:p w14:paraId="433EABE3" w14:textId="77777777" w:rsidR="000042AF" w:rsidRPr="00C2443F" w:rsidRDefault="000042AF" w:rsidP="000042AF">
            <w:pPr>
              <w:spacing w:before="100" w:beforeAutospacing="1" w:after="100" w:afterAutospacing="1"/>
              <w:jc w:val="center"/>
              <w:rPr>
                <w:rFonts w:ascii="Times" w:hAnsi="Times" w:cs="Times New Roman"/>
                <w:b/>
                <w:bCs/>
                <w:sz w:val="20"/>
                <w:szCs w:val="20"/>
              </w:rPr>
            </w:pPr>
            <w:r>
              <w:rPr>
                <w:rFonts w:ascii="Times" w:hAnsi="Times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422" w:type="dxa"/>
            <w:shd w:val="clear" w:color="auto" w:fill="auto"/>
          </w:tcPr>
          <w:p w14:paraId="56550971" w14:textId="77777777" w:rsidR="000042AF" w:rsidRPr="00C2443F" w:rsidRDefault="000042AF" w:rsidP="000042AF">
            <w:r>
              <w:t xml:space="preserve"> </w:t>
            </w:r>
          </w:p>
        </w:tc>
      </w:tr>
      <w:tr w:rsidR="001958AC" w:rsidRPr="00C2443F" w14:paraId="08CB5C1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C6A5EE1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Indian Robin</w:t>
            </w:r>
          </w:p>
        </w:tc>
        <w:tc>
          <w:tcPr>
            <w:tcW w:w="3088" w:type="dxa"/>
            <w:vAlign w:val="center"/>
            <w:hideMark/>
          </w:tcPr>
          <w:p w14:paraId="17C6CCEF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02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Copsychus fulicatus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0B0B594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632D6E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76BBB47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AFC7EB0" w14:textId="34E52E1C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395155B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96121CB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5A4B81" w14:textId="5726C3BC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90F56C6" w14:textId="052FDBCB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C80CBA3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41100A9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B532213" w14:textId="180F9BB8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F4EDBBE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F50BB4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2D4F90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05206B3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5D7F47E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424DB1F9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C98C1C8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Oriental Magpie-Robin</w:t>
            </w:r>
          </w:p>
        </w:tc>
        <w:tc>
          <w:tcPr>
            <w:tcW w:w="3088" w:type="dxa"/>
            <w:vAlign w:val="center"/>
            <w:hideMark/>
          </w:tcPr>
          <w:p w14:paraId="0B4F1749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03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Copsychus saularis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43D0849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73BE45" w14:textId="29D59253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75750AE" w14:textId="015B41A3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BBF0776" w14:textId="24F1C8A2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A8E3B6A" w14:textId="6AAAAE17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D8A53F5" w14:textId="30E59963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EC3C0E8" w14:textId="733A31D8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6CC7B7D" w14:textId="1A97253B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DAA6A50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DBD5B3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461839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C01B7DB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8F72665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88E8BB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B5500F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712AB98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01998D2F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9B1696F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White-rumped Shama</w:t>
            </w:r>
          </w:p>
        </w:tc>
        <w:tc>
          <w:tcPr>
            <w:tcW w:w="3088" w:type="dxa"/>
            <w:vAlign w:val="center"/>
            <w:hideMark/>
          </w:tcPr>
          <w:p w14:paraId="6626A834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04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Copsychus malabaricus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40FCDC5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D55FA93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7AA48F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A07BC8B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5D8FBFD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047C411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C39B1FF" w14:textId="337C025B" w:rsidR="001958AC" w:rsidRPr="00C2443F" w:rsidRDefault="005D6FB5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C6E33D1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AC6AAE6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2970874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2C2E3F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4F6F424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100C6F9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5DDF349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ECAED2A" w14:textId="77777777" w:rsidR="001958AC" w:rsidRPr="00C2443F" w:rsidRDefault="001958AC" w:rsidP="00AF2C88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9F9720F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2948C605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BBFC4DD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Tickell's Blue Flycatcher</w:t>
            </w:r>
          </w:p>
        </w:tc>
        <w:tc>
          <w:tcPr>
            <w:tcW w:w="3088" w:type="dxa"/>
            <w:vAlign w:val="center"/>
            <w:hideMark/>
          </w:tcPr>
          <w:p w14:paraId="76F02826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05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Cyornis tickelliae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6414026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46E5D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AED5D6C" w14:textId="37732032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F25E806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C432EAE" w14:textId="56A6EE69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862B6D4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0CD954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DFA3E16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2CB246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1C010EF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564AB6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97CF033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917BB54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E7A6772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8DF69C4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DE946A9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6203E3DB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7E174C5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Dull-blue Flycatcher</w:t>
            </w:r>
          </w:p>
        </w:tc>
        <w:tc>
          <w:tcPr>
            <w:tcW w:w="3088" w:type="dxa"/>
            <w:vAlign w:val="center"/>
            <w:hideMark/>
          </w:tcPr>
          <w:p w14:paraId="4F49AA4B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06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Eumyias sordidus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816DB55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E92EC8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B4A5D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4C0F30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0EF8099" w14:textId="5D152096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F255775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698F03C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444E147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1830C1A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B741AD5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03651F8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F362D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A23EACF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EF3E814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E1B4226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6C58174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30CDC32F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51D4C26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Kashmir Flycatcher</w:t>
            </w:r>
          </w:p>
        </w:tc>
        <w:tc>
          <w:tcPr>
            <w:tcW w:w="3088" w:type="dxa"/>
            <w:vAlign w:val="center"/>
            <w:hideMark/>
          </w:tcPr>
          <w:p w14:paraId="0FFF3549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07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Ficedula subrubra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4CABEA8A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A5192BC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6773800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AC1BA9" w14:textId="0E9010A8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3ADFD0F" w14:textId="47DBC1AA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4D1FA0C" w14:textId="54A17F48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67270C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F5D7B01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044A0BF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3D76885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9D1ABC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BB8DED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E4ACD1A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6AB5235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57DAD72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173C15C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412FE1DC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FC9C0C8" w14:textId="77777777" w:rsidR="001958AC" w:rsidRPr="00D34B3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  <w:r w:rsidRPr="00D34B34"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  <w:t>Pied Bushchat</w:t>
            </w:r>
          </w:p>
        </w:tc>
        <w:tc>
          <w:tcPr>
            <w:tcW w:w="3088" w:type="dxa"/>
            <w:vAlign w:val="center"/>
            <w:hideMark/>
          </w:tcPr>
          <w:p w14:paraId="49F57C17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08" w:history="1">
              <w:r w:rsidR="001958AC" w:rsidRPr="00D34B3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yellow"/>
                  <w:u w:val="single"/>
                </w:rPr>
                <w:t>Saxicola caprata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9A66A7A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04FA848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AF7A373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46760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F2BB38D" w14:textId="529CD5E8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A941876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E7B6AF8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FC3688F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8F2632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CB9038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0C98187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7ADAF4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D2EA45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163BEC7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A9AA6F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A04474A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78406EFB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B686310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Pied Thrush</w:t>
            </w:r>
          </w:p>
        </w:tc>
        <w:tc>
          <w:tcPr>
            <w:tcW w:w="3088" w:type="dxa"/>
            <w:vAlign w:val="center"/>
            <w:hideMark/>
          </w:tcPr>
          <w:p w14:paraId="1EAD4424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09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Geokichla wardii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81BDF22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04C152F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1D59366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9849C66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F70E7EB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97E0DAB" w14:textId="6273C5A0" w:rsidR="001958AC" w:rsidRPr="00C2443F" w:rsidRDefault="005D6FB5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3DF3728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553D1CD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BA457E6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ACCF5C2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3FD0033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BFD6D95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461CACB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6AD832C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98DF604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623D8CA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0CB771E7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AEE9CD3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Spot-winged Thrush</w:t>
            </w:r>
          </w:p>
        </w:tc>
        <w:tc>
          <w:tcPr>
            <w:tcW w:w="3088" w:type="dxa"/>
            <w:vAlign w:val="center"/>
            <w:hideMark/>
          </w:tcPr>
          <w:p w14:paraId="0F033E6B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10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Geokichla spiloptera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A7E5AB4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C6A57F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BDC839" w14:textId="642C09A6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9B6E13D" w14:textId="310154F8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7EBB348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849ADF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A4C522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52B9DB7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4E52C4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8CA0883" w14:textId="087B1CE5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9B5653A" w14:textId="76102CC5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EF94187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B53C19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737A1B1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C42CE3B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9EE797D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796AA41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3221107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Sri Lanka Thrush</w:t>
            </w:r>
          </w:p>
        </w:tc>
        <w:tc>
          <w:tcPr>
            <w:tcW w:w="3088" w:type="dxa"/>
            <w:vAlign w:val="center"/>
            <w:hideMark/>
          </w:tcPr>
          <w:p w14:paraId="3CF3F5DC" w14:textId="77777777" w:rsidR="001958AC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211" w:history="1">
              <w:r w:rsidR="001958AC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Zoothera imbricata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62BDB3A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B8625E7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3468BCB3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311BF831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90D4F7D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2EAF202A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0F71B61D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8643B9F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850085E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115DF48A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5C7B054F" w14:textId="65926884" w:rsidR="001958AC" w:rsidRPr="000973D4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768783DC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47DA78CC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2358F6EA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27052974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0C1414B2" w14:textId="77777777" w:rsidR="001958AC" w:rsidRPr="000973D4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1958AC" w:rsidRPr="00C2443F" w14:paraId="4ABE8094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B24EAE2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Indian Blackbird</w:t>
            </w:r>
          </w:p>
        </w:tc>
        <w:tc>
          <w:tcPr>
            <w:tcW w:w="3088" w:type="dxa"/>
            <w:vAlign w:val="center"/>
            <w:hideMark/>
          </w:tcPr>
          <w:p w14:paraId="22539753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12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Turdus simillimus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BE11FF8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945E9D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4FE67B5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DD46D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9F3C03B" w14:textId="3CC07FF9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72289A1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3069213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E1E994D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EBF3DF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4F75DC6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D52B67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CEEEA48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49E9A2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38CCDB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BBDCA5D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B09318C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3A7683E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AD4A7C7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Sri Lanka Myna</w:t>
            </w:r>
          </w:p>
        </w:tc>
        <w:tc>
          <w:tcPr>
            <w:tcW w:w="3088" w:type="dxa"/>
            <w:vAlign w:val="center"/>
            <w:hideMark/>
          </w:tcPr>
          <w:p w14:paraId="5B355C87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13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Gracula ptilogenys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92B7BB7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435D8B3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0C70DD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F6BB207" w14:textId="3FFA3C23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19968BF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55435AF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A9C73A8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F0DE241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AD9282" w14:textId="5F23A095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7DA5639" w14:textId="1266563F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60" w:type="dxa"/>
          </w:tcPr>
          <w:p w14:paraId="0E2AB01D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6B2EF20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98C6701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A587D0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FC19CC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1A88EAF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3DCC1A04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FADF9F8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Southern Hill Myna</w:t>
            </w:r>
          </w:p>
        </w:tc>
        <w:tc>
          <w:tcPr>
            <w:tcW w:w="3088" w:type="dxa"/>
            <w:vAlign w:val="center"/>
            <w:hideMark/>
          </w:tcPr>
          <w:p w14:paraId="005BA359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14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Gracula indica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696315F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AF0F183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86E1B4F" w14:textId="7B077AF0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31A950A" w14:textId="69043109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DD49DB1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0B248D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2A1737D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6D86743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6FE61E8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7FF090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0B16A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A710A30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DA0C780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C126146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82AAA38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7D126D8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5757095B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A0ED45B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Rosy Starling</w:t>
            </w:r>
          </w:p>
        </w:tc>
        <w:tc>
          <w:tcPr>
            <w:tcW w:w="3088" w:type="dxa"/>
            <w:vAlign w:val="center"/>
            <w:hideMark/>
          </w:tcPr>
          <w:p w14:paraId="05F59D26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15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Pastor roseus</w:t>
              </w:r>
            </w:hyperlink>
          </w:p>
        </w:tc>
        <w:tc>
          <w:tcPr>
            <w:tcW w:w="72" w:type="dxa"/>
            <w:vAlign w:val="center"/>
            <w:hideMark/>
          </w:tcPr>
          <w:p w14:paraId="3A9A7879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30C803D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1A08C8A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73C3E96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D39B9A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9478F0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CF06248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CF74EDA" w14:textId="60DA1D2E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698F437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4DD8E7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2B02734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ADCCEE7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3FA6C08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90F28FA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5A3CFE5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86B4C33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5293BB4D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905E517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White-faced Starling</w:t>
            </w:r>
          </w:p>
        </w:tc>
        <w:tc>
          <w:tcPr>
            <w:tcW w:w="3088" w:type="dxa"/>
            <w:vAlign w:val="center"/>
            <w:hideMark/>
          </w:tcPr>
          <w:p w14:paraId="5232959F" w14:textId="77777777" w:rsidR="001958AC" w:rsidRPr="000973D4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  <w:highlight w:val="green"/>
              </w:rPr>
            </w:pPr>
            <w:hyperlink r:id="rId216" w:history="1">
              <w:r w:rsidR="001958AC" w:rsidRPr="000973D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green"/>
                  <w:u w:val="single"/>
                </w:rPr>
                <w:t>Sturnornis albofrontatus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9A2CEAC" w14:textId="77777777" w:rsidR="001958AC" w:rsidRPr="000973D4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75DF9B7C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E5CDFC2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C00C4C1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7489118D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49734EB9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679FFCD3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7FB320E3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601966F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55F4DE70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2E065EC8" w14:textId="2A9E51AB" w:rsidR="001958AC" w:rsidRPr="000973D4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  <w:r w:rsidRPr="000973D4"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  <w:t>x</w:t>
            </w:r>
          </w:p>
        </w:tc>
        <w:tc>
          <w:tcPr>
            <w:tcW w:w="560" w:type="dxa"/>
          </w:tcPr>
          <w:p w14:paraId="456EEE4E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4BB90366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0" w:type="dxa"/>
          </w:tcPr>
          <w:p w14:paraId="13C42A76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561" w:type="dxa"/>
          </w:tcPr>
          <w:p w14:paraId="679DB281" w14:textId="77777777" w:rsidR="001958AC" w:rsidRPr="000973D4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  <w:tc>
          <w:tcPr>
            <w:tcW w:w="422" w:type="dxa"/>
            <w:vAlign w:val="center"/>
          </w:tcPr>
          <w:p w14:paraId="27D5DD33" w14:textId="77777777" w:rsidR="001958AC" w:rsidRPr="000973D4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  <w:highlight w:val="green"/>
              </w:rPr>
            </w:pPr>
          </w:p>
        </w:tc>
      </w:tr>
      <w:tr w:rsidR="001958AC" w:rsidRPr="00C2443F" w14:paraId="7A61816D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088567A5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Brahminy Starling</w:t>
            </w:r>
          </w:p>
        </w:tc>
        <w:tc>
          <w:tcPr>
            <w:tcW w:w="3088" w:type="dxa"/>
            <w:vAlign w:val="center"/>
            <w:hideMark/>
          </w:tcPr>
          <w:p w14:paraId="00E5E349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17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Sturnia pagodarum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E4D1FCB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C9720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288698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3C043B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1F3B7A6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DD93D2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20C3046" w14:textId="16AFCC70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8A4DA39" w14:textId="7142AAD1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754B305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7649964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5D4B40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B1C9962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3353B36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C2D750F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6F0B6C3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BA02969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16CBEAA2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A5D77D9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Common Myna</w:t>
            </w:r>
          </w:p>
        </w:tc>
        <w:tc>
          <w:tcPr>
            <w:tcW w:w="3088" w:type="dxa"/>
            <w:vAlign w:val="center"/>
            <w:hideMark/>
          </w:tcPr>
          <w:p w14:paraId="6ECBAEA6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18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Acridotheres tristis</w:t>
              </w:r>
            </w:hyperlink>
          </w:p>
        </w:tc>
        <w:tc>
          <w:tcPr>
            <w:tcW w:w="72" w:type="dxa"/>
            <w:vAlign w:val="center"/>
            <w:hideMark/>
          </w:tcPr>
          <w:p w14:paraId="16F80906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7EE241" w14:textId="25A014BB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2BA9E7F" w14:textId="094806B4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C5F4188" w14:textId="2B35E6C8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D61DE9D" w14:textId="4DE353C2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EA60F91" w14:textId="25110FCC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3B0020D" w14:textId="1A97C22E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24B4E12" w14:textId="4B01139C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DFEB57E" w14:textId="035A2AA8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F85A260" w14:textId="3523207C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4B3239B" w14:textId="1FA20A64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769A5E9" w14:textId="267573E6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B0EA2C0" w14:textId="02EC02AB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B86880C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31E2E91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7ED5467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3AE4A199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1FF18536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Jerdon's Leafbird</w:t>
            </w:r>
          </w:p>
        </w:tc>
        <w:tc>
          <w:tcPr>
            <w:tcW w:w="3088" w:type="dxa"/>
            <w:vAlign w:val="center"/>
            <w:hideMark/>
          </w:tcPr>
          <w:p w14:paraId="0F902490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19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Chloropsis jerdoni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27D767C7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DB5115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667EEFA" w14:textId="332F11DE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C47F6F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FDB1FA7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45A180B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F5937B0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CBA1EAC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B378E1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D53E260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204FAD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09D4850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CEBDBD6" w14:textId="2FCD50E3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F5D721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EEFA66B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AD00F38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0C75FA53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01844A5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Golden-fronted Leafbird</w:t>
            </w:r>
          </w:p>
        </w:tc>
        <w:tc>
          <w:tcPr>
            <w:tcW w:w="3088" w:type="dxa"/>
            <w:vAlign w:val="center"/>
            <w:hideMark/>
          </w:tcPr>
          <w:p w14:paraId="6E0E5484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20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Chloropsis aurifrons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36CD3F6B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B06C243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576EBD" w14:textId="72A4D9C5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E401FCE" w14:textId="39435B72" w:rsidR="001958AC" w:rsidRPr="00C2443F" w:rsidRDefault="005D6FB5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D10DED3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B413F50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126A0E0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1F68FC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AF6E6C3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CFFB163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8450832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B5828EC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026DFDF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E67247B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5EF84EA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0CABB08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493C378A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E222EC1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Thick-billed Flowerpecker</w:t>
            </w:r>
          </w:p>
        </w:tc>
        <w:tc>
          <w:tcPr>
            <w:tcW w:w="3088" w:type="dxa"/>
            <w:vAlign w:val="center"/>
            <w:hideMark/>
          </w:tcPr>
          <w:p w14:paraId="10687D7E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21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Dicaeum agile</w:t>
              </w:r>
            </w:hyperlink>
          </w:p>
        </w:tc>
        <w:tc>
          <w:tcPr>
            <w:tcW w:w="72" w:type="dxa"/>
            <w:shd w:val="clear" w:color="auto" w:fill="auto"/>
            <w:vAlign w:val="center"/>
            <w:hideMark/>
          </w:tcPr>
          <w:p w14:paraId="13A2FEA0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F0F0E46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A37E94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E3BC404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5DB958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047892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A923DAD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754D803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CEFAD79" w14:textId="3D75BB46" w:rsidR="001958AC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1DEF89D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1F46A0A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894D4A8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0AEEE66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1FC8FD3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1268A83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E9C9CE8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4DDB9D5F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62B7902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White-throated Flowerpecker</w:t>
            </w:r>
          </w:p>
        </w:tc>
        <w:tc>
          <w:tcPr>
            <w:tcW w:w="3088" w:type="dxa"/>
            <w:vAlign w:val="center"/>
            <w:hideMark/>
          </w:tcPr>
          <w:p w14:paraId="6CCE0D54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22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Dicaeum vincens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37E233EC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BEEA77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D9C86E9" w14:textId="689E3EEC" w:rsidR="001958AC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8F04F1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6180DC3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3D4BFD8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3D07851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FA493C4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7C5A5F6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47CAD75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1701E0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3AFB3D6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692DAD4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AE1D8CC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546E586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BE0103C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0F536828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D311B9A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Pale-billed Flowerpecker</w:t>
            </w:r>
          </w:p>
        </w:tc>
        <w:tc>
          <w:tcPr>
            <w:tcW w:w="3088" w:type="dxa"/>
            <w:vAlign w:val="center"/>
            <w:hideMark/>
          </w:tcPr>
          <w:p w14:paraId="5FFCD7D5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23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Dicaeum erythrorhynchos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1F0EE02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2E77E3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E20CBA" w14:textId="19E0E36A" w:rsidR="001958AC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C0F1901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A3F289C" w14:textId="638120C3" w:rsidR="001958AC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405BC10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B0CB863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20A6A22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4966EB8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A2276EA" w14:textId="6BD2CF13" w:rsidR="001958AC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738C268" w14:textId="115EFDDF" w:rsidR="001958AC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786C9A0" w14:textId="043E1222" w:rsidR="001958AC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8F1E1A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26ABE67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4173D20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A90C7F2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15AE5C6B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3420F4D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Purple-rumped Sunbird</w:t>
            </w:r>
          </w:p>
        </w:tc>
        <w:tc>
          <w:tcPr>
            <w:tcW w:w="3088" w:type="dxa"/>
            <w:vAlign w:val="center"/>
            <w:hideMark/>
          </w:tcPr>
          <w:p w14:paraId="7851EA84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24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Leptocoma zeylonica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799EB938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9348F81" w14:textId="5C4A45B7" w:rsidR="001958AC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07232EF" w14:textId="2861737F" w:rsidR="001958AC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818EA51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EE20A0D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A892C1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E12BDAC" w14:textId="3D9885D6" w:rsidR="001958AC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00334D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6100A22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06179E4" w14:textId="1F532D26" w:rsidR="001958AC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68DFADE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FDDE4B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E9C7164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B6B730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69E6635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5C3DAD2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958AC" w:rsidRPr="00C2443F" w14:paraId="649FEAC4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5D1C3C34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Purple Sunbird</w:t>
            </w:r>
          </w:p>
        </w:tc>
        <w:tc>
          <w:tcPr>
            <w:tcW w:w="3088" w:type="dxa"/>
            <w:vAlign w:val="center"/>
            <w:hideMark/>
          </w:tcPr>
          <w:p w14:paraId="1F3E6DBC" w14:textId="77777777" w:rsidR="001958AC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25" w:history="1">
              <w:r w:rsidR="001958AC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Cinnyris asiaticus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39048CC7" w14:textId="77777777" w:rsidR="001958AC" w:rsidRPr="00C2443F" w:rsidRDefault="001958AC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E999311" w14:textId="3FC15493" w:rsidR="001958AC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4ABFF24" w14:textId="77BFE39A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567ED9B" w14:textId="76D65A60" w:rsidR="001958AC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F1331DE" w14:textId="66E69C61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E6CF454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E61CE6" w14:textId="1D732F34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AEF69FD" w14:textId="1855FFF3" w:rsidR="001958AC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DC1DEDB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18F707D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6DB720F" w14:textId="3648D67C" w:rsidR="001958AC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BB36CA9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D5C669D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D958FF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937FECF" w14:textId="77777777" w:rsidR="001958AC" w:rsidRPr="00C2443F" w:rsidRDefault="001958AC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43732AD" w14:textId="77777777" w:rsidR="001958AC" w:rsidRPr="0017782E" w:rsidRDefault="001958AC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7782E" w:rsidRPr="00C2443F" w14:paraId="5442B03B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65FE4BD3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Long-billed Sunbird</w:t>
            </w:r>
          </w:p>
        </w:tc>
        <w:tc>
          <w:tcPr>
            <w:tcW w:w="3088" w:type="dxa"/>
            <w:vAlign w:val="center"/>
            <w:hideMark/>
          </w:tcPr>
          <w:p w14:paraId="67AFC9B2" w14:textId="77777777" w:rsidR="0017782E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26" w:history="1">
              <w:r w:rsidR="0017782E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Cinnyris lotenius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DD9AF05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31C283D" w14:textId="1F5A4C32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A406255" w14:textId="6629CC5D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3093D3C" w14:textId="6C920072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x</w:t>
            </w:r>
          </w:p>
        </w:tc>
        <w:tc>
          <w:tcPr>
            <w:tcW w:w="561" w:type="dxa"/>
          </w:tcPr>
          <w:p w14:paraId="547EF5EC" w14:textId="38280E80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5AD3162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04C3D7E" w14:textId="73C10C5A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7DFC9CB" w14:textId="5003E051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2F4D1B02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C11EEAA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6FDBD46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F52E991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AD72FEC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C565F2E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88E3782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2F46139" w14:textId="77777777" w:rsidR="0017782E" w:rsidRPr="0017782E" w:rsidRDefault="0017782E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7782E" w:rsidRPr="00C2443F" w14:paraId="241B2FA6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02C8C3E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Forest Wagtail</w:t>
            </w:r>
          </w:p>
        </w:tc>
        <w:tc>
          <w:tcPr>
            <w:tcW w:w="3088" w:type="dxa"/>
            <w:vAlign w:val="center"/>
            <w:hideMark/>
          </w:tcPr>
          <w:p w14:paraId="380CE2EB" w14:textId="77777777" w:rsidR="0017782E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27" w:history="1">
              <w:r w:rsidR="0017782E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Dendronanthus indicus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616A1448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D98EFDD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36C5BB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34C659B" w14:textId="23591848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4E2E0E0" w14:textId="2C0555B4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ED9A4A1" w14:textId="63B5A22C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E8D7141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33EB05E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00D340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5B51491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EE2E21A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1090112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17AF2AC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4BC6FDF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C1CB17A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3D16BA3" w14:textId="77777777" w:rsidR="0017782E" w:rsidRPr="0017782E" w:rsidRDefault="0017782E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7782E" w:rsidRPr="00C2443F" w14:paraId="3950ED9F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71FBF283" w14:textId="77777777" w:rsidR="0017782E" w:rsidRPr="00D34B34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</w:pPr>
            <w:r w:rsidRPr="00D34B34">
              <w:rPr>
                <w:rFonts w:ascii="Times" w:eastAsia="Times New Roman" w:hAnsi="Times" w:cs="Times New Roman"/>
                <w:sz w:val="20"/>
                <w:szCs w:val="20"/>
                <w:highlight w:val="yellow"/>
              </w:rPr>
              <w:t>Eastern Yellow Wagtail</w:t>
            </w:r>
          </w:p>
        </w:tc>
        <w:tc>
          <w:tcPr>
            <w:tcW w:w="3088" w:type="dxa"/>
            <w:vAlign w:val="center"/>
            <w:hideMark/>
          </w:tcPr>
          <w:p w14:paraId="69937DB4" w14:textId="77777777" w:rsidR="0017782E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28" w:history="1">
              <w:r w:rsidR="0017782E" w:rsidRPr="00D34B34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highlight w:val="yellow"/>
                  <w:u w:val="single"/>
                </w:rPr>
                <w:t>Motacilla tschutschensis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5A4A54CE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0A44AAF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9D21255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B164356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02208C4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B72ED5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28C5CDF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DD3B964" w14:textId="4A1B4C46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6E7C1E1F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A9C8193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123B70C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2322E9C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A32FC0D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0FC4F58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A7CCDE3" w14:textId="77777777" w:rsidR="0017782E" w:rsidRPr="00C2443F" w:rsidRDefault="0017782E" w:rsidP="005D6FB5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0F38563" w14:textId="77777777" w:rsidR="0017782E" w:rsidRPr="0017782E" w:rsidRDefault="0017782E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7782E" w:rsidRPr="00C2443F" w14:paraId="5B6B4EB1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26BD6FEB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Richard's Pipit</w:t>
            </w:r>
          </w:p>
        </w:tc>
        <w:tc>
          <w:tcPr>
            <w:tcW w:w="3088" w:type="dxa"/>
            <w:vAlign w:val="center"/>
            <w:hideMark/>
          </w:tcPr>
          <w:p w14:paraId="4C7B4111" w14:textId="77777777" w:rsidR="0017782E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29" w:history="1">
              <w:r w:rsidR="0017782E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Anthus richardi</w:t>
              </w:r>
            </w:hyperlink>
          </w:p>
        </w:tc>
        <w:tc>
          <w:tcPr>
            <w:tcW w:w="72" w:type="dxa"/>
            <w:vAlign w:val="center"/>
            <w:hideMark/>
          </w:tcPr>
          <w:p w14:paraId="2F7C19F2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FC1A8D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093718F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37848BA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88ACFDF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055A915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14442E6" w14:textId="1C5493C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2C75B34" w14:textId="73B5F276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1502C677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6847E47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3ED225D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B4C28F1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3CB999E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D103D0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18C0BFF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4B4E969" w14:textId="77777777" w:rsidR="0017782E" w:rsidRPr="0017782E" w:rsidRDefault="0017782E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7782E" w:rsidRPr="00C2443F" w14:paraId="6805CFFB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3EB6B0BF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Paddyfield Pipit</w:t>
            </w:r>
          </w:p>
        </w:tc>
        <w:tc>
          <w:tcPr>
            <w:tcW w:w="3088" w:type="dxa"/>
            <w:vAlign w:val="center"/>
            <w:hideMark/>
          </w:tcPr>
          <w:p w14:paraId="01A75E11" w14:textId="77777777" w:rsidR="0017782E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30" w:history="1">
              <w:r w:rsidR="0017782E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Anthus rufulus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  <w:hideMark/>
          </w:tcPr>
          <w:p w14:paraId="0CD05B04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0405BB5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00AF706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B36F38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1BE84DC" w14:textId="26238969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4FBAF05" w14:textId="3C5B5464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567632C3" w14:textId="16C1529A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F864034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C59CACE" w14:textId="118AA25C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BC6185B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9A11487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39D6518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83C32B2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8719C80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98D9912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835EE5B" w14:textId="77777777" w:rsidR="0017782E" w:rsidRPr="0017782E" w:rsidRDefault="0017782E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17782E" w:rsidRPr="00C2443F" w14:paraId="58889050" w14:textId="77777777" w:rsidTr="00CF3BAC">
        <w:trPr>
          <w:tblCellSpacing w:w="15" w:type="dxa"/>
        </w:trPr>
        <w:tc>
          <w:tcPr>
            <w:tcW w:w="2647" w:type="dxa"/>
            <w:vAlign w:val="center"/>
            <w:hideMark/>
          </w:tcPr>
          <w:p w14:paraId="4208AF7E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Blyth's Pipit</w:t>
            </w:r>
          </w:p>
        </w:tc>
        <w:tc>
          <w:tcPr>
            <w:tcW w:w="3088" w:type="dxa"/>
            <w:vAlign w:val="center"/>
            <w:hideMark/>
          </w:tcPr>
          <w:p w14:paraId="62415069" w14:textId="77777777" w:rsidR="0017782E" w:rsidRPr="008A48A3" w:rsidRDefault="001D444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  <w:hyperlink r:id="rId231" w:history="1">
              <w:r w:rsidR="0017782E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Anthus godlewskii</w:t>
              </w:r>
            </w:hyperlink>
          </w:p>
        </w:tc>
        <w:tc>
          <w:tcPr>
            <w:tcW w:w="72" w:type="dxa"/>
            <w:vAlign w:val="center"/>
            <w:hideMark/>
          </w:tcPr>
          <w:p w14:paraId="7EB6AB9A" w14:textId="77777777" w:rsidR="0017782E" w:rsidRPr="00C2443F" w:rsidRDefault="0017782E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E21C85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D6CF19C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77DB89A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D1FB7FF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4E2997D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2720D0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C227B38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1DDDAE7" w14:textId="0E8350AF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723954E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B238C73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DD0240C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5039508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5794859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8D93C27" w14:textId="77777777" w:rsidR="0017782E" w:rsidRPr="00C2443F" w:rsidRDefault="0017782E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0E55206" w14:textId="77777777" w:rsidR="0017782E" w:rsidRPr="0017782E" w:rsidRDefault="0017782E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D40A3A" w:rsidRPr="00C2443F" w14:paraId="034E6145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6A232C37" w14:textId="4250287C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House Sparrow</w:t>
            </w:r>
          </w:p>
        </w:tc>
        <w:tc>
          <w:tcPr>
            <w:tcW w:w="3088" w:type="dxa"/>
            <w:vAlign w:val="center"/>
          </w:tcPr>
          <w:p w14:paraId="626420B5" w14:textId="182E05E0" w:rsidR="00D40A3A" w:rsidRDefault="001D4441" w:rsidP="00C2443F">
            <w:hyperlink r:id="rId232" w:history="1">
              <w:r w:rsidR="00D40A3A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Passer domesticus</w:t>
              </w:r>
            </w:hyperlink>
          </w:p>
        </w:tc>
        <w:tc>
          <w:tcPr>
            <w:tcW w:w="72" w:type="dxa"/>
            <w:vAlign w:val="center"/>
          </w:tcPr>
          <w:p w14:paraId="36479AB8" w14:textId="77777777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4074BF3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6F99194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52AE9C" w14:textId="38A41A46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2017A53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BEB251" w14:textId="0A90B63E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7CBCA68" w14:textId="6CAC0E96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7020D0B8" w14:textId="1FB874D3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35F413FD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FAF8F2C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D148904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7D92602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0940679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C93171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67A7B98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3E42AE5" w14:textId="77777777" w:rsidR="00D40A3A" w:rsidRPr="0017782E" w:rsidRDefault="00D40A3A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D40A3A" w:rsidRPr="00C2443F" w14:paraId="5D85A3EE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70F651E1" w14:textId="02667E86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Baya Weaver</w:t>
            </w:r>
          </w:p>
        </w:tc>
        <w:tc>
          <w:tcPr>
            <w:tcW w:w="3088" w:type="dxa"/>
            <w:vAlign w:val="center"/>
          </w:tcPr>
          <w:p w14:paraId="34B01F53" w14:textId="3110932D" w:rsidR="00D40A3A" w:rsidRDefault="001D4441" w:rsidP="00C2443F">
            <w:hyperlink r:id="rId233" w:history="1">
              <w:r w:rsidR="00D40A3A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Ploceus philippinus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</w:tcPr>
          <w:p w14:paraId="63AE8400" w14:textId="77777777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90ACD77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E79236C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850D43B" w14:textId="77777777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FEAA7CA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833A762" w14:textId="77777777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0A91A84" w14:textId="63EAFD8A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626B1178" w14:textId="490D7FF5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408A086D" w14:textId="25F2B844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0A7223A7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7CE8047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81C0FFE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79E41D6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50A247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96E8171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F68AB70" w14:textId="77777777" w:rsidR="00D40A3A" w:rsidRPr="0017782E" w:rsidRDefault="00D40A3A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D40A3A" w:rsidRPr="00C2443F" w14:paraId="4ECE34E9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6AEEBCCC" w14:textId="6B93CF82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Indian Silverbill</w:t>
            </w:r>
          </w:p>
        </w:tc>
        <w:tc>
          <w:tcPr>
            <w:tcW w:w="3088" w:type="dxa"/>
            <w:vAlign w:val="center"/>
          </w:tcPr>
          <w:p w14:paraId="63CDC80E" w14:textId="208CA105" w:rsidR="00D40A3A" w:rsidRDefault="001D4441" w:rsidP="00C2443F">
            <w:hyperlink r:id="rId234" w:history="1">
              <w:r w:rsidR="00D40A3A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Euodice malabarica</w:t>
              </w:r>
            </w:hyperlink>
          </w:p>
        </w:tc>
        <w:tc>
          <w:tcPr>
            <w:tcW w:w="72" w:type="dxa"/>
            <w:vAlign w:val="center"/>
          </w:tcPr>
          <w:p w14:paraId="6880BB4B" w14:textId="77777777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D9E0FE7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3D4DAB9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D7C1D3" w14:textId="77777777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B339497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4D85600" w14:textId="77777777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A67FC43" w14:textId="4E09FAC8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245945F" w14:textId="77777777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259C7EB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957602F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811AE6F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5DBD7B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C3AD366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7CCE758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AD3D509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BA0B1B5" w14:textId="77777777" w:rsidR="00D40A3A" w:rsidRPr="0017782E" w:rsidRDefault="00D40A3A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D40A3A" w:rsidRPr="00C2443F" w14:paraId="6DC1A10A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57D0A569" w14:textId="6FE6ACCF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White-rumped Munia</w:t>
            </w:r>
          </w:p>
        </w:tc>
        <w:tc>
          <w:tcPr>
            <w:tcW w:w="3088" w:type="dxa"/>
            <w:vAlign w:val="center"/>
          </w:tcPr>
          <w:p w14:paraId="7A669405" w14:textId="7F807F73" w:rsidR="00D40A3A" w:rsidRDefault="001D4441" w:rsidP="00C2443F">
            <w:hyperlink r:id="rId235" w:history="1">
              <w:r w:rsidR="00D40A3A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Lonchura striata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</w:tcPr>
          <w:p w14:paraId="4C496CB7" w14:textId="77777777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DC8DB6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33541CE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2A48A3" w14:textId="77777777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A317605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8991BC" w14:textId="77777777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6A88CB2" w14:textId="77777777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B2A79BB" w14:textId="77777777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78CD871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1585B44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5B20EFA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AF56D67" w14:textId="7FA66186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1472E76E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72526BA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74B7727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526D4E1" w14:textId="77777777" w:rsidR="00D40A3A" w:rsidRPr="0017782E" w:rsidRDefault="00D40A3A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D40A3A" w:rsidRPr="00C2443F" w14:paraId="66580F98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384BECA7" w14:textId="2CF85089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Black-throated Munia</w:t>
            </w:r>
          </w:p>
        </w:tc>
        <w:tc>
          <w:tcPr>
            <w:tcW w:w="3088" w:type="dxa"/>
            <w:vAlign w:val="center"/>
          </w:tcPr>
          <w:p w14:paraId="53C28B6C" w14:textId="4D365F2D" w:rsidR="00D40A3A" w:rsidRDefault="001D4441" w:rsidP="00C2443F">
            <w:hyperlink r:id="rId236" w:history="1">
              <w:r w:rsidR="00D40A3A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Lonchura kelaarti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</w:tcPr>
          <w:p w14:paraId="696B9662" w14:textId="77777777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F7519DF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A6E6BE9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92E92B3" w14:textId="39EE1F29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ABEBAB0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20CCDBA" w14:textId="7F2E2B40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003D1F9B" w14:textId="77777777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3F23847" w14:textId="77777777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65D3C3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379AB24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DA772F9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BF28DB4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33304AA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746B22B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E2DEF3D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33FEC46" w14:textId="77777777" w:rsidR="00D40A3A" w:rsidRPr="0017782E" w:rsidRDefault="00D40A3A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D40A3A" w:rsidRPr="00C2443F" w14:paraId="3589E150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5B5B3613" w14:textId="293E41C5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Scaly-breasted Munia</w:t>
            </w:r>
          </w:p>
        </w:tc>
        <w:tc>
          <w:tcPr>
            <w:tcW w:w="3088" w:type="dxa"/>
            <w:vAlign w:val="center"/>
          </w:tcPr>
          <w:p w14:paraId="55365A68" w14:textId="546DDE6F" w:rsidR="00D40A3A" w:rsidRDefault="001D4441" w:rsidP="00C2443F">
            <w:hyperlink r:id="rId237" w:history="1">
              <w:r w:rsidR="00D40A3A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Lonchura punctulata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</w:tcPr>
          <w:p w14:paraId="21372A04" w14:textId="77777777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C5393F3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D5FA979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F5326B" w14:textId="77777777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E9BF3D6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E61EB9" w14:textId="77777777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359213" w14:textId="15FB2730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431A7EA" w14:textId="5F1B0E43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0" w:type="dxa"/>
          </w:tcPr>
          <w:p w14:paraId="70037AA5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0850673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A554305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3F8D71B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C60FACF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827C0F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BDE59BD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C257F1A" w14:textId="77777777" w:rsidR="00D40A3A" w:rsidRPr="0017782E" w:rsidRDefault="00D40A3A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D40A3A" w:rsidRPr="00C2443F" w14:paraId="609851F6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05957DE0" w14:textId="2BFF1887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 w:rsidRPr="00C2443F">
              <w:rPr>
                <w:rFonts w:ascii="Times" w:eastAsia="Times New Roman" w:hAnsi="Times" w:cs="Times New Roman"/>
                <w:sz w:val="20"/>
                <w:szCs w:val="20"/>
              </w:rPr>
              <w:t>Tricolored Munia</w:t>
            </w:r>
          </w:p>
        </w:tc>
        <w:tc>
          <w:tcPr>
            <w:tcW w:w="3088" w:type="dxa"/>
            <w:vAlign w:val="center"/>
          </w:tcPr>
          <w:p w14:paraId="530ABC9C" w14:textId="745CB401" w:rsidR="00D40A3A" w:rsidRDefault="001D4441" w:rsidP="00C2443F">
            <w:hyperlink r:id="rId238" w:history="1">
              <w:r w:rsidR="00D40A3A" w:rsidRPr="008A48A3">
                <w:rPr>
                  <w:rFonts w:ascii="Times" w:eastAsia="Times New Roman" w:hAnsi="Times" w:cs="Times New Roman"/>
                  <w:b/>
                  <w:i/>
                  <w:iCs/>
                  <w:sz w:val="20"/>
                  <w:szCs w:val="20"/>
                  <w:u w:val="single"/>
                </w:rPr>
                <w:t>Lonchura malacca</w:t>
              </w:r>
            </w:hyperlink>
          </w:p>
        </w:tc>
        <w:tc>
          <w:tcPr>
            <w:tcW w:w="72" w:type="dxa"/>
            <w:shd w:val="clear" w:color="auto" w:fill="F79646" w:themeFill="accent6"/>
            <w:vAlign w:val="center"/>
          </w:tcPr>
          <w:p w14:paraId="5DF29C63" w14:textId="77777777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667B80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99CA8CD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A04AF5D" w14:textId="237276B6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50C87C65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65900F7" w14:textId="77777777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F86C825" w14:textId="77777777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0B8E0B3" w14:textId="77777777" w:rsidR="00D40A3A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F9101C8" w14:textId="7940F0C4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48FE0576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424555C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0EB8DEE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7B09F54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DDD3861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AC89310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BBEC4FF" w14:textId="77777777" w:rsidR="00D40A3A" w:rsidRPr="0017782E" w:rsidRDefault="00D40A3A" w:rsidP="0017782E">
            <w:pPr>
              <w:pStyle w:val="Prrafodelista"/>
              <w:numPr>
                <w:ilvl w:val="0"/>
                <w:numId w:val="2"/>
              </w:num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D40A3A" w:rsidRPr="00CF3BAC" w14:paraId="61FAE9B1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3916E442" w14:textId="6BD111AD" w:rsidR="00D40A3A" w:rsidRPr="00CF3BAC" w:rsidRDefault="00CF3BAC" w:rsidP="00C2443F">
            <w:pPr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  <w:r w:rsidRPr="00CF3BAC"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  <w:t>Brown Capped Woodpecker</w:t>
            </w:r>
          </w:p>
        </w:tc>
        <w:tc>
          <w:tcPr>
            <w:tcW w:w="3088" w:type="dxa"/>
            <w:vAlign w:val="center"/>
          </w:tcPr>
          <w:p w14:paraId="3E3F9470" w14:textId="4EA01507" w:rsidR="00D40A3A" w:rsidRPr="00CF3BAC" w:rsidRDefault="00CF3BAC" w:rsidP="00C2443F">
            <w:pPr>
              <w:rPr>
                <w:rFonts w:ascii="Times" w:eastAsia="Times New Roman" w:hAnsi="Times" w:cs="Times New Roman"/>
                <w:b/>
                <w:color w:val="548DD4" w:themeColor="text2" w:themeTint="99"/>
                <w:sz w:val="20"/>
                <w:szCs w:val="20"/>
              </w:rPr>
            </w:pPr>
            <w:r w:rsidRPr="00CF3BAC">
              <w:rPr>
                <w:rFonts w:ascii="Times" w:eastAsia="Times New Roman" w:hAnsi="Times" w:cs="Times New Roman"/>
                <w:b/>
                <w:color w:val="548DD4" w:themeColor="text2" w:themeTint="99"/>
                <w:sz w:val="20"/>
                <w:szCs w:val="20"/>
              </w:rPr>
              <w:t>Dendrocopos nanus</w:t>
            </w:r>
          </w:p>
        </w:tc>
        <w:tc>
          <w:tcPr>
            <w:tcW w:w="72" w:type="dxa"/>
            <w:vAlign w:val="center"/>
          </w:tcPr>
          <w:p w14:paraId="282E6C13" w14:textId="77777777" w:rsidR="00D40A3A" w:rsidRPr="00CF3BAC" w:rsidRDefault="00D40A3A" w:rsidP="00C2443F">
            <w:pPr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</w:p>
        </w:tc>
        <w:tc>
          <w:tcPr>
            <w:tcW w:w="560" w:type="dxa"/>
          </w:tcPr>
          <w:p w14:paraId="17F4D126" w14:textId="77777777" w:rsidR="00D40A3A" w:rsidRPr="00CF3BAC" w:rsidRDefault="00D40A3A" w:rsidP="0017782E">
            <w:pPr>
              <w:jc w:val="center"/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</w:p>
        </w:tc>
        <w:tc>
          <w:tcPr>
            <w:tcW w:w="560" w:type="dxa"/>
          </w:tcPr>
          <w:p w14:paraId="260853C8" w14:textId="77777777" w:rsidR="00D40A3A" w:rsidRPr="00CF3BAC" w:rsidRDefault="00D40A3A" w:rsidP="0017782E">
            <w:pPr>
              <w:jc w:val="center"/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</w:p>
        </w:tc>
        <w:tc>
          <w:tcPr>
            <w:tcW w:w="560" w:type="dxa"/>
          </w:tcPr>
          <w:p w14:paraId="2882E33E" w14:textId="661A544D" w:rsidR="00D40A3A" w:rsidRPr="00CF3BAC" w:rsidRDefault="00D40A3A" w:rsidP="0017782E">
            <w:pPr>
              <w:jc w:val="center"/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</w:p>
        </w:tc>
        <w:tc>
          <w:tcPr>
            <w:tcW w:w="561" w:type="dxa"/>
          </w:tcPr>
          <w:p w14:paraId="40549538" w14:textId="77777777" w:rsidR="00D40A3A" w:rsidRPr="00CF3BAC" w:rsidRDefault="00D40A3A" w:rsidP="0017782E">
            <w:pPr>
              <w:jc w:val="center"/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</w:p>
        </w:tc>
        <w:tc>
          <w:tcPr>
            <w:tcW w:w="560" w:type="dxa"/>
          </w:tcPr>
          <w:p w14:paraId="07ED5B11" w14:textId="383F0E74" w:rsidR="00D40A3A" w:rsidRPr="00CF3BAC" w:rsidRDefault="00D40A3A" w:rsidP="0017782E">
            <w:pPr>
              <w:jc w:val="center"/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CB46DC" w14:textId="2864A5F2" w:rsidR="00D40A3A" w:rsidRPr="00CF3BAC" w:rsidRDefault="00D40A3A" w:rsidP="0017782E">
            <w:pPr>
              <w:jc w:val="center"/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</w:p>
        </w:tc>
        <w:tc>
          <w:tcPr>
            <w:tcW w:w="561" w:type="dxa"/>
          </w:tcPr>
          <w:p w14:paraId="0C6A3BCB" w14:textId="212876DC" w:rsidR="00D40A3A" w:rsidRPr="00CF3BAC" w:rsidRDefault="00D40A3A" w:rsidP="0017782E">
            <w:pPr>
              <w:jc w:val="center"/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</w:p>
        </w:tc>
        <w:tc>
          <w:tcPr>
            <w:tcW w:w="560" w:type="dxa"/>
          </w:tcPr>
          <w:p w14:paraId="6284945D" w14:textId="77777777" w:rsidR="00D40A3A" w:rsidRPr="00CF3BAC" w:rsidRDefault="00D40A3A" w:rsidP="0017782E">
            <w:pPr>
              <w:jc w:val="center"/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</w:p>
        </w:tc>
        <w:tc>
          <w:tcPr>
            <w:tcW w:w="561" w:type="dxa"/>
          </w:tcPr>
          <w:p w14:paraId="133CA7C7" w14:textId="77777777" w:rsidR="00D40A3A" w:rsidRPr="00CF3BAC" w:rsidRDefault="00D40A3A" w:rsidP="0017782E">
            <w:pPr>
              <w:jc w:val="center"/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</w:p>
        </w:tc>
        <w:tc>
          <w:tcPr>
            <w:tcW w:w="560" w:type="dxa"/>
          </w:tcPr>
          <w:p w14:paraId="18FD37AA" w14:textId="77777777" w:rsidR="00D40A3A" w:rsidRPr="00CF3BAC" w:rsidRDefault="00D40A3A" w:rsidP="0017782E">
            <w:pPr>
              <w:jc w:val="center"/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</w:p>
        </w:tc>
        <w:tc>
          <w:tcPr>
            <w:tcW w:w="560" w:type="dxa"/>
          </w:tcPr>
          <w:p w14:paraId="454D3B57" w14:textId="6E539F0F" w:rsidR="00D40A3A" w:rsidRPr="00CF3BAC" w:rsidRDefault="00CF3BAC" w:rsidP="0017782E">
            <w:pPr>
              <w:jc w:val="center"/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  <w:t>x</w:t>
            </w:r>
          </w:p>
        </w:tc>
        <w:tc>
          <w:tcPr>
            <w:tcW w:w="561" w:type="dxa"/>
          </w:tcPr>
          <w:p w14:paraId="3EEA567E" w14:textId="77777777" w:rsidR="00D40A3A" w:rsidRPr="00CF3BAC" w:rsidRDefault="00D40A3A" w:rsidP="0017782E">
            <w:pPr>
              <w:jc w:val="center"/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04EA1A" w14:textId="77777777" w:rsidR="00D40A3A" w:rsidRPr="00CF3BAC" w:rsidRDefault="00D40A3A" w:rsidP="0017782E">
            <w:pPr>
              <w:jc w:val="center"/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</w:p>
        </w:tc>
        <w:tc>
          <w:tcPr>
            <w:tcW w:w="561" w:type="dxa"/>
          </w:tcPr>
          <w:p w14:paraId="3A95C87A" w14:textId="77777777" w:rsidR="00D40A3A" w:rsidRPr="00CF3BAC" w:rsidRDefault="00D40A3A" w:rsidP="0017782E">
            <w:pPr>
              <w:jc w:val="center"/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F38D2C7" w14:textId="49564C82" w:rsidR="00D40A3A" w:rsidRPr="00CF3BAC" w:rsidRDefault="00D40A3A" w:rsidP="00D40A3A">
            <w:pPr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</w:pPr>
            <w:r w:rsidRPr="00CF3BAC">
              <w:rPr>
                <w:rFonts w:ascii="Times" w:eastAsia="Times New Roman" w:hAnsi="Times" w:cs="Times New Roman"/>
                <w:color w:val="548DD4" w:themeColor="text2" w:themeTint="99"/>
                <w:sz w:val="20"/>
                <w:szCs w:val="20"/>
              </w:rPr>
              <w:t xml:space="preserve"> </w:t>
            </w:r>
          </w:p>
        </w:tc>
      </w:tr>
      <w:tr w:rsidR="00D40A3A" w:rsidRPr="00C2443F" w14:paraId="2F335D75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2AC9F1C6" w14:textId="77777777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3088" w:type="dxa"/>
            <w:vAlign w:val="center"/>
          </w:tcPr>
          <w:p w14:paraId="204CFD31" w14:textId="77777777" w:rsidR="00D40A3A" w:rsidRPr="008A48A3" w:rsidRDefault="00D40A3A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449A067C" w14:textId="77777777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3F79A09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CDD470D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FB9A42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259BC54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9AC100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EAF8B6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F54448B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ED66DF4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344DADF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38D5D74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146E6B6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80D971B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C6AA91F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2E6E617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F15B7A6" w14:textId="77777777" w:rsidR="00D40A3A" w:rsidRDefault="00D40A3A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D40A3A" w:rsidRPr="00C2443F" w14:paraId="16C6EBDE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60952F8A" w14:textId="4534E462" w:rsidR="00D40A3A" w:rsidRPr="00762611" w:rsidRDefault="00762611" w:rsidP="00762611">
            <w:pPr>
              <w:jc w:val="center"/>
              <w:rPr>
                <w:rFonts w:ascii="Times" w:eastAsia="Times New Roman" w:hAnsi="Times" w:cs="Times New Roman"/>
                <w:color w:val="FF6600"/>
                <w:sz w:val="20"/>
                <w:szCs w:val="20"/>
              </w:rPr>
            </w:pPr>
            <w:r w:rsidRPr="00762611">
              <w:rPr>
                <w:rFonts w:ascii="Times" w:eastAsia="Times New Roman" w:hAnsi="Times" w:cs="Times New Roman"/>
                <w:color w:val="FF6600"/>
                <w:sz w:val="20"/>
                <w:szCs w:val="20"/>
              </w:rPr>
              <w:t>Other highlights</w:t>
            </w:r>
          </w:p>
        </w:tc>
        <w:tc>
          <w:tcPr>
            <w:tcW w:w="3088" w:type="dxa"/>
            <w:vAlign w:val="center"/>
          </w:tcPr>
          <w:p w14:paraId="564D9966" w14:textId="77777777" w:rsidR="00D40A3A" w:rsidRPr="008A48A3" w:rsidRDefault="00D40A3A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7A02B6D7" w14:textId="77777777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2D5FAC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8BC3635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778583B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EDDCC7D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DFAB764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65A6B52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5D3E329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CBE627A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ED4C035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2DE7B96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C37E42A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738DB59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B43F019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85ED835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9993D06" w14:textId="77777777" w:rsidR="00D40A3A" w:rsidRDefault="00D40A3A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D40A3A" w:rsidRPr="00C2443F" w14:paraId="6663A5BA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68537192" w14:textId="77777777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3088" w:type="dxa"/>
            <w:vAlign w:val="center"/>
          </w:tcPr>
          <w:p w14:paraId="6438EAA5" w14:textId="77777777" w:rsidR="00D40A3A" w:rsidRPr="008A48A3" w:rsidRDefault="00D40A3A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768E9866" w14:textId="77777777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77986CD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C354927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3443F79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C43EAC8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492F517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D145B4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B6BD5C6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2F4B611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0F9794D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DAF519E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DB01A7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1DB22AF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CE6433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EE6BD17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4F0D68D" w14:textId="77777777" w:rsidR="00D40A3A" w:rsidRDefault="00D40A3A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D40A3A" w:rsidRPr="00C2443F" w14:paraId="6C9DB2C6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17D9CDDA" w14:textId="192A525B" w:rsidR="00D40A3A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MAMMALS</w:t>
            </w:r>
          </w:p>
        </w:tc>
        <w:tc>
          <w:tcPr>
            <w:tcW w:w="3088" w:type="dxa"/>
            <w:vAlign w:val="center"/>
          </w:tcPr>
          <w:p w14:paraId="19BAF2A6" w14:textId="77777777" w:rsidR="00D40A3A" w:rsidRPr="008A48A3" w:rsidRDefault="00D40A3A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33FB849A" w14:textId="77777777" w:rsidR="00D40A3A" w:rsidRPr="00C2443F" w:rsidRDefault="00D40A3A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31AC78F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5669AF5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C5372F6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86E058E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FD80FA6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EDD1EE9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3F78EAF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B29B8B3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A9F7ECB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3D034CD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5864408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AECE382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E0F50E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D25D341" w14:textId="77777777" w:rsidR="00D40A3A" w:rsidRPr="00C2443F" w:rsidRDefault="00D40A3A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F265528" w14:textId="77777777" w:rsidR="00D40A3A" w:rsidRDefault="00D40A3A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28EF4A33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5E9669CA" w14:textId="75A44428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Common flying Fox</w:t>
            </w:r>
          </w:p>
        </w:tc>
        <w:tc>
          <w:tcPr>
            <w:tcW w:w="3088" w:type="dxa"/>
            <w:vAlign w:val="center"/>
          </w:tcPr>
          <w:p w14:paraId="4B655AED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0A5E0932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493877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AC2062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72D90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0FD2A6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B51709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E5A08C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F0FC10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A6C808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F8CBA1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CB59B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83DDA7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7F39D7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7EBBC1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99B6F2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B034EB5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19B40CD9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7EFE5533" w14:textId="1F3B41FD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Ceylon Fruit Bat</w:t>
            </w:r>
          </w:p>
        </w:tc>
        <w:tc>
          <w:tcPr>
            <w:tcW w:w="3088" w:type="dxa"/>
            <w:vAlign w:val="center"/>
          </w:tcPr>
          <w:p w14:paraId="7E177B16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65D9FB0B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680BF2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32BD3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991FD0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0A621F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0728BD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56BF2B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94B9CD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4CBD03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9FEF91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5A6A28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B6C1E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238B99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534C26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413B10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27A524C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66E4FE08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2B5D8F24" w14:textId="3F5F4613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Ceylon Grey Langur</w:t>
            </w:r>
          </w:p>
        </w:tc>
        <w:tc>
          <w:tcPr>
            <w:tcW w:w="3088" w:type="dxa"/>
            <w:vAlign w:val="center"/>
          </w:tcPr>
          <w:p w14:paraId="3F49154B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71C2C771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86A3B2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E6C1FC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50D1D7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330535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FFA2D2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BA26D36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1446DC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338DB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9D0379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3F25A6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381F4A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B92C9E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959C2E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3979D3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A764940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7306F69B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79F25451" w14:textId="45102576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Purple Face Leaf Monkey</w:t>
            </w:r>
          </w:p>
        </w:tc>
        <w:tc>
          <w:tcPr>
            <w:tcW w:w="3088" w:type="dxa"/>
            <w:vAlign w:val="center"/>
          </w:tcPr>
          <w:p w14:paraId="60999857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7F76379D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540857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74CCA6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7FE60E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4D79B2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E6864A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5EA8F66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28BF40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E1D7E5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C83D81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905F56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A50ED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B38444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8A0F5C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20252F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E3504D4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1950EEC0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6D2F7DFC" w14:textId="177A028D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Bear Monkey</w:t>
            </w:r>
          </w:p>
        </w:tc>
        <w:tc>
          <w:tcPr>
            <w:tcW w:w="3088" w:type="dxa"/>
            <w:vAlign w:val="center"/>
          </w:tcPr>
          <w:p w14:paraId="5201191E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0F2D7562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DFCF02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B95701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FAFCF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DC7C0A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336016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9E1DF7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946671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CECCFA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3E79A7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71D2AF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06CD1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0F74A3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E61B4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BB17F0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36448FD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251D15EA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76C9B03C" w14:textId="2F3C6654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Tonque Monkey</w:t>
            </w:r>
          </w:p>
        </w:tc>
        <w:tc>
          <w:tcPr>
            <w:tcW w:w="3088" w:type="dxa"/>
            <w:vAlign w:val="center"/>
          </w:tcPr>
          <w:p w14:paraId="327ADEF1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2EC781D1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6CC069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C25BCA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EC223E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8E9718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EB5ED0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4526E2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9595EE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9ACAB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15F9F8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C78D29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233DA0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A40ED7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7E3497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5866D0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11105ED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55902D02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67DE6A0D" w14:textId="3B2E72E4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Ceylon Palm Squirrel</w:t>
            </w:r>
          </w:p>
        </w:tc>
        <w:tc>
          <w:tcPr>
            <w:tcW w:w="3088" w:type="dxa"/>
            <w:vAlign w:val="center"/>
          </w:tcPr>
          <w:p w14:paraId="5A976FD4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7EAA028F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B31336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8D5E8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F6FC9F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EA3E4A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088491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768D07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B117E2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9209FB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39C7BB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543BAF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269074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249DFD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71C8D1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D5DE40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602D41D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528A5DEE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171B82B7" w14:textId="7FFA6E84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Ceylon Jungle Squirrel</w:t>
            </w:r>
          </w:p>
        </w:tc>
        <w:tc>
          <w:tcPr>
            <w:tcW w:w="3088" w:type="dxa"/>
            <w:vAlign w:val="center"/>
          </w:tcPr>
          <w:p w14:paraId="157269EB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61562221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6829F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71E209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9D4845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8E4D3E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DA1C21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19F0A2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D54427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85DA9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E1ECDA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EC39B56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12B2A2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FFBFF7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183688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94D815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D66F9CF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63F5895B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2142443C" w14:textId="456EA80D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Spinner Dolphin</w:t>
            </w:r>
          </w:p>
        </w:tc>
        <w:tc>
          <w:tcPr>
            <w:tcW w:w="3088" w:type="dxa"/>
            <w:vAlign w:val="center"/>
          </w:tcPr>
          <w:p w14:paraId="0640844C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74200A8F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C41FD9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AA999F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785517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093BBF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E9EDC3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7393A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FF568A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4BCC4F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8DDA3C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9E00366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1EF233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E25DF0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DEABDC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18057A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3AECCDA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64CAD6B3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5DA350CF" w14:textId="4131DC5B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Ceylon Jackal</w:t>
            </w:r>
          </w:p>
        </w:tc>
        <w:tc>
          <w:tcPr>
            <w:tcW w:w="3088" w:type="dxa"/>
            <w:vAlign w:val="center"/>
          </w:tcPr>
          <w:p w14:paraId="5D5FEC7D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440068B4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EBD8D7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8E80FE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9B6E15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7EEB67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BD9FAF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47DE7D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D34049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A0D46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80101B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AC310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DE0FDE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B79819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F6CCB8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BC7EB4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2F9AE834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11F430BD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549B79A0" w14:textId="30DF5C89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Grey Moongose</w:t>
            </w:r>
          </w:p>
        </w:tc>
        <w:tc>
          <w:tcPr>
            <w:tcW w:w="3088" w:type="dxa"/>
            <w:vAlign w:val="center"/>
          </w:tcPr>
          <w:p w14:paraId="6B95DED7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6F92D7A3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F677A0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FC15B7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7DE1CD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F04A09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F91CE2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79F377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220979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7646C3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299986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78C0B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886454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21BDCD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1F3819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5BE554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1D9F762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2256B7BA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5FFE76BC" w14:textId="03EDC692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Ruddy Moongose</w:t>
            </w:r>
          </w:p>
        </w:tc>
        <w:tc>
          <w:tcPr>
            <w:tcW w:w="3088" w:type="dxa"/>
            <w:vAlign w:val="center"/>
          </w:tcPr>
          <w:p w14:paraId="401DED5A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5727747A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FAC63E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381913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CAD1EA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87E02E6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54212A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2D2C6D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B222F9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87C03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7E6D9F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E44076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DE041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A4FCD3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2813956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281571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6F78FDC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7C17F75D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73D31503" w14:textId="53E77780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Ceylon Leopard</w:t>
            </w:r>
          </w:p>
        </w:tc>
        <w:tc>
          <w:tcPr>
            <w:tcW w:w="3088" w:type="dxa"/>
            <w:vAlign w:val="center"/>
          </w:tcPr>
          <w:p w14:paraId="03DA0802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5E71E833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2E5E49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87E41B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EAB649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03FCD2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AAE1D3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4A3D53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C36AFB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8FFBD1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605413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2A3C78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02B4DA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84DF86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240266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20DBE6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444DEA07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731B5975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3E79AF69" w14:textId="345A4B5E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Indian wild Pig</w:t>
            </w:r>
          </w:p>
        </w:tc>
        <w:tc>
          <w:tcPr>
            <w:tcW w:w="3088" w:type="dxa"/>
            <w:vAlign w:val="center"/>
          </w:tcPr>
          <w:p w14:paraId="5D4B161A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249BBDD0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5CD8A4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93EF56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F5A277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0A819E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BF5A1E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952157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D0E015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D557C2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387F9E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28B96D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026BA9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8D09EF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67097A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8775ED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767EA20A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61E5C52E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7B43D935" w14:textId="070A21A7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Sambhur</w:t>
            </w:r>
          </w:p>
        </w:tc>
        <w:tc>
          <w:tcPr>
            <w:tcW w:w="3088" w:type="dxa"/>
            <w:vAlign w:val="center"/>
          </w:tcPr>
          <w:p w14:paraId="74F0C242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53594F7E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4B75C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DF3424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84304A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E16203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1DE6B3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CC5092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DFC2E8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90B38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044F3E6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04DA9E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E7CCE1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4FB8F9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1C07B6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04B1FA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3D0AC9A0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449E1F03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46CA6F8B" w14:textId="72D6B691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Ater Buffalo</w:t>
            </w:r>
          </w:p>
        </w:tc>
        <w:tc>
          <w:tcPr>
            <w:tcW w:w="3088" w:type="dxa"/>
            <w:vAlign w:val="center"/>
          </w:tcPr>
          <w:p w14:paraId="5F260EAC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520DBAE5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3C7B7E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FE8365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A7ABFB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21A9EB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24778E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AF6B04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4D4822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7913EF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A2A490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340CD9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81CD6E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56C3D3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475721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8A7F4F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E6C87B0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73C53A23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50E3F140" w14:textId="06028C7B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3088" w:type="dxa"/>
            <w:vAlign w:val="center"/>
          </w:tcPr>
          <w:p w14:paraId="53AAF240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601C5E76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B60AD3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E1AA0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A44142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0C6C91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51CF01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233647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8A124D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90EDAC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9EC684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D6A218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B95CDF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D0AD82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413AAE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18F81F6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9797688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0D754B70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70543EC8" w14:textId="3226BBE2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REPTILES</w:t>
            </w:r>
          </w:p>
        </w:tc>
        <w:tc>
          <w:tcPr>
            <w:tcW w:w="3088" w:type="dxa"/>
            <w:vAlign w:val="center"/>
          </w:tcPr>
          <w:p w14:paraId="6AF9786A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7F8D5ACA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CE0E0F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A22EE4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1CA49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AE3EE0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53072D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EB18CB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C6F81A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CCE8AB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AAD33A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1A4447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5E39A8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7AB9B8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D79B71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172110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002FB74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530A542E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67DBC74D" w14:textId="13029376" w:rsidR="00762611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Mugger Cocodrile</w:t>
            </w:r>
          </w:p>
        </w:tc>
        <w:tc>
          <w:tcPr>
            <w:tcW w:w="3088" w:type="dxa"/>
            <w:vAlign w:val="center"/>
          </w:tcPr>
          <w:p w14:paraId="7579C4CD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5B7FDD50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35A352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B70DD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79B9D3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7EA4CB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28D381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EAD5B4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B9401A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810EA8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C01AB4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714E77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801637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8521A9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0D2A91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CAE6EF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AE4B542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6D5AFB58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78E04E90" w14:textId="64DFDED8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Green Turtle</w:t>
            </w:r>
          </w:p>
        </w:tc>
        <w:tc>
          <w:tcPr>
            <w:tcW w:w="3088" w:type="dxa"/>
            <w:vAlign w:val="center"/>
          </w:tcPr>
          <w:p w14:paraId="5032D53C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492B406E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B53897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ECC607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19E43D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F9E9F26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34C462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02D103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BD45FC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D6B45E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765D5B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8C4675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1BCF4E8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90C37A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4BF030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EE4718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CE3E1D2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0E8071B0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566958CD" w14:textId="43222116" w:rsidR="00762611" w:rsidRPr="00C2443F" w:rsidRDefault="00762611" w:rsidP="00762611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Water Monitor</w:t>
            </w:r>
          </w:p>
        </w:tc>
        <w:tc>
          <w:tcPr>
            <w:tcW w:w="3088" w:type="dxa"/>
            <w:vAlign w:val="center"/>
          </w:tcPr>
          <w:p w14:paraId="228097CD" w14:textId="77777777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3A4C5975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E10AA0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056D3A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E02D86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E35CC3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0E8B44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A57B36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1891F3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47FB42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22E61C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86AF39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A0F432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68F95C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716A4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307ED9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523320DC" w14:textId="77777777" w:rsidR="00762611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</w:tr>
      <w:tr w:rsidR="00762611" w:rsidRPr="00C2443F" w14:paraId="106D679D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6F92CA4F" w14:textId="0A5B8A72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Sri Lanka Pit Viper</w:t>
            </w:r>
          </w:p>
        </w:tc>
        <w:tc>
          <w:tcPr>
            <w:tcW w:w="3088" w:type="dxa"/>
            <w:vAlign w:val="center"/>
          </w:tcPr>
          <w:p w14:paraId="6D682305" w14:textId="09EB3E8D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4F146D6D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DB6DD1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B4D9EA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BCCC6A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9ED1DB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89B33F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525E6F3" w14:textId="6FEA4879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A19A5AF" w14:textId="25274E0E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4F60742" w14:textId="20DBA3CA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D81634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7C9FDF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B20096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714874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995D1A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398FC5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F155512" w14:textId="3A9BBB77" w:rsidR="00762611" w:rsidRPr="00D40A3A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</w:tr>
      <w:tr w:rsidR="00762611" w:rsidRPr="00C2443F" w14:paraId="2AF962B8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08C04783" w14:textId="5EC4DF20" w:rsidR="00762611" w:rsidRPr="00C2443F" w:rsidRDefault="00762611" w:rsidP="00762611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Bronce-back Tree Snake</w:t>
            </w:r>
          </w:p>
        </w:tc>
        <w:tc>
          <w:tcPr>
            <w:tcW w:w="3088" w:type="dxa"/>
            <w:vAlign w:val="center"/>
          </w:tcPr>
          <w:p w14:paraId="53842C94" w14:textId="664C26F8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10AF0841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5DC5AF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19A75C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DA5D23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D7DC61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D2653C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268BBD5" w14:textId="3246EF03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76FA993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D5C89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527C7C5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CBB777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EE1EF5D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CA876F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35E798D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0DF978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6CC3B4BB" w14:textId="187B6957" w:rsidR="00762611" w:rsidRPr="00D40A3A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</w:tr>
      <w:tr w:rsidR="00762611" w:rsidRPr="00C2443F" w14:paraId="5B1B9406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3C4CFF31" w14:textId="10409E2C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>Common Green Forest Lizard</w:t>
            </w:r>
          </w:p>
        </w:tc>
        <w:tc>
          <w:tcPr>
            <w:tcW w:w="3088" w:type="dxa"/>
            <w:vAlign w:val="center"/>
          </w:tcPr>
          <w:p w14:paraId="70E6C62D" w14:textId="7DCB3E4E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604DA235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D54C0D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775EB8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61D9F04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00E32019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45305D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20131F9C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8B06C3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3354A12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E6777EE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270D076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CFA0108" w14:textId="51993676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6E06524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38FDE8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1591F23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130C54BD" w14:textId="5290E9D5" w:rsidR="00762611" w:rsidRPr="00D40A3A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</w:tr>
      <w:tr w:rsidR="00762611" w:rsidRPr="00C2443F" w14:paraId="74F55845" w14:textId="77777777" w:rsidTr="00CF3BAC">
        <w:trPr>
          <w:tblCellSpacing w:w="15" w:type="dxa"/>
        </w:trPr>
        <w:tc>
          <w:tcPr>
            <w:tcW w:w="2647" w:type="dxa"/>
            <w:vAlign w:val="center"/>
          </w:tcPr>
          <w:p w14:paraId="4C0AA151" w14:textId="2873EDD0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3088" w:type="dxa"/>
            <w:vAlign w:val="center"/>
          </w:tcPr>
          <w:p w14:paraId="4EDB72EC" w14:textId="4F140676" w:rsidR="00762611" w:rsidRPr="008A48A3" w:rsidRDefault="00762611" w:rsidP="00C2443F">
            <w:pPr>
              <w:rPr>
                <w:rFonts w:ascii="Times" w:eastAsia="Times New Roman" w:hAnsi="Times" w:cs="Times New Roman"/>
                <w:b/>
                <w:sz w:val="20"/>
                <w:szCs w:val="20"/>
              </w:rPr>
            </w:pPr>
          </w:p>
        </w:tc>
        <w:tc>
          <w:tcPr>
            <w:tcW w:w="72" w:type="dxa"/>
            <w:vAlign w:val="center"/>
          </w:tcPr>
          <w:p w14:paraId="53D4A10C" w14:textId="77777777" w:rsidR="00762611" w:rsidRPr="00C2443F" w:rsidRDefault="00762611" w:rsidP="00C2443F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F3336F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AD10B1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10A20A0E" w14:textId="737AF4F3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368792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9FBA9C0" w14:textId="3098DD9F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6ABFE8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1F501101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5DA9214A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3C6EEA20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0618AA17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7B41ED5F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2B3C5E7B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0" w:type="dxa"/>
          </w:tcPr>
          <w:p w14:paraId="46017005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561" w:type="dxa"/>
          </w:tcPr>
          <w:p w14:paraId="403359C4" w14:textId="77777777" w:rsidR="00762611" w:rsidRPr="00C2443F" w:rsidRDefault="00762611" w:rsidP="0017782E">
            <w:pPr>
              <w:jc w:val="center"/>
              <w:rPr>
                <w:rFonts w:ascii="Times" w:eastAsia="Times New Roman" w:hAnsi="Times" w:cs="Times New Roman"/>
                <w:sz w:val="20"/>
                <w:szCs w:val="20"/>
              </w:rPr>
            </w:pPr>
          </w:p>
        </w:tc>
        <w:tc>
          <w:tcPr>
            <w:tcW w:w="422" w:type="dxa"/>
            <w:vAlign w:val="center"/>
          </w:tcPr>
          <w:p w14:paraId="0D0787E7" w14:textId="79D9D303" w:rsidR="00762611" w:rsidRPr="00D40A3A" w:rsidRDefault="00762611" w:rsidP="00D40A3A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Times" w:eastAsia="Times New Roman" w:hAnsi="Times" w:cs="Times New Roman"/>
                <w:sz w:val="20"/>
                <w:szCs w:val="20"/>
              </w:rPr>
              <w:t xml:space="preserve"> </w:t>
            </w:r>
          </w:p>
        </w:tc>
      </w:tr>
    </w:tbl>
    <w:p w14:paraId="0E005B66" w14:textId="0F6C092D" w:rsidR="00CF3BAC" w:rsidRPr="00CF3BAC" w:rsidRDefault="00CF3BAC" w:rsidP="00CF3BAC">
      <w:pPr>
        <w:rPr>
          <w:rFonts w:eastAsia="Times New Roman" w:cs="Times New Roman"/>
          <w:b/>
          <w:bCs/>
        </w:rPr>
      </w:pPr>
      <w:r>
        <w:rPr>
          <w:noProof/>
          <w:lang w:val="es-ES"/>
        </w:rPr>
        <w:drawing>
          <wp:anchor distT="0" distB="0" distL="114300" distR="114300" simplePos="0" relativeHeight="251660288" behindDoc="0" locked="0" layoutInCell="1" allowOverlap="1" wp14:anchorId="24090DCE" wp14:editId="12427630">
            <wp:simplePos x="0" y="0"/>
            <wp:positionH relativeFrom="column">
              <wp:posOffset>3543300</wp:posOffset>
            </wp:positionH>
            <wp:positionV relativeFrom="paragraph">
              <wp:posOffset>0</wp:posOffset>
            </wp:positionV>
            <wp:extent cx="2870200" cy="1614170"/>
            <wp:effectExtent l="0" t="0" r="0" b="11430"/>
            <wp:wrapSquare wrapText="bothSides"/>
            <wp:docPr id="4" name="Imagen 4" descr="BOL TRABAJO:fotos viajes:17 Sri Lamka &amp; India:UNADJUSTEDNONRAW_thumb_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OL TRABAJO:fotos viajes:17 Sri Lamka &amp; India:UNADJUSTEDNONRAW_thumb_594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161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/>
        </w:rPr>
        <w:drawing>
          <wp:anchor distT="0" distB="0" distL="114300" distR="114300" simplePos="0" relativeHeight="251661312" behindDoc="0" locked="0" layoutInCell="1" allowOverlap="1" wp14:anchorId="251F909E" wp14:editId="5DEE4FED">
            <wp:simplePos x="0" y="0"/>
            <wp:positionH relativeFrom="column">
              <wp:posOffset>6858000</wp:posOffset>
            </wp:positionH>
            <wp:positionV relativeFrom="paragraph">
              <wp:posOffset>0</wp:posOffset>
            </wp:positionV>
            <wp:extent cx="2822575" cy="1587500"/>
            <wp:effectExtent l="0" t="0" r="0" b="12700"/>
            <wp:wrapSquare wrapText="bothSides"/>
            <wp:docPr id="3" name="Imagen 3" descr="BOL TRABAJO:fotos viajes:17 Sri Lamka &amp; India:UNADJUSTEDNONRAW_thumb_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OL TRABAJO:fotos viajes:17 Sri Lamka &amp; India:UNADJUSTEDNONRAW_thumb_569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/>
        </w:rPr>
        <w:drawing>
          <wp:inline distT="0" distB="0" distL="0" distR="0" wp14:anchorId="5061C05A" wp14:editId="67B66C3F">
            <wp:extent cx="2844800" cy="1600200"/>
            <wp:effectExtent l="0" t="0" r="0" b="0"/>
            <wp:docPr id="1" name="Imagen 1" descr="BOL TRABAJO:fotos viajes:17 Sri Lamka &amp; India:UNADJUSTEDNONRAW_thumb_4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OL TRABAJO:fotos viajes:17 Sri Lamka &amp; India:UNADJUSTEDNONRAW_thumb_4f6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2025D79E" w14:textId="00E63DAB" w:rsidR="00CF3BAC" w:rsidRPr="00CF3BAC" w:rsidRDefault="001F34BF" w:rsidP="001F34BF">
      <w:pPr>
        <w:pStyle w:val="Prrafodelista"/>
        <w:rPr>
          <w:rFonts w:eastAsia="Times New Roman" w:cs="Times New Roman"/>
          <w:b/>
          <w:bCs/>
        </w:rPr>
      </w:pPr>
      <w:r>
        <w:rPr>
          <w:rFonts w:eastAsia="Times New Roman" w:cs="Times New Roman"/>
        </w:rPr>
        <w:t xml:space="preserve"> </w:t>
      </w:r>
    </w:p>
    <w:p w14:paraId="2FE7D699" w14:textId="6D639A8E" w:rsidR="00CF3BAC" w:rsidRPr="00CF3BAC" w:rsidRDefault="001F34BF" w:rsidP="001F34BF">
      <w:pPr>
        <w:pStyle w:val="Prrafodelista"/>
        <w:rPr>
          <w:rFonts w:eastAsia="Times New Roman" w:cs="Times New Roman"/>
          <w:b/>
          <w:bCs/>
        </w:rPr>
      </w:pPr>
      <w:r>
        <w:rPr>
          <w:rFonts w:eastAsia="Times New Roman" w:cs="Times New Roman"/>
          <w:noProof/>
          <w:lang w:val="es-ES"/>
        </w:rPr>
        <w:drawing>
          <wp:anchor distT="0" distB="0" distL="114300" distR="114300" simplePos="0" relativeHeight="251664384" behindDoc="0" locked="0" layoutInCell="1" allowOverlap="1" wp14:anchorId="521E4904" wp14:editId="548EF999">
            <wp:simplePos x="0" y="0"/>
            <wp:positionH relativeFrom="column">
              <wp:posOffset>6858000</wp:posOffset>
            </wp:positionH>
            <wp:positionV relativeFrom="paragraph">
              <wp:posOffset>50165</wp:posOffset>
            </wp:positionV>
            <wp:extent cx="2857500" cy="1900555"/>
            <wp:effectExtent l="0" t="0" r="12700" b="4445"/>
            <wp:wrapSquare wrapText="bothSides"/>
            <wp:docPr id="9" name="Imagen 9" descr="BOL TRABAJO:fotos viajes:17 Sri Lamka &amp; India:Adjutant, Lesser 587A6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OL TRABAJO:fotos viajes:17 Sri Lamka &amp; India:Adjutant, Lesser 587A6692.jpg"/>
                    <pic:cNvPicPr>
                      <a:picLocks noChangeAspect="1" noChangeArrowheads="1"/>
                    </pic:cNvPicPr>
                  </pic:nvPicPr>
                  <pic:blipFill>
                    <a:blip r:embed="rId2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noProof/>
          <w:lang w:val="es-ES"/>
        </w:rPr>
        <w:drawing>
          <wp:anchor distT="0" distB="0" distL="114300" distR="114300" simplePos="0" relativeHeight="251663360" behindDoc="0" locked="0" layoutInCell="1" allowOverlap="1" wp14:anchorId="2219E8C7" wp14:editId="5C263462">
            <wp:simplePos x="0" y="0"/>
            <wp:positionH relativeFrom="column">
              <wp:posOffset>3543300</wp:posOffset>
            </wp:positionH>
            <wp:positionV relativeFrom="paragraph">
              <wp:posOffset>50165</wp:posOffset>
            </wp:positionV>
            <wp:extent cx="2914650" cy="1943100"/>
            <wp:effectExtent l="0" t="0" r="6350" b="12700"/>
            <wp:wrapSquare wrapText="bothSides"/>
            <wp:docPr id="8" name="Imagen 8" descr="BOL TRABAJO:fotos viajes:17 Sri Lamka &amp; India:Whistling-duck, Lesser 587A6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OL TRABAJO:fotos viajes:17 Sri Lamka &amp; India:Whistling-duck, Lesser 587A6551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noProof/>
          <w:lang w:val="es-ES"/>
        </w:rPr>
        <w:drawing>
          <wp:anchor distT="0" distB="0" distL="114300" distR="114300" simplePos="0" relativeHeight="251662336" behindDoc="0" locked="0" layoutInCell="1" allowOverlap="1" wp14:anchorId="67E07EC8" wp14:editId="6F6F67A7">
            <wp:simplePos x="0" y="0"/>
            <wp:positionH relativeFrom="column">
              <wp:posOffset>0</wp:posOffset>
            </wp:positionH>
            <wp:positionV relativeFrom="paragraph">
              <wp:posOffset>50165</wp:posOffset>
            </wp:positionV>
            <wp:extent cx="2743200" cy="1828800"/>
            <wp:effectExtent l="0" t="0" r="0" b="0"/>
            <wp:wrapSquare wrapText="bothSides"/>
            <wp:docPr id="7" name="Imagen 7" descr="BOL TRABAJO:fotos viajes:17 Sri Lamka &amp; India:Weaver, Baya 587A7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OL TRABAJO:fotos viajes:17 Sri Lamka &amp; India:Weaver, Baya 587A7105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D86931" w14:textId="6427FEB7" w:rsidR="001F34BF" w:rsidRDefault="001F34BF" w:rsidP="00CF3BAC">
      <w:pPr>
        <w:pStyle w:val="Prrafodelista"/>
        <w:rPr>
          <w:rFonts w:eastAsia="Times New Roman" w:cs="Times New Roman"/>
        </w:rPr>
      </w:pPr>
    </w:p>
    <w:p w14:paraId="58484CC0" w14:textId="77777777" w:rsidR="001F34BF" w:rsidRDefault="001F34BF" w:rsidP="00CF3BAC">
      <w:pPr>
        <w:pStyle w:val="Prrafodelista"/>
        <w:rPr>
          <w:rFonts w:eastAsia="Times New Roman" w:cs="Times New Roman"/>
        </w:rPr>
      </w:pPr>
    </w:p>
    <w:p w14:paraId="68B53FD2" w14:textId="77777777" w:rsidR="001F34BF" w:rsidRDefault="001F34BF" w:rsidP="00CF3BAC">
      <w:pPr>
        <w:pStyle w:val="Prrafodelista"/>
        <w:rPr>
          <w:rFonts w:eastAsia="Times New Roman" w:cs="Times New Roman"/>
        </w:rPr>
      </w:pPr>
    </w:p>
    <w:p w14:paraId="0C5E4A30" w14:textId="68098109" w:rsidR="001F34BF" w:rsidRDefault="001F34BF" w:rsidP="00CF3BAC">
      <w:pPr>
        <w:pStyle w:val="Prrafodelista"/>
        <w:rPr>
          <w:rFonts w:eastAsia="Times New Roman" w:cs="Times New Roman"/>
        </w:rPr>
      </w:pPr>
    </w:p>
    <w:p w14:paraId="1850C053" w14:textId="77777777" w:rsidR="001F34BF" w:rsidRDefault="001F34BF" w:rsidP="00CF3BAC">
      <w:pPr>
        <w:pStyle w:val="Prrafodelista"/>
        <w:rPr>
          <w:rFonts w:eastAsia="Times New Roman" w:cs="Times New Roman"/>
        </w:rPr>
      </w:pPr>
    </w:p>
    <w:p w14:paraId="6CEEDC0F" w14:textId="4C4ED0EF" w:rsidR="001F34BF" w:rsidRDefault="001F34BF" w:rsidP="00CF3BAC">
      <w:pPr>
        <w:pStyle w:val="Prrafodelista"/>
        <w:rPr>
          <w:rFonts w:eastAsia="Times New Roman" w:cs="Times New Roman"/>
        </w:rPr>
      </w:pPr>
    </w:p>
    <w:p w14:paraId="227D1639" w14:textId="095AE920" w:rsidR="001F34BF" w:rsidRDefault="001F34BF" w:rsidP="00CF3BAC">
      <w:pPr>
        <w:pStyle w:val="Prrafodelista"/>
        <w:rPr>
          <w:rFonts w:eastAsia="Times New Roman" w:cs="Times New Roman"/>
        </w:rPr>
      </w:pPr>
    </w:p>
    <w:p w14:paraId="33CA5C67" w14:textId="77777777" w:rsidR="001F34BF" w:rsidRDefault="001F34BF" w:rsidP="00CF3BAC">
      <w:pPr>
        <w:pStyle w:val="Prrafodelista"/>
        <w:rPr>
          <w:rFonts w:eastAsia="Times New Roman" w:cs="Times New Roman"/>
        </w:rPr>
      </w:pPr>
    </w:p>
    <w:p w14:paraId="7547B122" w14:textId="77777777" w:rsidR="001F34BF" w:rsidRDefault="001F34BF" w:rsidP="00CF3BAC">
      <w:pPr>
        <w:pStyle w:val="Prrafodelista"/>
        <w:rPr>
          <w:rFonts w:eastAsia="Times New Roman" w:cs="Times New Roman"/>
        </w:rPr>
      </w:pPr>
    </w:p>
    <w:p w14:paraId="5A635DC3" w14:textId="77777777" w:rsidR="001F34BF" w:rsidRDefault="001F34BF" w:rsidP="00CF3BAC">
      <w:pPr>
        <w:pStyle w:val="Prrafodelista"/>
        <w:rPr>
          <w:rFonts w:eastAsia="Times New Roman" w:cs="Times New Roman"/>
        </w:rPr>
      </w:pPr>
    </w:p>
    <w:p w14:paraId="3110D7C9" w14:textId="60954FAB" w:rsidR="001F34BF" w:rsidRDefault="001F34BF" w:rsidP="00CF3BAC">
      <w:pPr>
        <w:pStyle w:val="Prrafodelista"/>
        <w:rPr>
          <w:rFonts w:eastAsia="Times New Roman" w:cs="Times New Roman"/>
        </w:rPr>
      </w:pPr>
      <w:r>
        <w:rPr>
          <w:rFonts w:eastAsia="Times New Roman" w:cs="Times New Roman"/>
          <w:noProof/>
          <w:lang w:val="es-ES"/>
        </w:rPr>
        <w:drawing>
          <wp:anchor distT="0" distB="0" distL="114300" distR="114300" simplePos="0" relativeHeight="251667456" behindDoc="0" locked="0" layoutInCell="1" allowOverlap="1" wp14:anchorId="7BE0D90B" wp14:editId="1508A84E">
            <wp:simplePos x="0" y="0"/>
            <wp:positionH relativeFrom="column">
              <wp:posOffset>6858000</wp:posOffset>
            </wp:positionH>
            <wp:positionV relativeFrom="paragraph">
              <wp:posOffset>142240</wp:posOffset>
            </wp:positionV>
            <wp:extent cx="2857500" cy="1847215"/>
            <wp:effectExtent l="0" t="0" r="12700" b="6985"/>
            <wp:wrapSquare wrapText="bothSides"/>
            <wp:docPr id="12" name="Imagen 12" descr="BOL TRABAJO:fotos viajes:17 Sri Lamka &amp; India:Barbet, Brown-headed 587A4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OL TRABAJO:fotos viajes:17 Sri Lamka &amp; India:Barbet, Brown-headed 587A4746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4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noProof/>
          <w:lang w:val="es-ES"/>
        </w:rPr>
        <w:drawing>
          <wp:anchor distT="0" distB="0" distL="114300" distR="114300" simplePos="0" relativeHeight="251666432" behindDoc="0" locked="0" layoutInCell="1" allowOverlap="1" wp14:anchorId="1803B70B" wp14:editId="03D39DC2">
            <wp:simplePos x="0" y="0"/>
            <wp:positionH relativeFrom="column">
              <wp:posOffset>3543300</wp:posOffset>
            </wp:positionH>
            <wp:positionV relativeFrom="paragraph">
              <wp:posOffset>142240</wp:posOffset>
            </wp:positionV>
            <wp:extent cx="2857500" cy="1828800"/>
            <wp:effectExtent l="0" t="0" r="12700" b="0"/>
            <wp:wrapSquare wrapText="bothSides"/>
            <wp:docPr id="11" name="Imagen 11" descr="BOL TRABAJO:fotos viajes:17 Sri Lamka &amp; India:Babbler, Indian Scimitar 587A5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OL TRABAJO:fotos viajes:17 Sri Lamka &amp; India:Babbler, Indian Scimitar 587A5865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noProof/>
          <w:lang w:val="es-ES"/>
        </w:rPr>
        <w:drawing>
          <wp:anchor distT="0" distB="0" distL="114300" distR="114300" simplePos="0" relativeHeight="251665408" behindDoc="0" locked="0" layoutInCell="1" allowOverlap="1" wp14:anchorId="0EAB31A7" wp14:editId="72553D22">
            <wp:simplePos x="0" y="0"/>
            <wp:positionH relativeFrom="column">
              <wp:posOffset>0</wp:posOffset>
            </wp:positionH>
            <wp:positionV relativeFrom="paragraph">
              <wp:posOffset>142240</wp:posOffset>
            </wp:positionV>
            <wp:extent cx="2743200" cy="1830070"/>
            <wp:effectExtent l="0" t="0" r="0" b="0"/>
            <wp:wrapSquare wrapText="bothSides"/>
            <wp:docPr id="10" name="Imagen 10" descr="BOL TRABAJO:fotos viajes:17 Sri Lamka &amp; India:Babbler, Brown-capped 587A8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OL TRABAJO:fotos viajes:17 Sri Lamka &amp; India:Babbler, Brown-capped 587A8471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3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32FA9B" w14:textId="3CA8814C" w:rsidR="001F34BF" w:rsidRDefault="001F34BF" w:rsidP="00CF3BAC">
      <w:pPr>
        <w:pStyle w:val="Prrafodelista"/>
        <w:rPr>
          <w:rFonts w:eastAsia="Times New Roman" w:cs="Times New Roman"/>
        </w:rPr>
      </w:pPr>
    </w:p>
    <w:p w14:paraId="34C4FC2D" w14:textId="7D07C027" w:rsidR="001F34BF" w:rsidRDefault="001F34BF" w:rsidP="00CF3BAC">
      <w:pPr>
        <w:pStyle w:val="Prrafodelista"/>
        <w:rPr>
          <w:rFonts w:eastAsia="Times New Roman" w:cs="Times New Roman"/>
        </w:rPr>
      </w:pPr>
    </w:p>
    <w:p w14:paraId="040B2B89" w14:textId="7F93B50A" w:rsidR="001F34BF" w:rsidRDefault="001F34BF" w:rsidP="00CF3BAC">
      <w:pPr>
        <w:pStyle w:val="Prrafodelista"/>
        <w:rPr>
          <w:rFonts w:eastAsia="Times New Roman" w:cs="Times New Roman"/>
        </w:rPr>
      </w:pPr>
    </w:p>
    <w:p w14:paraId="3B91CA70" w14:textId="77777777" w:rsidR="001F34BF" w:rsidRDefault="001F34BF" w:rsidP="00CF3BAC">
      <w:pPr>
        <w:pStyle w:val="Prrafodelista"/>
        <w:rPr>
          <w:rFonts w:eastAsia="Times New Roman" w:cs="Times New Roman"/>
        </w:rPr>
      </w:pPr>
    </w:p>
    <w:p w14:paraId="630FEFD8" w14:textId="0F294E7A" w:rsidR="001F34BF" w:rsidRDefault="001F34BF" w:rsidP="00CF3BAC">
      <w:pPr>
        <w:pStyle w:val="Prrafodelista"/>
        <w:rPr>
          <w:rFonts w:eastAsia="Times New Roman" w:cs="Times New Roman"/>
        </w:rPr>
      </w:pPr>
    </w:p>
    <w:p w14:paraId="75712468" w14:textId="77777777" w:rsidR="001F34BF" w:rsidRDefault="001F34BF" w:rsidP="00CF3BAC">
      <w:pPr>
        <w:pStyle w:val="Prrafodelista"/>
        <w:rPr>
          <w:rFonts w:eastAsia="Times New Roman" w:cs="Times New Roman"/>
        </w:rPr>
      </w:pPr>
    </w:p>
    <w:p w14:paraId="108E9C0D" w14:textId="77777777" w:rsidR="001F34BF" w:rsidRDefault="001F34BF" w:rsidP="00CF3BAC">
      <w:pPr>
        <w:pStyle w:val="Prrafodelista"/>
        <w:rPr>
          <w:rFonts w:eastAsia="Times New Roman" w:cs="Times New Roman"/>
        </w:rPr>
      </w:pPr>
    </w:p>
    <w:p w14:paraId="4A055259" w14:textId="77777777" w:rsidR="001F34BF" w:rsidRDefault="001F34BF" w:rsidP="00CF3BAC">
      <w:pPr>
        <w:pStyle w:val="Prrafodelista"/>
        <w:rPr>
          <w:rFonts w:eastAsia="Times New Roman" w:cs="Times New Roman"/>
        </w:rPr>
      </w:pPr>
    </w:p>
    <w:p w14:paraId="4934FFF1" w14:textId="33FC1CCE" w:rsidR="001F34BF" w:rsidRDefault="001F34BF" w:rsidP="00CF3BAC">
      <w:pPr>
        <w:pStyle w:val="Prrafodelista"/>
        <w:rPr>
          <w:rFonts w:eastAsia="Times New Roman" w:cs="Times New Roman"/>
        </w:rPr>
      </w:pPr>
    </w:p>
    <w:p w14:paraId="114B91B4" w14:textId="77777777" w:rsidR="001F34BF" w:rsidRDefault="001F34BF" w:rsidP="00CF3BAC">
      <w:pPr>
        <w:pStyle w:val="Prrafodelista"/>
        <w:rPr>
          <w:rFonts w:eastAsia="Times New Roman" w:cs="Times New Roman"/>
        </w:rPr>
      </w:pPr>
    </w:p>
    <w:p w14:paraId="1B214F01" w14:textId="77777777" w:rsidR="001F34BF" w:rsidRDefault="001F34BF" w:rsidP="00CF3BAC">
      <w:pPr>
        <w:pStyle w:val="Prrafodelista"/>
        <w:rPr>
          <w:rFonts w:eastAsia="Times New Roman" w:cs="Times New Roman"/>
        </w:rPr>
      </w:pPr>
    </w:p>
    <w:p w14:paraId="67E09E12" w14:textId="77777777" w:rsidR="001F34BF" w:rsidRDefault="001F34BF" w:rsidP="00CF3BAC">
      <w:pPr>
        <w:pStyle w:val="Prrafodelista"/>
        <w:rPr>
          <w:rFonts w:eastAsia="Times New Roman" w:cs="Times New Roman"/>
        </w:rPr>
      </w:pPr>
    </w:p>
    <w:p w14:paraId="2F1D0809" w14:textId="77777777" w:rsidR="001F34BF" w:rsidRDefault="001F34BF" w:rsidP="00CF3BAC">
      <w:pPr>
        <w:pStyle w:val="Prrafodelista"/>
        <w:rPr>
          <w:rFonts w:eastAsia="Times New Roman" w:cs="Times New Roman"/>
        </w:rPr>
      </w:pPr>
    </w:p>
    <w:p w14:paraId="07C9FF8A" w14:textId="0F5E7942" w:rsidR="001F34BF" w:rsidRDefault="001F34BF" w:rsidP="00CF3BAC">
      <w:pPr>
        <w:pStyle w:val="Prrafodelista"/>
        <w:rPr>
          <w:rFonts w:eastAsia="Times New Roman" w:cs="Times New Roman"/>
        </w:rPr>
      </w:pPr>
      <w:r>
        <w:rPr>
          <w:rFonts w:eastAsia="Times New Roman" w:cs="Times New Roman"/>
          <w:noProof/>
          <w:lang w:val="es-ES"/>
        </w:rPr>
        <w:drawing>
          <wp:anchor distT="0" distB="0" distL="114300" distR="114300" simplePos="0" relativeHeight="251668480" behindDoc="0" locked="0" layoutInCell="1" allowOverlap="1" wp14:anchorId="472456A4" wp14:editId="567DD165">
            <wp:simplePos x="0" y="0"/>
            <wp:positionH relativeFrom="column">
              <wp:posOffset>114300</wp:posOffset>
            </wp:positionH>
            <wp:positionV relativeFrom="paragraph">
              <wp:posOffset>0</wp:posOffset>
            </wp:positionV>
            <wp:extent cx="9740900" cy="3657600"/>
            <wp:effectExtent l="0" t="0" r="12700" b="0"/>
            <wp:wrapSquare wrapText="bothSides"/>
            <wp:docPr id="13" name="Imagen 13" descr="BOL TRABAJO:fotos viajes:17 Sri Lamka &amp; India:Blue Whale 587A8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BOL TRABAJO:fotos viajes:17 Sri Lamka &amp; India:Blue Whale 587A8690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9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5D026F" w14:textId="77777777" w:rsidR="001F34BF" w:rsidRDefault="001F34BF" w:rsidP="00CF3BAC">
      <w:pPr>
        <w:pStyle w:val="Prrafodelista"/>
        <w:rPr>
          <w:rFonts w:eastAsia="Times New Roman" w:cs="Times New Roman"/>
        </w:rPr>
      </w:pPr>
    </w:p>
    <w:p w14:paraId="6A334A18" w14:textId="77777777" w:rsidR="001F34BF" w:rsidRDefault="001F34BF" w:rsidP="00CF3BAC">
      <w:pPr>
        <w:pStyle w:val="Prrafodelista"/>
        <w:rPr>
          <w:rFonts w:eastAsia="Times New Roman" w:cs="Times New Roman"/>
        </w:rPr>
      </w:pPr>
    </w:p>
    <w:p w14:paraId="39685275" w14:textId="09EE4205" w:rsidR="00F305A2" w:rsidRDefault="00F305A2" w:rsidP="00CF3BAC">
      <w:pPr>
        <w:pStyle w:val="Prrafodelista"/>
        <w:rPr>
          <w:rFonts w:eastAsia="Times New Roman" w:cs="Times New Roman"/>
        </w:rPr>
      </w:pPr>
      <w:r>
        <w:rPr>
          <w:rFonts w:eastAsia="Times New Roman" w:cs="Times New Roman"/>
          <w:noProof/>
          <w:lang w:val="es-ES"/>
        </w:rPr>
        <w:drawing>
          <wp:anchor distT="0" distB="0" distL="114300" distR="114300" simplePos="0" relativeHeight="251672576" behindDoc="0" locked="0" layoutInCell="1" allowOverlap="1" wp14:anchorId="27C24F7C" wp14:editId="58733CF5">
            <wp:simplePos x="0" y="0"/>
            <wp:positionH relativeFrom="column">
              <wp:posOffset>114300</wp:posOffset>
            </wp:positionH>
            <wp:positionV relativeFrom="paragraph">
              <wp:posOffset>149860</wp:posOffset>
            </wp:positionV>
            <wp:extent cx="2743200" cy="1828800"/>
            <wp:effectExtent l="0" t="0" r="0" b="0"/>
            <wp:wrapSquare wrapText="bothSides"/>
            <wp:docPr id="17" name="Imagen 17" descr="BOL TRABAJO:fotos viajes:17 Sri Lamka &amp; India:Iora, Marshall's Fem 587A6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OL TRABAJO:fotos viajes:17 Sri Lamka &amp; India:Iora, Marshall's Fem 587A6790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noProof/>
          <w:lang w:val="es-ES"/>
        </w:rPr>
        <w:drawing>
          <wp:anchor distT="0" distB="0" distL="114300" distR="114300" simplePos="0" relativeHeight="251670528" behindDoc="0" locked="0" layoutInCell="1" allowOverlap="1" wp14:anchorId="73911D24" wp14:editId="10EBF801">
            <wp:simplePos x="0" y="0"/>
            <wp:positionH relativeFrom="column">
              <wp:posOffset>3657600</wp:posOffset>
            </wp:positionH>
            <wp:positionV relativeFrom="paragraph">
              <wp:posOffset>149860</wp:posOffset>
            </wp:positionV>
            <wp:extent cx="2743200" cy="1828800"/>
            <wp:effectExtent l="0" t="0" r="0" b="0"/>
            <wp:wrapSquare wrapText="bothSides"/>
            <wp:docPr id="15" name="Imagen 15" descr="BOL TRABAJO:fotos viajes:17 Sri Lamka &amp; India:Flycatcher, Dull-blue (Dusky-blue) 587A5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BOL TRABAJO:fotos viajes:17 Sri Lamka &amp; India:Flycatcher, Dull-blue (Dusky-blue) 587A5844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noProof/>
          <w:lang w:val="es-ES"/>
        </w:rPr>
        <w:drawing>
          <wp:anchor distT="0" distB="0" distL="114300" distR="114300" simplePos="0" relativeHeight="251671552" behindDoc="0" locked="0" layoutInCell="1" allowOverlap="1" wp14:anchorId="5F17EF67" wp14:editId="2E712E15">
            <wp:simplePos x="0" y="0"/>
            <wp:positionH relativeFrom="column">
              <wp:posOffset>6972300</wp:posOffset>
            </wp:positionH>
            <wp:positionV relativeFrom="paragraph">
              <wp:posOffset>35560</wp:posOffset>
            </wp:positionV>
            <wp:extent cx="2914650" cy="1943100"/>
            <wp:effectExtent l="0" t="0" r="6350" b="12700"/>
            <wp:wrapSquare wrapText="bothSides"/>
            <wp:docPr id="16" name="Imagen 16" descr="BOL TRABAJO:fotos viajes:17 Sri Lamka &amp; India:Flycatcher, Tickell's Blue 587A5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OL TRABAJO:fotos viajes:17 Sri Lamka &amp; India:Flycatcher, Tickell's Blue 587A5126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302200" w14:textId="77777777" w:rsidR="00F305A2" w:rsidRDefault="00F305A2" w:rsidP="00CF3BAC">
      <w:pPr>
        <w:pStyle w:val="Prrafodelista"/>
        <w:rPr>
          <w:rFonts w:eastAsia="Times New Roman" w:cs="Times New Roman"/>
        </w:rPr>
      </w:pPr>
    </w:p>
    <w:p w14:paraId="3B954F7D" w14:textId="3C4A5010" w:rsidR="00F305A2" w:rsidRDefault="00F305A2" w:rsidP="00CF3BAC">
      <w:pPr>
        <w:pStyle w:val="Prrafodelista"/>
        <w:rPr>
          <w:rFonts w:eastAsia="Times New Roman" w:cs="Times New Roman"/>
        </w:rPr>
      </w:pPr>
    </w:p>
    <w:p w14:paraId="6A17410E" w14:textId="15B6BEA0" w:rsidR="00F305A2" w:rsidRDefault="00F305A2" w:rsidP="00CF3BAC">
      <w:pPr>
        <w:pStyle w:val="Prrafodelista"/>
        <w:rPr>
          <w:rFonts w:eastAsia="Times New Roman" w:cs="Times New Roman"/>
        </w:rPr>
      </w:pPr>
    </w:p>
    <w:p w14:paraId="19279D57" w14:textId="77777777" w:rsidR="00F305A2" w:rsidRDefault="00F305A2" w:rsidP="00CF3BAC">
      <w:pPr>
        <w:pStyle w:val="Prrafodelista"/>
        <w:rPr>
          <w:rFonts w:eastAsia="Times New Roman" w:cs="Times New Roman"/>
        </w:rPr>
      </w:pPr>
    </w:p>
    <w:p w14:paraId="1FCBD19F" w14:textId="77777777" w:rsidR="00F305A2" w:rsidRDefault="00F305A2" w:rsidP="00CF3BAC">
      <w:pPr>
        <w:pStyle w:val="Prrafodelista"/>
        <w:rPr>
          <w:rFonts w:eastAsia="Times New Roman" w:cs="Times New Roman"/>
        </w:rPr>
      </w:pPr>
    </w:p>
    <w:p w14:paraId="69359162" w14:textId="36949AA9" w:rsidR="00F305A2" w:rsidRDefault="00F305A2" w:rsidP="00CF3BAC">
      <w:pPr>
        <w:pStyle w:val="Prrafodelista"/>
        <w:rPr>
          <w:rFonts w:eastAsia="Times New Roman" w:cs="Times New Roman"/>
        </w:rPr>
      </w:pPr>
    </w:p>
    <w:p w14:paraId="47174786" w14:textId="1CEF3AD0" w:rsidR="00F305A2" w:rsidRDefault="00F305A2" w:rsidP="00CF3BAC">
      <w:pPr>
        <w:pStyle w:val="Prrafodelista"/>
        <w:rPr>
          <w:rFonts w:eastAsia="Times New Roman" w:cs="Times New Roman"/>
        </w:rPr>
      </w:pPr>
    </w:p>
    <w:p w14:paraId="37A3119F" w14:textId="7F74CCF3" w:rsidR="00F305A2" w:rsidRDefault="00F305A2" w:rsidP="00CF3BAC">
      <w:pPr>
        <w:pStyle w:val="Prrafodelista"/>
        <w:rPr>
          <w:rFonts w:eastAsia="Times New Roman" w:cs="Times New Roman"/>
        </w:rPr>
      </w:pPr>
    </w:p>
    <w:p w14:paraId="05E7C04E" w14:textId="77777777" w:rsidR="00F305A2" w:rsidRDefault="00F305A2" w:rsidP="00CF3BAC">
      <w:pPr>
        <w:pStyle w:val="Prrafodelista"/>
        <w:rPr>
          <w:rFonts w:eastAsia="Times New Roman" w:cs="Times New Roman"/>
        </w:rPr>
      </w:pPr>
    </w:p>
    <w:p w14:paraId="26C92503" w14:textId="77777777" w:rsidR="00F305A2" w:rsidRDefault="00F305A2" w:rsidP="00CF3BAC">
      <w:pPr>
        <w:pStyle w:val="Prrafodelista"/>
        <w:rPr>
          <w:rFonts w:eastAsia="Times New Roman" w:cs="Times New Roman"/>
        </w:rPr>
      </w:pPr>
    </w:p>
    <w:p w14:paraId="0D9DB22B" w14:textId="77777777" w:rsidR="00F305A2" w:rsidRDefault="00F305A2" w:rsidP="00CF3BAC">
      <w:pPr>
        <w:pStyle w:val="Prrafodelista"/>
        <w:rPr>
          <w:rFonts w:eastAsia="Times New Roman" w:cs="Times New Roman"/>
        </w:rPr>
      </w:pPr>
    </w:p>
    <w:p w14:paraId="75C8D96F" w14:textId="77777777" w:rsidR="00F305A2" w:rsidRDefault="00F305A2" w:rsidP="00CF3BAC">
      <w:pPr>
        <w:pStyle w:val="Prrafodelista"/>
        <w:rPr>
          <w:rFonts w:eastAsia="Times New Roman" w:cs="Times New Roman"/>
        </w:rPr>
      </w:pPr>
    </w:p>
    <w:p w14:paraId="354A71E8" w14:textId="77777777" w:rsidR="00F305A2" w:rsidRDefault="00F305A2" w:rsidP="00CF3BAC">
      <w:pPr>
        <w:pStyle w:val="Prrafodelista"/>
        <w:rPr>
          <w:rFonts w:eastAsia="Times New Roman" w:cs="Times New Roman"/>
        </w:rPr>
      </w:pPr>
    </w:p>
    <w:p w14:paraId="0400B16B" w14:textId="34870BDF" w:rsidR="00F305A2" w:rsidRDefault="00F305A2" w:rsidP="00CF3BAC">
      <w:pPr>
        <w:pStyle w:val="Prrafodelista"/>
        <w:rPr>
          <w:rFonts w:eastAsia="Times New Roman" w:cs="Times New Roman"/>
        </w:rPr>
      </w:pPr>
      <w:r>
        <w:rPr>
          <w:rFonts w:eastAsia="Times New Roman" w:cs="Times New Roman"/>
          <w:noProof/>
          <w:lang w:val="es-ES"/>
        </w:rPr>
        <w:drawing>
          <wp:anchor distT="0" distB="0" distL="114300" distR="114300" simplePos="0" relativeHeight="251669504" behindDoc="0" locked="0" layoutInCell="1" allowOverlap="1" wp14:anchorId="257FDC61" wp14:editId="5823653F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9753600" cy="6286500"/>
            <wp:effectExtent l="0" t="0" r="0" b="12700"/>
            <wp:wrapSquare wrapText="bothSides"/>
            <wp:docPr id="14" name="Imagen 14" descr="BOL TRABAJO:fotos viajes:17 Sri Lamka &amp; India:Elephant, Indian P108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BOL TRABAJO:fotos viajes:17 Sri Lamka &amp; India:Elephant, Indian P1080913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A30B12" w14:textId="6C19CAD4" w:rsidR="00F305A2" w:rsidRDefault="00F305A2" w:rsidP="00CF3BAC">
      <w:pPr>
        <w:pStyle w:val="Prrafodelista"/>
        <w:rPr>
          <w:rFonts w:eastAsia="Times New Roman" w:cs="Times New Roman"/>
        </w:rPr>
      </w:pPr>
    </w:p>
    <w:p w14:paraId="6EEC8A07" w14:textId="6D4211BB" w:rsidR="00F305A2" w:rsidRDefault="00F305A2" w:rsidP="00CF3BAC">
      <w:pPr>
        <w:pStyle w:val="Prrafodelista"/>
        <w:rPr>
          <w:rFonts w:eastAsia="Times New Roman" w:cs="Times New Roman"/>
        </w:rPr>
      </w:pPr>
    </w:p>
    <w:p w14:paraId="6E357FF9" w14:textId="46E56C45" w:rsidR="004645D9" w:rsidRPr="004645D9" w:rsidRDefault="004645D9" w:rsidP="00CF3BAC">
      <w:pPr>
        <w:pStyle w:val="Prrafodelista"/>
        <w:rPr>
          <w:rFonts w:eastAsia="Times New Roman" w:cs="Times New Roman"/>
          <w:b/>
          <w:bCs/>
        </w:rPr>
      </w:pPr>
      <w:r>
        <w:rPr>
          <w:rFonts w:eastAsia="Times New Roman" w:cs="Times New Roman"/>
        </w:rPr>
        <w:t xml:space="preserve">This checklist includes all bird species found in </w:t>
      </w:r>
      <w:r>
        <w:rPr>
          <w:rFonts w:eastAsia="Times New Roman" w:cs="Times New Roman"/>
          <w:b/>
          <w:bCs/>
        </w:rPr>
        <w:t>Sri Lanka</w:t>
      </w:r>
      <w:r>
        <w:rPr>
          <w:rFonts w:eastAsia="Times New Roman" w:cs="Times New Roman"/>
        </w:rPr>
        <w:t xml:space="preserve"> , based on the best information available at this time. It is based on a wide variety of sources that I collated over many years. I am pleased to offer these checklists as a service to birdwatchers. If you find any error, please do not hesitate to </w:t>
      </w:r>
      <w:hyperlink r:id="rId253" w:history="1">
        <w:r>
          <w:rPr>
            <w:rStyle w:val="Hipervnculo"/>
          </w:rPr>
          <w:t>report them</w:t>
        </w:r>
      </w:hyperlink>
      <w:r>
        <w:rPr>
          <w:rFonts w:eastAsia="Times New Roman" w:cs="Times New Roman"/>
        </w:rPr>
        <w:t>.</w:t>
      </w:r>
    </w:p>
    <w:p w14:paraId="7ED560C1" w14:textId="723E321B" w:rsidR="004645D9" w:rsidRPr="004645D9" w:rsidRDefault="004645D9" w:rsidP="004645D9">
      <w:pPr>
        <w:pStyle w:val="Prrafodelista"/>
        <w:rPr>
          <w:rFonts w:eastAsia="Times New Roman" w:cs="Times New Roman"/>
          <w:b/>
          <w:bCs/>
        </w:rPr>
      </w:pPr>
    </w:p>
    <w:p w14:paraId="4CA67B52" w14:textId="2272E79C" w:rsidR="00C2443F" w:rsidRDefault="00D34B34" w:rsidP="00CF3BAC">
      <w:pPr>
        <w:pStyle w:val="Prrafodelista"/>
        <w:rPr>
          <w:rFonts w:eastAsia="Times New Roman" w:cs="Times New Roman"/>
          <w:b/>
          <w:bCs/>
        </w:rPr>
      </w:pPr>
      <w:r w:rsidRPr="00D34B34">
        <w:rPr>
          <w:rFonts w:eastAsia="Times New Roman" w:cs="Times New Roman"/>
        </w:rPr>
        <w:t xml:space="preserve">The taxonomic order and nomenclature follows </w:t>
      </w:r>
      <w:r w:rsidRPr="00D34B34">
        <w:rPr>
          <w:rFonts w:eastAsia="Times New Roman" w:cs="Times New Roman"/>
          <w:b/>
          <w:bCs/>
        </w:rPr>
        <w:t>Clements, version 2017.</w:t>
      </w:r>
    </w:p>
    <w:p w14:paraId="5AEDD0F6" w14:textId="77777777" w:rsidR="004645D9" w:rsidRPr="00D34B34" w:rsidRDefault="004645D9" w:rsidP="004645D9">
      <w:pPr>
        <w:pStyle w:val="Prrafodelista"/>
        <w:rPr>
          <w:rFonts w:eastAsia="Times New Roman" w:cs="Times New Roman"/>
          <w:b/>
          <w:bCs/>
        </w:rPr>
      </w:pPr>
    </w:p>
    <w:p w14:paraId="5A69A885" w14:textId="2767A9A8" w:rsidR="00D34B34" w:rsidRPr="00D40A3A" w:rsidRDefault="00D34B34" w:rsidP="001F34BF">
      <w:pPr>
        <w:pStyle w:val="Prrafodelista"/>
      </w:pPr>
      <w:r w:rsidRPr="00D34B34">
        <w:rPr>
          <w:rFonts w:eastAsia="Times New Roman" w:cs="Times New Roman"/>
          <w:bCs/>
        </w:rPr>
        <w:t xml:space="preserve">The birds marked in </w:t>
      </w:r>
      <w:r w:rsidRPr="00D34B34">
        <w:rPr>
          <w:rFonts w:eastAsia="Times New Roman" w:cs="Times New Roman"/>
          <w:bCs/>
          <w:highlight w:val="yellow"/>
        </w:rPr>
        <w:t>yellow</w:t>
      </w:r>
      <w:r w:rsidRPr="00D34B34">
        <w:rPr>
          <w:rFonts w:eastAsia="Times New Roman" w:cs="Times New Roman"/>
          <w:bCs/>
        </w:rPr>
        <w:t xml:space="preserve"> are those which not appear in the”HELM FIELD GUIDES” Birds of Siri Lanka  - Deepal Warakagoda. Karol Inskipp. Tim Inskipp. Richard Grimmett</w:t>
      </w:r>
    </w:p>
    <w:p w14:paraId="4DE16C17" w14:textId="77777777" w:rsidR="00D40A3A" w:rsidRDefault="00D40A3A" w:rsidP="00D40A3A"/>
    <w:p w14:paraId="709637A3" w14:textId="3C694F71" w:rsidR="00D40A3A" w:rsidRDefault="00D40A3A" w:rsidP="001F34BF">
      <w:pPr>
        <w:pStyle w:val="Prrafodelista"/>
        <w:rPr>
          <w:highlight w:val="green"/>
        </w:rPr>
      </w:pPr>
      <w:r w:rsidRPr="00D40A3A">
        <w:rPr>
          <w:highlight w:val="green"/>
        </w:rPr>
        <w:t>T</w:t>
      </w:r>
      <w:r w:rsidR="001F34BF">
        <w:rPr>
          <w:highlight w:val="green"/>
        </w:rPr>
        <w:t>h</w:t>
      </w:r>
      <w:r w:rsidRPr="00D40A3A">
        <w:rPr>
          <w:highlight w:val="green"/>
        </w:rPr>
        <w:t>e birds marked in red are the ENDEMIC BIRDS  OF SIRI LANKA</w:t>
      </w:r>
      <w:r w:rsidR="00CF3BAC">
        <w:rPr>
          <w:highlight w:val="green"/>
        </w:rPr>
        <w:t xml:space="preserve">  </w:t>
      </w:r>
    </w:p>
    <w:p w14:paraId="5C92058B" w14:textId="77777777" w:rsidR="00CF3BAC" w:rsidRPr="00CF3BAC" w:rsidRDefault="00CF3BAC" w:rsidP="00CF3BAC">
      <w:pPr>
        <w:rPr>
          <w:highlight w:val="green"/>
        </w:rPr>
      </w:pPr>
    </w:p>
    <w:p w14:paraId="7B2A92DC" w14:textId="6B36C237" w:rsidR="00CF3BAC" w:rsidRDefault="00CF3BAC" w:rsidP="00CF3BAC">
      <w:pPr>
        <w:pStyle w:val="Prrafodelista"/>
        <w:rPr>
          <w:rFonts w:ascii="Times" w:eastAsia="Times New Roman" w:hAnsi="Times" w:cs="Times New Roman"/>
          <w:sz w:val="28"/>
          <w:szCs w:val="28"/>
        </w:rPr>
      </w:pPr>
      <w:r w:rsidRPr="00CF3BAC">
        <w:rPr>
          <w:rFonts w:ascii="Times" w:eastAsia="Times New Roman" w:hAnsi="Times" w:cs="Times New Roman"/>
          <w:color w:val="548DD4" w:themeColor="text2" w:themeTint="99"/>
          <w:sz w:val="28"/>
          <w:szCs w:val="28"/>
        </w:rPr>
        <w:t xml:space="preserve">Brown Capped Woodpecker – </w:t>
      </w:r>
      <w:r w:rsidRPr="00CF3BAC">
        <w:rPr>
          <w:rFonts w:ascii="Times" w:eastAsia="Times New Roman" w:hAnsi="Times" w:cs="Times New Roman"/>
          <w:sz w:val="28"/>
          <w:szCs w:val="28"/>
        </w:rPr>
        <w:t xml:space="preserve">Just recorded by picture, as </w:t>
      </w:r>
      <w:r>
        <w:rPr>
          <w:rFonts w:ascii="Times" w:eastAsia="Times New Roman" w:hAnsi="Times" w:cs="Times New Roman"/>
          <w:sz w:val="28"/>
          <w:szCs w:val="28"/>
        </w:rPr>
        <w:t xml:space="preserve">any </w:t>
      </w:r>
      <w:r w:rsidRPr="00CF3BAC">
        <w:rPr>
          <w:rFonts w:ascii="Times" w:eastAsia="Times New Roman" w:hAnsi="Times" w:cs="Times New Roman"/>
          <w:sz w:val="28"/>
          <w:szCs w:val="28"/>
        </w:rPr>
        <w:t>of the members of the party saw it but a picture was taken before we</w:t>
      </w:r>
      <w:r w:rsidR="00B906DC">
        <w:rPr>
          <w:rFonts w:ascii="Times" w:eastAsia="Times New Roman" w:hAnsi="Times" w:cs="Times New Roman"/>
          <w:sz w:val="28"/>
          <w:szCs w:val="28"/>
        </w:rPr>
        <w:t xml:space="preserve"> could </w:t>
      </w:r>
      <w:r w:rsidRPr="00CF3BAC">
        <w:rPr>
          <w:rFonts w:ascii="Times" w:eastAsia="Times New Roman" w:hAnsi="Times" w:cs="Times New Roman"/>
          <w:sz w:val="28"/>
          <w:szCs w:val="28"/>
        </w:rPr>
        <w:t>relocaliz</w:t>
      </w:r>
      <w:r w:rsidR="00B906DC">
        <w:rPr>
          <w:rFonts w:ascii="Times" w:eastAsia="Times New Roman" w:hAnsi="Times" w:cs="Times New Roman"/>
          <w:sz w:val="28"/>
          <w:szCs w:val="28"/>
        </w:rPr>
        <w:t>e</w:t>
      </w:r>
      <w:r w:rsidRPr="00CF3BAC">
        <w:rPr>
          <w:rFonts w:ascii="Times" w:eastAsia="Times New Roman" w:hAnsi="Times" w:cs="Times New Roman"/>
          <w:sz w:val="28"/>
          <w:szCs w:val="28"/>
        </w:rPr>
        <w:t xml:space="preserve"> it</w:t>
      </w:r>
    </w:p>
    <w:p w14:paraId="765FBB04" w14:textId="03996931" w:rsidR="00B906DC" w:rsidRDefault="00B906DC" w:rsidP="00CF3BAC">
      <w:pPr>
        <w:pStyle w:val="Prrafodelista"/>
        <w:rPr>
          <w:sz w:val="28"/>
          <w:szCs w:val="28"/>
        </w:rPr>
      </w:pPr>
      <w:r>
        <w:rPr>
          <w:noProof/>
          <w:sz w:val="28"/>
          <w:szCs w:val="28"/>
          <w:lang w:val="es-ES"/>
        </w:rPr>
        <w:drawing>
          <wp:anchor distT="0" distB="0" distL="114300" distR="114300" simplePos="0" relativeHeight="251673600" behindDoc="0" locked="0" layoutInCell="1" allowOverlap="1" wp14:anchorId="4A1592FB" wp14:editId="2F653141">
            <wp:simplePos x="0" y="0"/>
            <wp:positionH relativeFrom="column">
              <wp:posOffset>2057400</wp:posOffset>
            </wp:positionH>
            <wp:positionV relativeFrom="paragraph">
              <wp:posOffset>138430</wp:posOffset>
            </wp:positionV>
            <wp:extent cx="5979795" cy="3986530"/>
            <wp:effectExtent l="0" t="0" r="0" b="127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opardrodger.JP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9795" cy="3986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967360" w14:textId="3DBDF604" w:rsidR="00B906DC" w:rsidRDefault="00B906DC" w:rsidP="00CF3BAC">
      <w:pPr>
        <w:pStyle w:val="Prrafodelista"/>
        <w:rPr>
          <w:sz w:val="28"/>
          <w:szCs w:val="28"/>
        </w:rPr>
      </w:pPr>
    </w:p>
    <w:p w14:paraId="13D50B82" w14:textId="476E3ECF" w:rsidR="00B906DC" w:rsidRDefault="00B906DC" w:rsidP="00B906DC">
      <w:pPr>
        <w:pStyle w:val="Prrafodelista"/>
        <w:rPr>
          <w:sz w:val="28"/>
          <w:szCs w:val="28"/>
          <w:highlight w:val="green"/>
        </w:rPr>
      </w:pPr>
    </w:p>
    <w:p w14:paraId="1576E753" w14:textId="77777777" w:rsidR="00B906DC" w:rsidRPr="00CF3BAC" w:rsidRDefault="00B906DC" w:rsidP="00B906DC">
      <w:pPr>
        <w:pStyle w:val="Prrafodelista"/>
        <w:rPr>
          <w:sz w:val="28"/>
          <w:szCs w:val="28"/>
          <w:highlight w:val="green"/>
        </w:rPr>
      </w:pPr>
    </w:p>
    <w:sectPr w:rsidR="00B906DC" w:rsidRPr="00CF3BAC" w:rsidSect="00B906DC">
      <w:pgSz w:w="16840" w:h="11900" w:orient="landscape"/>
      <w:pgMar w:top="567" w:right="794" w:bottom="567" w:left="68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0694BC9" w14:textId="77777777" w:rsidR="001F34BF" w:rsidRDefault="001F34BF" w:rsidP="001F34BF">
      <w:r>
        <w:separator/>
      </w:r>
    </w:p>
  </w:endnote>
  <w:endnote w:type="continuationSeparator" w:id="0">
    <w:p w14:paraId="01778E38" w14:textId="77777777" w:rsidR="001F34BF" w:rsidRDefault="001F34BF" w:rsidP="001F34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ahoma">
    <w:panose1 w:val="020B0604030504040204"/>
    <w:charset w:val="59"/>
    <w:family w:val="auto"/>
    <w:pitch w:val="variable"/>
    <w:sig w:usb0="00000203" w:usb1="00000000" w:usb2="00000000" w:usb3="00000000" w:csb0="00000005" w:csb1="00000000"/>
  </w:font>
  <w:font w:name="BankGothic Md BT">
    <w:altName w:val="Arial"/>
    <w:charset w:val="00"/>
    <w:family w:val="swiss"/>
    <w:pitch w:val="variable"/>
    <w:sig w:usb0="00000007" w:usb1="00000000" w:usb2="00000000" w:usb3="00000000" w:csb0="00000011" w:csb1="00000000"/>
  </w:font>
  <w:font w:name="Impress BT">
    <w:altName w:val="Times New Roman"/>
    <w:charset w:val="00"/>
    <w:family w:val="auto"/>
    <w:pitch w:val="variable"/>
    <w:sig w:usb0="00000087" w:usb1="00000000" w:usb2="00000000" w:usb3="00000000" w:csb0="0000001B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67D485A" w14:textId="77777777" w:rsidR="001F34BF" w:rsidRDefault="001F34BF" w:rsidP="001F34BF">
      <w:r>
        <w:separator/>
      </w:r>
    </w:p>
  </w:footnote>
  <w:footnote w:type="continuationSeparator" w:id="0">
    <w:p w14:paraId="05FC79F5" w14:textId="77777777" w:rsidR="001F34BF" w:rsidRDefault="001F34BF" w:rsidP="001F34B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2A87B8B"/>
    <w:multiLevelType w:val="hybridMultilevel"/>
    <w:tmpl w:val="B6D6C46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57739E2"/>
    <w:multiLevelType w:val="hybridMultilevel"/>
    <w:tmpl w:val="C01C7A66"/>
    <w:lvl w:ilvl="0" w:tplc="B4FCC874"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443F"/>
    <w:rsid w:val="00001BCE"/>
    <w:rsid w:val="000042AF"/>
    <w:rsid w:val="00014617"/>
    <w:rsid w:val="000973D4"/>
    <w:rsid w:val="000C5B85"/>
    <w:rsid w:val="00117D72"/>
    <w:rsid w:val="0017782E"/>
    <w:rsid w:val="00186519"/>
    <w:rsid w:val="001958AC"/>
    <w:rsid w:val="001D4441"/>
    <w:rsid w:val="001F34BF"/>
    <w:rsid w:val="00282AF4"/>
    <w:rsid w:val="002E4A6A"/>
    <w:rsid w:val="0032675F"/>
    <w:rsid w:val="003407C2"/>
    <w:rsid w:val="003B7A8B"/>
    <w:rsid w:val="003C1A5B"/>
    <w:rsid w:val="004424FC"/>
    <w:rsid w:val="004645D9"/>
    <w:rsid w:val="00485C2D"/>
    <w:rsid w:val="004B122E"/>
    <w:rsid w:val="005053A3"/>
    <w:rsid w:val="005D6FB5"/>
    <w:rsid w:val="0062215B"/>
    <w:rsid w:val="00645A1A"/>
    <w:rsid w:val="006777DC"/>
    <w:rsid w:val="00694FDF"/>
    <w:rsid w:val="006D6892"/>
    <w:rsid w:val="00700201"/>
    <w:rsid w:val="00762611"/>
    <w:rsid w:val="0079127C"/>
    <w:rsid w:val="007D57FF"/>
    <w:rsid w:val="00837D0D"/>
    <w:rsid w:val="008A48A3"/>
    <w:rsid w:val="008D42AD"/>
    <w:rsid w:val="00972C52"/>
    <w:rsid w:val="00A02518"/>
    <w:rsid w:val="00AF2C88"/>
    <w:rsid w:val="00B368F1"/>
    <w:rsid w:val="00B906DC"/>
    <w:rsid w:val="00BB43A8"/>
    <w:rsid w:val="00BD3E50"/>
    <w:rsid w:val="00BE6B1E"/>
    <w:rsid w:val="00BF6AA3"/>
    <w:rsid w:val="00C1703A"/>
    <w:rsid w:val="00C2443F"/>
    <w:rsid w:val="00CB7E2E"/>
    <w:rsid w:val="00CF3BAC"/>
    <w:rsid w:val="00D34B34"/>
    <w:rsid w:val="00D40A3A"/>
    <w:rsid w:val="00D46267"/>
    <w:rsid w:val="00D7388C"/>
    <w:rsid w:val="00DA2CBE"/>
    <w:rsid w:val="00DD5E09"/>
    <w:rsid w:val="00DF4CC5"/>
    <w:rsid w:val="00E43C85"/>
    <w:rsid w:val="00E76CCB"/>
    <w:rsid w:val="00EF7731"/>
    <w:rsid w:val="00F305A2"/>
    <w:rsid w:val="00FB1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2BCC35D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qFormat/>
    <w:rsid w:val="008A48A3"/>
    <w:pPr>
      <w:keepNext/>
      <w:jc w:val="center"/>
      <w:outlineLvl w:val="0"/>
    </w:pPr>
    <w:rPr>
      <w:rFonts w:ascii="Times New Roman" w:eastAsia="Times New Roman" w:hAnsi="Times New Roman" w:cs="Times New Roman"/>
      <w:b/>
      <w:szCs w:val="20"/>
      <w:lang w:val="en-GB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8A48A3"/>
    <w:rPr>
      <w:rFonts w:ascii="Times New Roman" w:eastAsia="Times New Roman" w:hAnsi="Times New Roman" w:cs="Times New Roman"/>
      <w:b/>
      <w:szCs w:val="20"/>
      <w:lang w:val="en-GB"/>
    </w:rPr>
  </w:style>
  <w:style w:type="paragraph" w:styleId="Textodecuerpo">
    <w:name w:val="Body Text"/>
    <w:basedOn w:val="Normal"/>
    <w:link w:val="TextodecuerpoCar"/>
    <w:rsid w:val="008A48A3"/>
    <w:pPr>
      <w:jc w:val="both"/>
    </w:pPr>
    <w:rPr>
      <w:rFonts w:ascii="Times New Roman" w:eastAsia="Times New Roman" w:hAnsi="Times New Roman" w:cs="Times New Roman"/>
      <w:sz w:val="22"/>
      <w:szCs w:val="20"/>
      <w:lang w:val="en-GB"/>
    </w:rPr>
  </w:style>
  <w:style w:type="character" w:customStyle="1" w:styleId="TextodecuerpoCar">
    <w:name w:val="Texto de cuerpo Car"/>
    <w:basedOn w:val="Fuentedeprrafopredeter"/>
    <w:link w:val="Textodecuerpo"/>
    <w:rsid w:val="008A48A3"/>
    <w:rPr>
      <w:rFonts w:ascii="Times New Roman" w:eastAsia="Times New Roman" w:hAnsi="Times New Roman" w:cs="Times New Roman"/>
      <w:sz w:val="22"/>
      <w:szCs w:val="20"/>
      <w:lang w:val="en-GB"/>
    </w:rPr>
  </w:style>
  <w:style w:type="paragraph" w:styleId="Ttulo">
    <w:name w:val="Title"/>
    <w:basedOn w:val="Normal"/>
    <w:link w:val="TtuloCar"/>
    <w:qFormat/>
    <w:rsid w:val="008A48A3"/>
    <w:pPr>
      <w:jc w:val="center"/>
    </w:pPr>
    <w:rPr>
      <w:rFonts w:ascii="Times New Roman" w:eastAsia="Times New Roman" w:hAnsi="Times New Roman" w:cs="Times New Roman"/>
      <w:b/>
      <w:sz w:val="28"/>
      <w:szCs w:val="20"/>
      <w:lang w:val="en-GB"/>
    </w:rPr>
  </w:style>
  <w:style w:type="character" w:customStyle="1" w:styleId="TtuloCar">
    <w:name w:val="Título Car"/>
    <w:basedOn w:val="Fuentedeprrafopredeter"/>
    <w:link w:val="Ttulo"/>
    <w:rsid w:val="008A48A3"/>
    <w:rPr>
      <w:rFonts w:ascii="Times New Roman" w:eastAsia="Times New Roman" w:hAnsi="Times New Roman" w:cs="Times New Roman"/>
      <w:b/>
      <w:sz w:val="28"/>
      <w:szCs w:val="20"/>
      <w:lang w:val="en-GB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46267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46267"/>
    <w:rPr>
      <w:rFonts w:ascii="Lucida Grande" w:hAnsi="Lucida Grande" w:cs="Lucida Grande"/>
      <w:sz w:val="18"/>
      <w:szCs w:val="18"/>
    </w:rPr>
  </w:style>
  <w:style w:type="paragraph" w:styleId="Prrafodelista">
    <w:name w:val="List Paragraph"/>
    <w:basedOn w:val="Normal"/>
    <w:uiPriority w:val="34"/>
    <w:qFormat/>
    <w:rsid w:val="00D34B34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4645D9"/>
    <w:rPr>
      <w:color w:val="0000FF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1F34BF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1F34BF"/>
  </w:style>
  <w:style w:type="paragraph" w:styleId="Piedepgina">
    <w:name w:val="footer"/>
    <w:basedOn w:val="Normal"/>
    <w:link w:val="PiedepginaCar"/>
    <w:uiPriority w:val="99"/>
    <w:unhideWhenUsed/>
    <w:rsid w:val="001F34BF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1F34BF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qFormat/>
    <w:rsid w:val="008A48A3"/>
    <w:pPr>
      <w:keepNext/>
      <w:jc w:val="center"/>
      <w:outlineLvl w:val="0"/>
    </w:pPr>
    <w:rPr>
      <w:rFonts w:ascii="Times New Roman" w:eastAsia="Times New Roman" w:hAnsi="Times New Roman" w:cs="Times New Roman"/>
      <w:b/>
      <w:szCs w:val="20"/>
      <w:lang w:val="en-GB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8A48A3"/>
    <w:rPr>
      <w:rFonts w:ascii="Times New Roman" w:eastAsia="Times New Roman" w:hAnsi="Times New Roman" w:cs="Times New Roman"/>
      <w:b/>
      <w:szCs w:val="20"/>
      <w:lang w:val="en-GB"/>
    </w:rPr>
  </w:style>
  <w:style w:type="paragraph" w:styleId="Textodecuerpo">
    <w:name w:val="Body Text"/>
    <w:basedOn w:val="Normal"/>
    <w:link w:val="TextodecuerpoCar"/>
    <w:rsid w:val="008A48A3"/>
    <w:pPr>
      <w:jc w:val="both"/>
    </w:pPr>
    <w:rPr>
      <w:rFonts w:ascii="Times New Roman" w:eastAsia="Times New Roman" w:hAnsi="Times New Roman" w:cs="Times New Roman"/>
      <w:sz w:val="22"/>
      <w:szCs w:val="20"/>
      <w:lang w:val="en-GB"/>
    </w:rPr>
  </w:style>
  <w:style w:type="character" w:customStyle="1" w:styleId="TextodecuerpoCar">
    <w:name w:val="Texto de cuerpo Car"/>
    <w:basedOn w:val="Fuentedeprrafopredeter"/>
    <w:link w:val="Textodecuerpo"/>
    <w:rsid w:val="008A48A3"/>
    <w:rPr>
      <w:rFonts w:ascii="Times New Roman" w:eastAsia="Times New Roman" w:hAnsi="Times New Roman" w:cs="Times New Roman"/>
      <w:sz w:val="22"/>
      <w:szCs w:val="20"/>
      <w:lang w:val="en-GB"/>
    </w:rPr>
  </w:style>
  <w:style w:type="paragraph" w:styleId="Ttulo">
    <w:name w:val="Title"/>
    <w:basedOn w:val="Normal"/>
    <w:link w:val="TtuloCar"/>
    <w:qFormat/>
    <w:rsid w:val="008A48A3"/>
    <w:pPr>
      <w:jc w:val="center"/>
    </w:pPr>
    <w:rPr>
      <w:rFonts w:ascii="Times New Roman" w:eastAsia="Times New Roman" w:hAnsi="Times New Roman" w:cs="Times New Roman"/>
      <w:b/>
      <w:sz w:val="28"/>
      <w:szCs w:val="20"/>
      <w:lang w:val="en-GB"/>
    </w:rPr>
  </w:style>
  <w:style w:type="character" w:customStyle="1" w:styleId="TtuloCar">
    <w:name w:val="Título Car"/>
    <w:basedOn w:val="Fuentedeprrafopredeter"/>
    <w:link w:val="Ttulo"/>
    <w:rsid w:val="008A48A3"/>
    <w:rPr>
      <w:rFonts w:ascii="Times New Roman" w:eastAsia="Times New Roman" w:hAnsi="Times New Roman" w:cs="Times New Roman"/>
      <w:b/>
      <w:sz w:val="28"/>
      <w:szCs w:val="20"/>
      <w:lang w:val="en-GB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46267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46267"/>
    <w:rPr>
      <w:rFonts w:ascii="Lucida Grande" w:hAnsi="Lucida Grande" w:cs="Lucida Grande"/>
      <w:sz w:val="18"/>
      <w:szCs w:val="18"/>
    </w:rPr>
  </w:style>
  <w:style w:type="paragraph" w:styleId="Prrafodelista">
    <w:name w:val="List Paragraph"/>
    <w:basedOn w:val="Normal"/>
    <w:uiPriority w:val="34"/>
    <w:qFormat/>
    <w:rsid w:val="00D34B34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4645D9"/>
    <w:rPr>
      <w:color w:val="0000FF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1F34BF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1F34BF"/>
  </w:style>
  <w:style w:type="paragraph" w:styleId="Piedepgina">
    <w:name w:val="footer"/>
    <w:basedOn w:val="Normal"/>
    <w:link w:val="PiedepginaCar"/>
    <w:uiPriority w:val="99"/>
    <w:unhideWhenUsed/>
    <w:rsid w:val="001F34BF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1F34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989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4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6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9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84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72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6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36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018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4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360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6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227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50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03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428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597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96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672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72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65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131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227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46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8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73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71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8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269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17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739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22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907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50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39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75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55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61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14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3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324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21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43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06" Type="http://schemas.openxmlformats.org/officeDocument/2006/relationships/hyperlink" Target="https://avibase.bsc-eoc.org/species.jsp?avibaseid=1986F1ABAE2932D9" TargetMode="External"/><Relationship Id="rId107" Type="http://schemas.openxmlformats.org/officeDocument/2006/relationships/hyperlink" Target="https://avibase.bsc-eoc.org/species.jsp?avibaseid=9CBF957F4B18FA4E" TargetMode="External"/><Relationship Id="rId108" Type="http://schemas.openxmlformats.org/officeDocument/2006/relationships/hyperlink" Target="https://avibase.bsc-eoc.org/species.jsp?avibaseid=8253A00775EAC6EE" TargetMode="External"/><Relationship Id="rId109" Type="http://schemas.openxmlformats.org/officeDocument/2006/relationships/hyperlink" Target="https://avibase.bsc-eoc.org/species.jsp?avibaseid=8739173E96DCCF19" TargetMode="External"/><Relationship Id="rId70" Type="http://schemas.openxmlformats.org/officeDocument/2006/relationships/hyperlink" Target="https://avibase.bsc-eoc.org/species.jsp?avibaseid=EE61E2CACBEC4856" TargetMode="External"/><Relationship Id="rId71" Type="http://schemas.openxmlformats.org/officeDocument/2006/relationships/hyperlink" Target="https://avibase.bsc-eoc.org/species.jsp?avibaseid=8548B07ECA48773F" TargetMode="External"/><Relationship Id="rId72" Type="http://schemas.openxmlformats.org/officeDocument/2006/relationships/hyperlink" Target="https://avibase.bsc-eoc.org/species.jsp?avibaseid=A7B17EFC92B53D29" TargetMode="External"/><Relationship Id="rId73" Type="http://schemas.openxmlformats.org/officeDocument/2006/relationships/hyperlink" Target="https://avibase.bsc-eoc.org/species.jsp?avibaseid=0895DD84DB3A45D1" TargetMode="External"/><Relationship Id="rId74" Type="http://schemas.openxmlformats.org/officeDocument/2006/relationships/hyperlink" Target="https://avibase.bsc-eoc.org/species.jsp?avibaseid=18B415D28BBF934C" TargetMode="External"/><Relationship Id="rId75" Type="http://schemas.openxmlformats.org/officeDocument/2006/relationships/hyperlink" Target="https://avibase.bsc-eoc.org/species.jsp?avibaseid=15CF9352AD0E92DF" TargetMode="External"/><Relationship Id="rId76" Type="http://schemas.openxmlformats.org/officeDocument/2006/relationships/hyperlink" Target="https://avibase.bsc-eoc.org/species.jsp?avibaseid=8E67DC5F68BDF62C" TargetMode="External"/><Relationship Id="rId77" Type="http://schemas.openxmlformats.org/officeDocument/2006/relationships/hyperlink" Target="https://avibase.bsc-eoc.org/species.jsp?avibaseid=D6BFC73A3E067711" TargetMode="External"/><Relationship Id="rId78" Type="http://schemas.openxmlformats.org/officeDocument/2006/relationships/hyperlink" Target="https://avibase.bsc-eoc.org/species.jsp?avibaseid=FDA8873BEB981EA6" TargetMode="External"/><Relationship Id="rId79" Type="http://schemas.openxmlformats.org/officeDocument/2006/relationships/hyperlink" Target="https://avibase.bsc-eoc.org/species.jsp?avibaseid=D9A310F122B86A22" TargetMode="External"/><Relationship Id="rId170" Type="http://schemas.openxmlformats.org/officeDocument/2006/relationships/hyperlink" Target="https://avibase.bsc-eoc.org/species.jsp?avibaseid=D9B57BA430266DA7" TargetMode="External"/><Relationship Id="rId171" Type="http://schemas.openxmlformats.org/officeDocument/2006/relationships/hyperlink" Target="https://avibase.bsc-eoc.org/species.jsp?avibaseid=99CF4A044CFAABD3" TargetMode="External"/><Relationship Id="rId172" Type="http://schemas.openxmlformats.org/officeDocument/2006/relationships/hyperlink" Target="https://avibase.bsc-eoc.org/species.jsp?avibaseid=7A91853C132E6039" TargetMode="External"/><Relationship Id="rId173" Type="http://schemas.openxmlformats.org/officeDocument/2006/relationships/hyperlink" Target="https://avibase.bsc-eoc.org/species.jsp?avibaseid=8F9DB2BCD2FDD80A" TargetMode="External"/><Relationship Id="rId174" Type="http://schemas.openxmlformats.org/officeDocument/2006/relationships/hyperlink" Target="https://avibase.bsc-eoc.org/species.jsp?avibaseid=95F3F1853896B1E0" TargetMode="External"/><Relationship Id="rId175" Type="http://schemas.openxmlformats.org/officeDocument/2006/relationships/hyperlink" Target="https://avibase.bsc-eoc.org/species.jsp?avibaseid=4F30CD0EDC2C3E6A" TargetMode="External"/><Relationship Id="rId176" Type="http://schemas.openxmlformats.org/officeDocument/2006/relationships/hyperlink" Target="https://avibase.bsc-eoc.org/species.jsp?avibaseid=587EC0C354CF4983" TargetMode="External"/><Relationship Id="rId177" Type="http://schemas.openxmlformats.org/officeDocument/2006/relationships/hyperlink" Target="https://avibase.bsc-eoc.org/species.jsp?avibaseid=36D71C61F7DE4E21" TargetMode="External"/><Relationship Id="rId178" Type="http://schemas.openxmlformats.org/officeDocument/2006/relationships/hyperlink" Target="https://avibase.bsc-eoc.org/species.jsp?avibaseid=3542C46BC98FB367" TargetMode="External"/><Relationship Id="rId179" Type="http://schemas.openxmlformats.org/officeDocument/2006/relationships/hyperlink" Target="https://avibase.bsc-eoc.org/species.jsp?avibaseid=23EF1BD9DE02E680" TargetMode="External"/><Relationship Id="rId10" Type="http://schemas.openxmlformats.org/officeDocument/2006/relationships/hyperlink" Target="https://avibase.bsc-eoc.org/species.jsp?avibaseid=BD683E6E9F6B03A4" TargetMode="External"/><Relationship Id="rId11" Type="http://schemas.openxmlformats.org/officeDocument/2006/relationships/hyperlink" Target="https://avibase.bsc-eoc.org/species.jsp?avibaseid=90AAE188290B503E" TargetMode="External"/><Relationship Id="rId12" Type="http://schemas.openxmlformats.org/officeDocument/2006/relationships/hyperlink" Target="https://avibase.bsc-eoc.org/species.jsp?avibaseid=A8C34DC9655204ED" TargetMode="External"/><Relationship Id="rId13" Type="http://schemas.openxmlformats.org/officeDocument/2006/relationships/hyperlink" Target="https://avibase.bsc-eoc.org/species.jsp?avibaseid=1C615F4296BCCE5C" TargetMode="External"/><Relationship Id="rId14" Type="http://schemas.openxmlformats.org/officeDocument/2006/relationships/hyperlink" Target="https://avibase.bsc-eoc.org/species.jsp?avibaseid=E91A2FA8BA33D3DC" TargetMode="External"/><Relationship Id="rId15" Type="http://schemas.openxmlformats.org/officeDocument/2006/relationships/hyperlink" Target="https://avibase.bsc-eoc.org/species.jsp?avibaseid=215FEA89A0F19F5C" TargetMode="External"/><Relationship Id="rId16" Type="http://schemas.openxmlformats.org/officeDocument/2006/relationships/hyperlink" Target="https://avibase.bsc-eoc.org/species.jsp?avibaseid=0DF27D6312548E13" TargetMode="External"/><Relationship Id="rId17" Type="http://schemas.openxmlformats.org/officeDocument/2006/relationships/hyperlink" Target="https://avibase.bsc-eoc.org/species.jsp?avibaseid=1782CCF69296E23F" TargetMode="External"/><Relationship Id="rId18" Type="http://schemas.openxmlformats.org/officeDocument/2006/relationships/hyperlink" Target="https://avibase.bsc-eoc.org/species.jsp?avibaseid=27A758E6CD5417DE" TargetMode="External"/><Relationship Id="rId19" Type="http://schemas.openxmlformats.org/officeDocument/2006/relationships/hyperlink" Target="https://avibase.bsc-eoc.org/species.jsp?avibaseid=749071549152A82B" TargetMode="External"/><Relationship Id="rId110" Type="http://schemas.openxmlformats.org/officeDocument/2006/relationships/hyperlink" Target="https://avibase.bsc-eoc.org/species.jsp?avibaseid=65D4C83B7790076A" TargetMode="External"/><Relationship Id="rId111" Type="http://schemas.openxmlformats.org/officeDocument/2006/relationships/hyperlink" Target="https://avibase.bsc-eoc.org/species.jsp?avibaseid=468C27AD03B58EF2" TargetMode="External"/><Relationship Id="rId112" Type="http://schemas.openxmlformats.org/officeDocument/2006/relationships/hyperlink" Target="https://avibase.bsc-eoc.org/species.jsp?avibaseid=F14B003159C1F1ED" TargetMode="External"/><Relationship Id="rId113" Type="http://schemas.openxmlformats.org/officeDocument/2006/relationships/hyperlink" Target="https://avibase.bsc-eoc.org/species.jsp?avibaseid=D209A90C8A90DA51" TargetMode="External"/><Relationship Id="rId114" Type="http://schemas.openxmlformats.org/officeDocument/2006/relationships/hyperlink" Target="https://avibase.bsc-eoc.org/species.jsp?avibaseid=83C40F897AF9D6BC" TargetMode="External"/><Relationship Id="rId115" Type="http://schemas.openxmlformats.org/officeDocument/2006/relationships/hyperlink" Target="https://avibase.bsc-eoc.org/species.jsp?avibaseid=509C8FD492EBA33C" TargetMode="External"/><Relationship Id="rId116" Type="http://schemas.openxmlformats.org/officeDocument/2006/relationships/hyperlink" Target="https://avibase.bsc-eoc.org/species.jsp?avibaseid=FA2F91259125A6FA" TargetMode="External"/><Relationship Id="rId117" Type="http://schemas.openxmlformats.org/officeDocument/2006/relationships/hyperlink" Target="https://avibase.bsc-eoc.org/species.jsp?avibaseid=51D20ACBFC250089" TargetMode="External"/><Relationship Id="rId118" Type="http://schemas.openxmlformats.org/officeDocument/2006/relationships/hyperlink" Target="https://avibase.bsc-eoc.org/species.jsp?avibaseid=079BC769A232A3C8" TargetMode="External"/><Relationship Id="rId119" Type="http://schemas.openxmlformats.org/officeDocument/2006/relationships/hyperlink" Target="https://avibase.bsc-eoc.org/species.jsp?avibaseid=9505E03D7416B365" TargetMode="External"/><Relationship Id="rId200" Type="http://schemas.openxmlformats.org/officeDocument/2006/relationships/hyperlink" Target="https://avibase.bsc-eoc.org/species.jsp?avibaseid=585D0B1ACD00B47F" TargetMode="External"/><Relationship Id="rId201" Type="http://schemas.openxmlformats.org/officeDocument/2006/relationships/hyperlink" Target="https://avibase.bsc-eoc.org/species.jsp?avibaseid=472841E9C75E21CD" TargetMode="External"/><Relationship Id="rId202" Type="http://schemas.openxmlformats.org/officeDocument/2006/relationships/hyperlink" Target="https://avibase.bsc-eoc.org/species.jsp?avibaseid=9006B4EF4B62861C" TargetMode="External"/><Relationship Id="rId203" Type="http://schemas.openxmlformats.org/officeDocument/2006/relationships/hyperlink" Target="https://avibase.bsc-eoc.org/species.jsp?avibaseid=D112C938D2650926" TargetMode="External"/><Relationship Id="rId204" Type="http://schemas.openxmlformats.org/officeDocument/2006/relationships/hyperlink" Target="https://avibase.bsc-eoc.org/species.jsp?avibaseid=E5ABD6CB2A423EE6" TargetMode="External"/><Relationship Id="rId205" Type="http://schemas.openxmlformats.org/officeDocument/2006/relationships/hyperlink" Target="https://avibase.bsc-eoc.org/species.jsp?avibaseid=2A6075392F255EB8" TargetMode="External"/><Relationship Id="rId206" Type="http://schemas.openxmlformats.org/officeDocument/2006/relationships/hyperlink" Target="https://avibase.bsc-eoc.org/species.jsp?avibaseid=75A6445E59011D1E" TargetMode="External"/><Relationship Id="rId207" Type="http://schemas.openxmlformats.org/officeDocument/2006/relationships/hyperlink" Target="https://avibase.bsc-eoc.org/species.jsp?avibaseid=BFB564AA7168EB81" TargetMode="External"/><Relationship Id="rId208" Type="http://schemas.openxmlformats.org/officeDocument/2006/relationships/hyperlink" Target="https://avibase.bsc-eoc.org/species.jsp?avibaseid=A64A1FA22261FA10" TargetMode="External"/><Relationship Id="rId209" Type="http://schemas.openxmlformats.org/officeDocument/2006/relationships/hyperlink" Target="https://avibase.bsc-eoc.org/species.jsp?avibaseid=AC0C3921B3816B71" TargetMode="Externa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jpeg"/><Relationship Id="rId80" Type="http://schemas.openxmlformats.org/officeDocument/2006/relationships/hyperlink" Target="https://avibase.bsc-eoc.org/species.jsp?avibaseid=C2868E7AA8A8778F" TargetMode="External"/><Relationship Id="rId81" Type="http://schemas.openxmlformats.org/officeDocument/2006/relationships/hyperlink" Target="https://avibase.bsc-eoc.org/species.jsp?avibaseid=17310BF0FE9BAC8A" TargetMode="External"/><Relationship Id="rId82" Type="http://schemas.openxmlformats.org/officeDocument/2006/relationships/hyperlink" Target="https://avibase.bsc-eoc.org/species.jsp?avibaseid=441918B5AE353C3B" TargetMode="External"/><Relationship Id="rId83" Type="http://schemas.openxmlformats.org/officeDocument/2006/relationships/hyperlink" Target="https://avibase.bsc-eoc.org/species.jsp?avibaseid=BC06BC0D1056BC7B" TargetMode="External"/><Relationship Id="rId84" Type="http://schemas.openxmlformats.org/officeDocument/2006/relationships/hyperlink" Target="https://avibase.bsc-eoc.org/species.jsp?avibaseid=43CAAEE3B0D305D9" TargetMode="External"/><Relationship Id="rId85" Type="http://schemas.openxmlformats.org/officeDocument/2006/relationships/hyperlink" Target="https://avibase.bsc-eoc.org/species.jsp?avibaseid=7AB4E42B260B5954" TargetMode="External"/><Relationship Id="rId86" Type="http://schemas.openxmlformats.org/officeDocument/2006/relationships/hyperlink" Target="https://avibase.bsc-eoc.org/species.jsp?avibaseid=4D2FF6F13790ED7E" TargetMode="External"/><Relationship Id="rId87" Type="http://schemas.openxmlformats.org/officeDocument/2006/relationships/hyperlink" Target="https://avibase.bsc-eoc.org/species.jsp?avibaseid=526978C4A16D3750" TargetMode="External"/><Relationship Id="rId88" Type="http://schemas.openxmlformats.org/officeDocument/2006/relationships/hyperlink" Target="https://avibase.bsc-eoc.org/species.jsp?avibaseid=D01CDECDCA736E26" TargetMode="External"/><Relationship Id="rId89" Type="http://schemas.openxmlformats.org/officeDocument/2006/relationships/hyperlink" Target="https://avibase.bsc-eoc.org/species.jsp?avibaseid=EEEDA1B2AAD16AB9" TargetMode="External"/><Relationship Id="rId180" Type="http://schemas.openxmlformats.org/officeDocument/2006/relationships/hyperlink" Target="https://avibase.bsc-eoc.org/species.jsp?avibaseid=C31573A5FBB80F9B" TargetMode="External"/><Relationship Id="rId181" Type="http://schemas.openxmlformats.org/officeDocument/2006/relationships/hyperlink" Target="https://avibase.bsc-eoc.org/species.jsp?avibaseid=B22EAFC877C38967" TargetMode="External"/><Relationship Id="rId182" Type="http://schemas.openxmlformats.org/officeDocument/2006/relationships/hyperlink" Target="https://avibase.bsc-eoc.org/species.jsp?avibaseid=D793DF5AB3748CB7" TargetMode="External"/><Relationship Id="rId183" Type="http://schemas.openxmlformats.org/officeDocument/2006/relationships/hyperlink" Target="https://avibase.bsc-eoc.org/species.jsp?avibaseid=592B6CCB556925E4" TargetMode="External"/><Relationship Id="rId184" Type="http://schemas.openxmlformats.org/officeDocument/2006/relationships/hyperlink" Target="https://avibase.bsc-eoc.org/species.jsp?avibaseid=AEE2063F66AE0C70" TargetMode="External"/><Relationship Id="rId185" Type="http://schemas.openxmlformats.org/officeDocument/2006/relationships/hyperlink" Target="https://avibase.bsc-eoc.org/species.jsp?avibaseid=AF5B727B6F62E69D" TargetMode="External"/><Relationship Id="rId186" Type="http://schemas.openxmlformats.org/officeDocument/2006/relationships/hyperlink" Target="https://avibase.bsc-eoc.org/species.jsp?avibaseid=C29B19D700664CEB" TargetMode="External"/><Relationship Id="rId187" Type="http://schemas.openxmlformats.org/officeDocument/2006/relationships/hyperlink" Target="https://avibase.bsc-eoc.org/species.jsp?avibaseid=7939B4369459F915" TargetMode="External"/><Relationship Id="rId188" Type="http://schemas.openxmlformats.org/officeDocument/2006/relationships/hyperlink" Target="https://avibase.bsc-eoc.org/species.jsp?avibaseid=0E6F19BB0BA4B0C5" TargetMode="External"/><Relationship Id="rId189" Type="http://schemas.openxmlformats.org/officeDocument/2006/relationships/hyperlink" Target="https://avibase.bsc-eoc.org/species.jsp?avibaseid=465145E508AFC487" TargetMode="External"/><Relationship Id="rId20" Type="http://schemas.openxmlformats.org/officeDocument/2006/relationships/hyperlink" Target="https://avibase.bsc-eoc.org/species.jsp?avibaseid=547013E26B7D1FBC" TargetMode="External"/><Relationship Id="rId21" Type="http://schemas.openxmlformats.org/officeDocument/2006/relationships/hyperlink" Target="https://avibase.bsc-eoc.org/species.jsp?avibaseid=60EA3FA9B62912A9" TargetMode="External"/><Relationship Id="rId22" Type="http://schemas.openxmlformats.org/officeDocument/2006/relationships/hyperlink" Target="https://avibase.bsc-eoc.org/species.jsp?avibaseid=2D189E70E58C2AEF" TargetMode="External"/><Relationship Id="rId23" Type="http://schemas.openxmlformats.org/officeDocument/2006/relationships/hyperlink" Target="https://avibase.bsc-eoc.org/species.jsp?avibaseid=CA0C901AF6DA9284" TargetMode="External"/><Relationship Id="rId24" Type="http://schemas.openxmlformats.org/officeDocument/2006/relationships/hyperlink" Target="https://avibase.bsc-eoc.org/species.jsp?avibaseid=793E3F20D63D5A09" TargetMode="External"/><Relationship Id="rId25" Type="http://schemas.openxmlformats.org/officeDocument/2006/relationships/hyperlink" Target="https://avibase.bsc-eoc.org/species.jsp?avibaseid=1BFBF5D5663468B1" TargetMode="External"/><Relationship Id="rId26" Type="http://schemas.openxmlformats.org/officeDocument/2006/relationships/hyperlink" Target="https://avibase.bsc-eoc.org/species.jsp?avibaseid=003BE0C5CFF7BADF" TargetMode="External"/><Relationship Id="rId27" Type="http://schemas.openxmlformats.org/officeDocument/2006/relationships/hyperlink" Target="https://avibase.bsc-eoc.org/species.jsp?avibaseid=6429024DBA7AB672" TargetMode="External"/><Relationship Id="rId28" Type="http://schemas.openxmlformats.org/officeDocument/2006/relationships/hyperlink" Target="https://avibase.bsc-eoc.org/species.jsp?avibaseid=3395DCF1CE3A8C91" TargetMode="External"/><Relationship Id="rId29" Type="http://schemas.openxmlformats.org/officeDocument/2006/relationships/hyperlink" Target="https://avibase.bsc-eoc.org/species.jsp?avibaseid=49D9148A171E7F2E" TargetMode="External"/><Relationship Id="rId120" Type="http://schemas.openxmlformats.org/officeDocument/2006/relationships/hyperlink" Target="https://avibase.bsc-eoc.org/species.jsp?avibaseid=2B0E883A7691DF70" TargetMode="External"/><Relationship Id="rId121" Type="http://schemas.openxmlformats.org/officeDocument/2006/relationships/hyperlink" Target="https://avibase.bsc-eoc.org/species.jsp?avibaseid=B30B6781677CE7D4" TargetMode="External"/><Relationship Id="rId122" Type="http://schemas.openxmlformats.org/officeDocument/2006/relationships/hyperlink" Target="https://avibase.bsc-eoc.org/species.jsp?avibaseid=8205077FA2E98715" TargetMode="External"/><Relationship Id="rId123" Type="http://schemas.openxmlformats.org/officeDocument/2006/relationships/hyperlink" Target="https://avibase.bsc-eoc.org/species.jsp?avibaseid=0562A30F1285DB6E" TargetMode="External"/><Relationship Id="rId124" Type="http://schemas.openxmlformats.org/officeDocument/2006/relationships/hyperlink" Target="https://avibase.bsc-eoc.org/species.jsp?avibaseid=809951F0A4498585" TargetMode="External"/><Relationship Id="rId125" Type="http://schemas.openxmlformats.org/officeDocument/2006/relationships/hyperlink" Target="https://avibase.bsc-eoc.org/species.jsp?avibaseid=F8652F4FF1CF9E8D" TargetMode="External"/><Relationship Id="rId126" Type="http://schemas.openxmlformats.org/officeDocument/2006/relationships/hyperlink" Target="https://avibase.bsc-eoc.org/species.jsp?avibaseid=3E2325ADE1A4344A" TargetMode="External"/><Relationship Id="rId127" Type="http://schemas.openxmlformats.org/officeDocument/2006/relationships/hyperlink" Target="https://avibase.bsc-eoc.org/species.jsp?avibaseid=2B7AC50ED78F524F" TargetMode="External"/><Relationship Id="rId128" Type="http://schemas.openxmlformats.org/officeDocument/2006/relationships/hyperlink" Target="https://avibase.bsc-eoc.org/species.jsp?avibaseid=15471F216F83ABBF" TargetMode="External"/><Relationship Id="rId129" Type="http://schemas.openxmlformats.org/officeDocument/2006/relationships/hyperlink" Target="https://avibase.bsc-eoc.org/species.jsp?avibaseid=FBFB6ED79571B71E" TargetMode="External"/><Relationship Id="rId210" Type="http://schemas.openxmlformats.org/officeDocument/2006/relationships/hyperlink" Target="https://avibase.bsc-eoc.org/species.jsp?avibaseid=098F24682A24D96C" TargetMode="External"/><Relationship Id="rId211" Type="http://schemas.openxmlformats.org/officeDocument/2006/relationships/hyperlink" Target="https://avibase.bsc-eoc.org/species.jsp?avibaseid=BEEAC3EE4D10AB3D" TargetMode="External"/><Relationship Id="rId212" Type="http://schemas.openxmlformats.org/officeDocument/2006/relationships/hyperlink" Target="https://avibase.bsc-eoc.org/species.jsp?avibaseid=CED9626EA40D4D92" TargetMode="External"/><Relationship Id="rId213" Type="http://schemas.openxmlformats.org/officeDocument/2006/relationships/hyperlink" Target="https://avibase.bsc-eoc.org/species.jsp?avibaseid=6BEF1E779B50805C" TargetMode="External"/><Relationship Id="rId214" Type="http://schemas.openxmlformats.org/officeDocument/2006/relationships/hyperlink" Target="https://avibase.bsc-eoc.org/species.jsp?avibaseid=1A713EA2719859F4" TargetMode="External"/><Relationship Id="rId215" Type="http://schemas.openxmlformats.org/officeDocument/2006/relationships/hyperlink" Target="https://avibase.bsc-eoc.org/species.jsp?avibaseid=24208346AD77666E" TargetMode="External"/><Relationship Id="rId216" Type="http://schemas.openxmlformats.org/officeDocument/2006/relationships/hyperlink" Target="https://avibase.bsc-eoc.org/species.jsp?avibaseid=E3A389C3021EFBF1" TargetMode="External"/><Relationship Id="rId217" Type="http://schemas.openxmlformats.org/officeDocument/2006/relationships/hyperlink" Target="https://avibase.bsc-eoc.org/species.jsp?avibaseid=E44DFDFAE59FC2D7" TargetMode="External"/><Relationship Id="rId218" Type="http://schemas.openxmlformats.org/officeDocument/2006/relationships/hyperlink" Target="https://avibase.bsc-eoc.org/species.jsp?avibaseid=F23A2F3807A8145F" TargetMode="External"/><Relationship Id="rId219" Type="http://schemas.openxmlformats.org/officeDocument/2006/relationships/hyperlink" Target="https://avibase.bsc-eoc.org/species.jsp?avibaseid=6D18F47F9B473314" TargetMode="External"/><Relationship Id="rId90" Type="http://schemas.openxmlformats.org/officeDocument/2006/relationships/hyperlink" Target="https://avibase.bsc-eoc.org/species.jsp?avibaseid=6658BAC574088183" TargetMode="External"/><Relationship Id="rId91" Type="http://schemas.openxmlformats.org/officeDocument/2006/relationships/hyperlink" Target="https://avibase.bsc-eoc.org/species.jsp?avibaseid=C8EF4F36C6C77DE0" TargetMode="External"/><Relationship Id="rId92" Type="http://schemas.openxmlformats.org/officeDocument/2006/relationships/hyperlink" Target="https://avibase.bsc-eoc.org/species.jsp?avibaseid=05E5E8F648951C9F" TargetMode="External"/><Relationship Id="rId93" Type="http://schemas.openxmlformats.org/officeDocument/2006/relationships/hyperlink" Target="https://avibase.bsc-eoc.org/species.jsp?avibaseid=0EF5FB3CE87F1256" TargetMode="External"/><Relationship Id="rId94" Type="http://schemas.openxmlformats.org/officeDocument/2006/relationships/hyperlink" Target="https://avibase.bsc-eoc.org/species.jsp?avibaseid=539F8993F1596786" TargetMode="External"/><Relationship Id="rId95" Type="http://schemas.openxmlformats.org/officeDocument/2006/relationships/hyperlink" Target="https://avibase.bsc-eoc.org/species.jsp?avibaseid=2C2B5EE27E730CEC" TargetMode="External"/><Relationship Id="rId96" Type="http://schemas.openxmlformats.org/officeDocument/2006/relationships/hyperlink" Target="https://avibase.bsc-eoc.org/species.jsp?avibaseid=F1F1A913AA25BCED" TargetMode="External"/><Relationship Id="rId97" Type="http://schemas.openxmlformats.org/officeDocument/2006/relationships/hyperlink" Target="https://avibase.bsc-eoc.org/species.jsp?avibaseid=F5F991ACE09A8601" TargetMode="External"/><Relationship Id="rId98" Type="http://schemas.openxmlformats.org/officeDocument/2006/relationships/hyperlink" Target="https://avibase.bsc-eoc.org/species.jsp?avibaseid=4D3AFA752BAB7511" TargetMode="External"/><Relationship Id="rId99" Type="http://schemas.openxmlformats.org/officeDocument/2006/relationships/hyperlink" Target="https://avibase.bsc-eoc.org/species.jsp?avibaseid=E868D55CD89271FE" TargetMode="External"/><Relationship Id="rId190" Type="http://schemas.openxmlformats.org/officeDocument/2006/relationships/hyperlink" Target="https://avibase.bsc-eoc.org/species.jsp?avibaseid=0C0CEF5B23E03F0C" TargetMode="External"/><Relationship Id="rId191" Type="http://schemas.openxmlformats.org/officeDocument/2006/relationships/hyperlink" Target="https://avibase.bsc-eoc.org/species.jsp?avibaseid=20BD1814C0C2F74D" TargetMode="External"/><Relationship Id="rId192" Type="http://schemas.openxmlformats.org/officeDocument/2006/relationships/hyperlink" Target="https://avibase.bsc-eoc.org/species.jsp?avibaseid=31A649B01E70286B" TargetMode="External"/><Relationship Id="rId193" Type="http://schemas.openxmlformats.org/officeDocument/2006/relationships/hyperlink" Target="https://avibase.bsc-eoc.org/species.jsp?avibaseid=DC4FBF45FE6A8CF8" TargetMode="External"/><Relationship Id="rId194" Type="http://schemas.openxmlformats.org/officeDocument/2006/relationships/hyperlink" Target="https://avibase.bsc-eoc.org/species.jsp?avibaseid=B517FCCCD172E913" TargetMode="External"/><Relationship Id="rId195" Type="http://schemas.openxmlformats.org/officeDocument/2006/relationships/hyperlink" Target="https://avibase.bsc-eoc.org/species.jsp?avibaseid=8E59544F8611C650" TargetMode="External"/><Relationship Id="rId196" Type="http://schemas.openxmlformats.org/officeDocument/2006/relationships/hyperlink" Target="https://avibase.bsc-eoc.org/species.jsp?avibaseid=17132E4C7947D648" TargetMode="External"/><Relationship Id="rId197" Type="http://schemas.openxmlformats.org/officeDocument/2006/relationships/hyperlink" Target="https://avibase.bsc-eoc.org/species.jsp?avibaseid=C4F17E29F0EA7658" TargetMode="External"/><Relationship Id="rId198" Type="http://schemas.openxmlformats.org/officeDocument/2006/relationships/hyperlink" Target="https://avibase.bsc-eoc.org/species.jsp?avibaseid=A70548E8AC80FCE1" TargetMode="External"/><Relationship Id="rId199" Type="http://schemas.openxmlformats.org/officeDocument/2006/relationships/hyperlink" Target="https://avibase.bsc-eoc.org/species.jsp?avibaseid=9E35E2B01FABB07C" TargetMode="External"/><Relationship Id="rId30" Type="http://schemas.openxmlformats.org/officeDocument/2006/relationships/hyperlink" Target="https://avibase.bsc-eoc.org/species.jsp?avibaseid=40B5D4A693F4C373" TargetMode="External"/><Relationship Id="rId31" Type="http://schemas.openxmlformats.org/officeDocument/2006/relationships/hyperlink" Target="https://avibase.bsc-eoc.org/species.jsp?avibaseid=F2858F9FFB9DFDCF" TargetMode="External"/><Relationship Id="rId32" Type="http://schemas.openxmlformats.org/officeDocument/2006/relationships/hyperlink" Target="https://avibase.bsc-eoc.org/species.jsp?avibaseid=6CCDAC53F56435B4" TargetMode="External"/><Relationship Id="rId33" Type="http://schemas.openxmlformats.org/officeDocument/2006/relationships/hyperlink" Target="https://avibase.bsc-eoc.org/species.jsp?avibaseid=E5E0B92FC2C26D6E" TargetMode="External"/><Relationship Id="rId34" Type="http://schemas.openxmlformats.org/officeDocument/2006/relationships/hyperlink" Target="https://avibase.bsc-eoc.org/species.jsp?avibaseid=36DF115BD3E2C1C1" TargetMode="External"/><Relationship Id="rId35" Type="http://schemas.openxmlformats.org/officeDocument/2006/relationships/hyperlink" Target="https://avibase.bsc-eoc.org/species.jsp?avibaseid=423DDA5A79107C43" TargetMode="External"/><Relationship Id="rId36" Type="http://schemas.openxmlformats.org/officeDocument/2006/relationships/hyperlink" Target="https://avibase.bsc-eoc.org/species.jsp?avibaseid=A0A584C1E7D786FE" TargetMode="External"/><Relationship Id="rId37" Type="http://schemas.openxmlformats.org/officeDocument/2006/relationships/hyperlink" Target="https://avibase.bsc-eoc.org/species.jsp?avibaseid=97C47F3E1BA4129A" TargetMode="External"/><Relationship Id="rId38" Type="http://schemas.openxmlformats.org/officeDocument/2006/relationships/hyperlink" Target="https://avibase.bsc-eoc.org/species.jsp?avibaseid=3EEEE78AD951A97B" TargetMode="External"/><Relationship Id="rId39" Type="http://schemas.openxmlformats.org/officeDocument/2006/relationships/hyperlink" Target="https://avibase.bsc-eoc.org/species.jsp?avibaseid=04E62BEDB9357B76" TargetMode="External"/><Relationship Id="rId130" Type="http://schemas.openxmlformats.org/officeDocument/2006/relationships/hyperlink" Target="https://avibase.bsc-eoc.org/species.jsp?avibaseid=B2E6AB9FC2608DFA" TargetMode="External"/><Relationship Id="rId131" Type="http://schemas.openxmlformats.org/officeDocument/2006/relationships/hyperlink" Target="https://avibase.bsc-eoc.org/species.jsp?avibaseid=CBBA6CB0C3F71B1D" TargetMode="External"/><Relationship Id="rId132" Type="http://schemas.openxmlformats.org/officeDocument/2006/relationships/hyperlink" Target="https://avibase.bsc-eoc.org/species.jsp?avibaseid=E9C639F24330E9FC" TargetMode="External"/><Relationship Id="rId133" Type="http://schemas.openxmlformats.org/officeDocument/2006/relationships/hyperlink" Target="https://avibase.bsc-eoc.org/species.jsp?avibaseid=D97135E8FF00D2CF" TargetMode="External"/><Relationship Id="rId220" Type="http://schemas.openxmlformats.org/officeDocument/2006/relationships/hyperlink" Target="https://avibase.bsc-eoc.org/species.jsp?avibaseid=5FEE1D85FAFAD66B" TargetMode="External"/><Relationship Id="rId221" Type="http://schemas.openxmlformats.org/officeDocument/2006/relationships/hyperlink" Target="https://avibase.bsc-eoc.org/species.jsp?avibaseid=78B55ACC3EFE2230" TargetMode="External"/><Relationship Id="rId222" Type="http://schemas.openxmlformats.org/officeDocument/2006/relationships/hyperlink" Target="https://avibase.bsc-eoc.org/species.jsp?avibaseid=6D7110408CCB6BAF" TargetMode="External"/><Relationship Id="rId223" Type="http://schemas.openxmlformats.org/officeDocument/2006/relationships/hyperlink" Target="https://avibase.bsc-eoc.org/species.jsp?avibaseid=BDB26F7B7C767068" TargetMode="External"/><Relationship Id="rId224" Type="http://schemas.openxmlformats.org/officeDocument/2006/relationships/hyperlink" Target="https://avibase.bsc-eoc.org/species.jsp?avibaseid=9A13D986F7A8C5A7" TargetMode="External"/><Relationship Id="rId225" Type="http://schemas.openxmlformats.org/officeDocument/2006/relationships/hyperlink" Target="https://avibase.bsc-eoc.org/species.jsp?avibaseid=E9BCF7640544FC7C" TargetMode="External"/><Relationship Id="rId226" Type="http://schemas.openxmlformats.org/officeDocument/2006/relationships/hyperlink" Target="https://avibase.bsc-eoc.org/species.jsp?avibaseid=2088177F7573E8E5" TargetMode="External"/><Relationship Id="rId227" Type="http://schemas.openxmlformats.org/officeDocument/2006/relationships/hyperlink" Target="https://avibase.bsc-eoc.org/species.jsp?avibaseid=8E872FAA9B847CEE" TargetMode="External"/><Relationship Id="rId228" Type="http://schemas.openxmlformats.org/officeDocument/2006/relationships/hyperlink" Target="https://avibase.bsc-eoc.org/species.jsp?avibaseid=5487B6500F6BCF90" TargetMode="External"/><Relationship Id="rId229" Type="http://schemas.openxmlformats.org/officeDocument/2006/relationships/hyperlink" Target="https://avibase.bsc-eoc.org/species.jsp?avibaseid=41ECD10E24E8772D" TargetMode="External"/><Relationship Id="rId134" Type="http://schemas.openxmlformats.org/officeDocument/2006/relationships/hyperlink" Target="https://avibase.bsc-eoc.org/species.jsp?avibaseid=E10F33CF245B5C65" TargetMode="External"/><Relationship Id="rId135" Type="http://schemas.openxmlformats.org/officeDocument/2006/relationships/hyperlink" Target="https://avibase.bsc-eoc.org/species.jsp?avibaseid=47E5840880DC9FA8" TargetMode="External"/><Relationship Id="rId136" Type="http://schemas.openxmlformats.org/officeDocument/2006/relationships/hyperlink" Target="https://avibase.bsc-eoc.org/species.jsp?avibaseid=1021FA920B6915F9" TargetMode="External"/><Relationship Id="rId137" Type="http://schemas.openxmlformats.org/officeDocument/2006/relationships/hyperlink" Target="https://avibase.bsc-eoc.org/species.jsp?avibaseid=6B1CFC3CFA400D78" TargetMode="External"/><Relationship Id="rId138" Type="http://schemas.openxmlformats.org/officeDocument/2006/relationships/hyperlink" Target="https://avibase.bsc-eoc.org/species.jsp?avibaseid=109000B451137457" TargetMode="External"/><Relationship Id="rId139" Type="http://schemas.openxmlformats.org/officeDocument/2006/relationships/hyperlink" Target="https://avibase.bsc-eoc.org/species.jsp?avibaseid=DB5ABCFC5FAF4B44" TargetMode="External"/><Relationship Id="rId40" Type="http://schemas.openxmlformats.org/officeDocument/2006/relationships/hyperlink" Target="https://avibase.bsc-eoc.org/species.jsp?avibaseid=38856722D34E988B" TargetMode="External"/><Relationship Id="rId41" Type="http://schemas.openxmlformats.org/officeDocument/2006/relationships/hyperlink" Target="https://avibase.bsc-eoc.org/species.jsp?avibaseid=28D7E7CCE03B9442" TargetMode="External"/><Relationship Id="rId42" Type="http://schemas.openxmlformats.org/officeDocument/2006/relationships/hyperlink" Target="https://avibase.bsc-eoc.org/species.jsp?avibaseid=1A0ECB6EDF6DB4B2" TargetMode="External"/><Relationship Id="rId43" Type="http://schemas.openxmlformats.org/officeDocument/2006/relationships/hyperlink" Target="https://avibase.bsc-eoc.org/species.jsp?avibaseid=D89A9DC9963D5DDC" TargetMode="External"/><Relationship Id="rId44" Type="http://schemas.openxmlformats.org/officeDocument/2006/relationships/hyperlink" Target="https://avibase.bsc-eoc.org/species.jsp?avibaseid=94383EEF1D9DD75A" TargetMode="External"/><Relationship Id="rId45" Type="http://schemas.openxmlformats.org/officeDocument/2006/relationships/hyperlink" Target="https://avibase.bsc-eoc.org/species.jsp?avibaseid=4C0573904094D55B" TargetMode="External"/><Relationship Id="rId46" Type="http://schemas.openxmlformats.org/officeDocument/2006/relationships/hyperlink" Target="https://avibase.bsc-eoc.org/species.jsp?avibaseid=B056B57C921ED8B1" TargetMode="External"/><Relationship Id="rId47" Type="http://schemas.openxmlformats.org/officeDocument/2006/relationships/hyperlink" Target="https://avibase.bsc-eoc.org/species.jsp?avibaseid=F53518E3D78616E7" TargetMode="External"/><Relationship Id="rId48" Type="http://schemas.openxmlformats.org/officeDocument/2006/relationships/hyperlink" Target="https://avibase.bsc-eoc.org/species.jsp?avibaseid=39B7A3C7FA75E312" TargetMode="External"/><Relationship Id="rId49" Type="http://schemas.openxmlformats.org/officeDocument/2006/relationships/hyperlink" Target="https://avibase.bsc-eoc.org/species.jsp?avibaseid=EF0BC7FEDE7D8803" TargetMode="External"/><Relationship Id="rId140" Type="http://schemas.openxmlformats.org/officeDocument/2006/relationships/hyperlink" Target="https://avibase.bsc-eoc.org/species.jsp?avibaseid=424E35B4B11EEE79" TargetMode="External"/><Relationship Id="rId141" Type="http://schemas.openxmlformats.org/officeDocument/2006/relationships/hyperlink" Target="https://avibase.bsc-eoc.org/species.jsp?avibaseid=DE63114FF792FC2D" TargetMode="External"/><Relationship Id="rId142" Type="http://schemas.openxmlformats.org/officeDocument/2006/relationships/hyperlink" Target="https://avibase.bsc-eoc.org/species.jsp?avibaseid=B0066A9931FCA9AC" TargetMode="External"/><Relationship Id="rId143" Type="http://schemas.openxmlformats.org/officeDocument/2006/relationships/hyperlink" Target="https://avibase.bsc-eoc.org/species.jsp?avibaseid=EEC311EA6A5A5319" TargetMode="External"/><Relationship Id="rId144" Type="http://schemas.openxmlformats.org/officeDocument/2006/relationships/hyperlink" Target="https://avibase.bsc-eoc.org/species.jsp?avibaseid=C3E4EF0E9A662A95" TargetMode="External"/><Relationship Id="rId145" Type="http://schemas.openxmlformats.org/officeDocument/2006/relationships/hyperlink" Target="https://avibase.bsc-eoc.org/species.jsp?avibaseid=B5C1302B4459DA8B" TargetMode="External"/><Relationship Id="rId146" Type="http://schemas.openxmlformats.org/officeDocument/2006/relationships/hyperlink" Target="https://avibase.bsc-eoc.org/species.jsp?avibaseid=1B2C7B12BFBA7EF1" TargetMode="External"/><Relationship Id="rId147" Type="http://schemas.openxmlformats.org/officeDocument/2006/relationships/hyperlink" Target="https://avibase.bsc-eoc.org/species.jsp?avibaseid=58BC7F5D1AD730B3" TargetMode="External"/><Relationship Id="rId148" Type="http://schemas.openxmlformats.org/officeDocument/2006/relationships/hyperlink" Target="https://avibase.bsc-eoc.org/species.jsp?avibaseid=E4968582E577D9D1" TargetMode="External"/><Relationship Id="rId149" Type="http://schemas.openxmlformats.org/officeDocument/2006/relationships/hyperlink" Target="https://avibase.bsc-eoc.org/species.jsp?avibaseid=E931F073AAC6F085" TargetMode="External"/><Relationship Id="rId230" Type="http://schemas.openxmlformats.org/officeDocument/2006/relationships/hyperlink" Target="https://avibase.bsc-eoc.org/species.jsp?avibaseid=57A0C80B2C7FBDE1" TargetMode="External"/><Relationship Id="rId231" Type="http://schemas.openxmlformats.org/officeDocument/2006/relationships/hyperlink" Target="https://avibase.bsc-eoc.org/species.jsp?avibaseid=9F65782F19136F06" TargetMode="External"/><Relationship Id="rId232" Type="http://schemas.openxmlformats.org/officeDocument/2006/relationships/hyperlink" Target="https://avibase.bsc-eoc.org/species.jsp?avibaseid=240E33900CE34D44" TargetMode="External"/><Relationship Id="rId233" Type="http://schemas.openxmlformats.org/officeDocument/2006/relationships/hyperlink" Target="https://avibase.bsc-eoc.org/species.jsp?avibaseid=03DE2091738BBC16" TargetMode="External"/><Relationship Id="rId234" Type="http://schemas.openxmlformats.org/officeDocument/2006/relationships/hyperlink" Target="https://avibase.bsc-eoc.org/species.jsp?avibaseid=C03E353AFBA1FB74" TargetMode="External"/><Relationship Id="rId235" Type="http://schemas.openxmlformats.org/officeDocument/2006/relationships/hyperlink" Target="https://avibase.bsc-eoc.org/species.jsp?avibaseid=22BE6FC55BAEACF7" TargetMode="External"/><Relationship Id="rId236" Type="http://schemas.openxmlformats.org/officeDocument/2006/relationships/hyperlink" Target="https://avibase.bsc-eoc.org/species.jsp?avibaseid=9138891C996A65A4" TargetMode="External"/><Relationship Id="rId237" Type="http://schemas.openxmlformats.org/officeDocument/2006/relationships/hyperlink" Target="https://avibase.bsc-eoc.org/species.jsp?avibaseid=6D4F72B157D99627" TargetMode="External"/><Relationship Id="rId238" Type="http://schemas.openxmlformats.org/officeDocument/2006/relationships/hyperlink" Target="https://avibase.bsc-eoc.org/species.jsp?avibaseid=9831DB02E7C7481B" TargetMode="External"/><Relationship Id="rId239" Type="http://schemas.openxmlformats.org/officeDocument/2006/relationships/image" Target="media/image2.jpeg"/><Relationship Id="rId50" Type="http://schemas.openxmlformats.org/officeDocument/2006/relationships/hyperlink" Target="https://avibase.bsc-eoc.org/species.jsp?avibaseid=8F82FF8C30667D90" TargetMode="External"/><Relationship Id="rId51" Type="http://schemas.openxmlformats.org/officeDocument/2006/relationships/hyperlink" Target="https://avibase.bsc-eoc.org/species.jsp?avibaseid=89404B934BA5A3A4" TargetMode="External"/><Relationship Id="rId52" Type="http://schemas.openxmlformats.org/officeDocument/2006/relationships/hyperlink" Target="https://avibase.bsc-eoc.org/species.jsp?avibaseid=C2178ACC949372FC" TargetMode="External"/><Relationship Id="rId53" Type="http://schemas.openxmlformats.org/officeDocument/2006/relationships/hyperlink" Target="https://avibase.bsc-eoc.org/species.jsp?avibaseid=3CAEB7CEEC7FFF50" TargetMode="External"/><Relationship Id="rId54" Type="http://schemas.openxmlformats.org/officeDocument/2006/relationships/hyperlink" Target="https://avibase.bsc-eoc.org/species.jsp?avibaseid=27903EF7E618A6A2" TargetMode="External"/><Relationship Id="rId55" Type="http://schemas.openxmlformats.org/officeDocument/2006/relationships/hyperlink" Target="https://avibase.bsc-eoc.org/species.jsp?avibaseid=07C11CF340D2017A" TargetMode="External"/><Relationship Id="rId56" Type="http://schemas.openxmlformats.org/officeDocument/2006/relationships/hyperlink" Target="https://avibase.bsc-eoc.org/species.jsp?avibaseid=0BEDE250E81BB0D5" TargetMode="External"/><Relationship Id="rId57" Type="http://schemas.openxmlformats.org/officeDocument/2006/relationships/hyperlink" Target="https://avibase.bsc-eoc.org/species.jsp?avibaseid=4A30C57258175715" TargetMode="External"/><Relationship Id="rId58" Type="http://schemas.openxmlformats.org/officeDocument/2006/relationships/hyperlink" Target="https://avibase.bsc-eoc.org/species.jsp?avibaseid=D348C2D65FA2DF83" TargetMode="External"/><Relationship Id="rId59" Type="http://schemas.openxmlformats.org/officeDocument/2006/relationships/hyperlink" Target="https://avibase.bsc-eoc.org/species.jsp?avibaseid=8A4C4629887B0FE7" TargetMode="External"/><Relationship Id="rId150" Type="http://schemas.openxmlformats.org/officeDocument/2006/relationships/hyperlink" Target="https://avibase.bsc-eoc.org/species.jsp?avibaseid=D90F9B0BBDBA5E57" TargetMode="External"/><Relationship Id="rId151" Type="http://schemas.openxmlformats.org/officeDocument/2006/relationships/hyperlink" Target="https://avibase.bsc-eoc.org/species.jsp?avibaseid=5FD53BB1BBFAE015" TargetMode="External"/><Relationship Id="rId152" Type="http://schemas.openxmlformats.org/officeDocument/2006/relationships/hyperlink" Target="https://avibase.bsc-eoc.org/species.jsp?avibaseid=994E98B3EAE31A28" TargetMode="External"/><Relationship Id="rId153" Type="http://schemas.openxmlformats.org/officeDocument/2006/relationships/hyperlink" Target="https://avibase.bsc-eoc.org/species.jsp?avibaseid=2042CD4209B252E5" TargetMode="External"/><Relationship Id="rId154" Type="http://schemas.openxmlformats.org/officeDocument/2006/relationships/hyperlink" Target="https://avibase.bsc-eoc.org/species.jsp?avibaseid=AB03843815FC4ADE" TargetMode="External"/><Relationship Id="rId155" Type="http://schemas.openxmlformats.org/officeDocument/2006/relationships/hyperlink" Target="https://avibase.bsc-eoc.org/species.jsp?avibaseid=DB7261E94463F4DE" TargetMode="External"/><Relationship Id="rId156" Type="http://schemas.openxmlformats.org/officeDocument/2006/relationships/hyperlink" Target="https://avibase.bsc-eoc.org/species.jsp?avibaseid=0AC5BA0A3247344C" TargetMode="External"/><Relationship Id="rId157" Type="http://schemas.openxmlformats.org/officeDocument/2006/relationships/hyperlink" Target="https://avibase.bsc-eoc.org/species.jsp?avibaseid=71AE2656418D0375" TargetMode="External"/><Relationship Id="rId158" Type="http://schemas.openxmlformats.org/officeDocument/2006/relationships/hyperlink" Target="https://avibase.bsc-eoc.org/species.jsp?avibaseid=326EA4E0D46629DA" TargetMode="External"/><Relationship Id="rId159" Type="http://schemas.openxmlformats.org/officeDocument/2006/relationships/hyperlink" Target="https://avibase.bsc-eoc.org/species.jsp?avibaseid=3986890399CA4859" TargetMode="External"/><Relationship Id="rId240" Type="http://schemas.openxmlformats.org/officeDocument/2006/relationships/image" Target="media/image3.jpeg"/><Relationship Id="rId241" Type="http://schemas.openxmlformats.org/officeDocument/2006/relationships/image" Target="media/image4.jpeg"/><Relationship Id="rId242" Type="http://schemas.openxmlformats.org/officeDocument/2006/relationships/image" Target="media/image5.jpeg"/><Relationship Id="rId243" Type="http://schemas.openxmlformats.org/officeDocument/2006/relationships/image" Target="media/image6.jpeg"/><Relationship Id="rId244" Type="http://schemas.openxmlformats.org/officeDocument/2006/relationships/image" Target="media/image7.jpeg"/><Relationship Id="rId245" Type="http://schemas.openxmlformats.org/officeDocument/2006/relationships/image" Target="media/image8.jpeg"/><Relationship Id="rId246" Type="http://schemas.openxmlformats.org/officeDocument/2006/relationships/image" Target="media/image9.jpeg"/><Relationship Id="rId247" Type="http://schemas.openxmlformats.org/officeDocument/2006/relationships/image" Target="media/image10.jpeg"/><Relationship Id="rId248" Type="http://schemas.openxmlformats.org/officeDocument/2006/relationships/image" Target="media/image11.jpeg"/><Relationship Id="rId249" Type="http://schemas.openxmlformats.org/officeDocument/2006/relationships/image" Target="media/image12.jpeg"/><Relationship Id="rId60" Type="http://schemas.openxmlformats.org/officeDocument/2006/relationships/hyperlink" Target="https://avibase.bsc-eoc.org/species.jsp?avibaseid=0A787822FDD6B58C" TargetMode="External"/><Relationship Id="rId61" Type="http://schemas.openxmlformats.org/officeDocument/2006/relationships/hyperlink" Target="https://avibase.bsc-eoc.org/species.jsp?avibaseid=EDA37B7C5D4A25ED" TargetMode="External"/><Relationship Id="rId62" Type="http://schemas.openxmlformats.org/officeDocument/2006/relationships/hyperlink" Target="https://avibase.bsc-eoc.org/species.jsp?avibaseid=35EC3BBF166AB032" TargetMode="External"/><Relationship Id="rId63" Type="http://schemas.openxmlformats.org/officeDocument/2006/relationships/hyperlink" Target="https://avibase.bsc-eoc.org/species.jsp?avibaseid=6F672FA3A724EC9F" TargetMode="External"/><Relationship Id="rId64" Type="http://schemas.openxmlformats.org/officeDocument/2006/relationships/hyperlink" Target="https://avibase.bsc-eoc.org/species.jsp?avibaseid=454B5CD5F5285B77" TargetMode="External"/><Relationship Id="rId65" Type="http://schemas.openxmlformats.org/officeDocument/2006/relationships/hyperlink" Target="https://avibase.bsc-eoc.org/species.jsp?avibaseid=DC3050A9771F2CE9" TargetMode="External"/><Relationship Id="rId66" Type="http://schemas.openxmlformats.org/officeDocument/2006/relationships/hyperlink" Target="https://avibase.bsc-eoc.org/species.jsp?avibaseid=0A14882F5F9F64E6" TargetMode="External"/><Relationship Id="rId67" Type="http://schemas.openxmlformats.org/officeDocument/2006/relationships/hyperlink" Target="https://avibase.bsc-eoc.org/species.jsp?avibaseid=5ACF7FB313BEF9EA" TargetMode="External"/><Relationship Id="rId68" Type="http://schemas.openxmlformats.org/officeDocument/2006/relationships/hyperlink" Target="https://avibase.bsc-eoc.org/species.jsp?avibaseid=9936FF4AFB430504" TargetMode="External"/><Relationship Id="rId69" Type="http://schemas.openxmlformats.org/officeDocument/2006/relationships/hyperlink" Target="https://avibase.bsc-eoc.org/species.jsp?avibaseid=9151E0BA75761647" TargetMode="External"/><Relationship Id="rId160" Type="http://schemas.openxmlformats.org/officeDocument/2006/relationships/hyperlink" Target="https://avibase.bsc-eoc.org/species.jsp?avibaseid=F4C4F838B6C30FBD" TargetMode="External"/><Relationship Id="rId161" Type="http://schemas.openxmlformats.org/officeDocument/2006/relationships/hyperlink" Target="https://avibase.bsc-eoc.org/species.jsp?avibaseid=73ED9A5445E85695" TargetMode="External"/><Relationship Id="rId162" Type="http://schemas.openxmlformats.org/officeDocument/2006/relationships/hyperlink" Target="https://avibase.bsc-eoc.org/species.jsp?avibaseid=9C691722E15ADB75" TargetMode="External"/><Relationship Id="rId163" Type="http://schemas.openxmlformats.org/officeDocument/2006/relationships/hyperlink" Target="https://avibase.bsc-eoc.org/species.jsp?avibaseid=E988F1D549A6773D" TargetMode="External"/><Relationship Id="rId164" Type="http://schemas.openxmlformats.org/officeDocument/2006/relationships/hyperlink" Target="https://avibase.bsc-eoc.org/species.jsp?avibaseid=94A1C447583CB6D2" TargetMode="External"/><Relationship Id="rId165" Type="http://schemas.openxmlformats.org/officeDocument/2006/relationships/hyperlink" Target="https://avibase.bsc-eoc.org/species.jsp?avibaseid=1DF380FB493F4BAB" TargetMode="External"/><Relationship Id="rId166" Type="http://schemas.openxmlformats.org/officeDocument/2006/relationships/hyperlink" Target="https://avibase.bsc-eoc.org/species.jsp?avibaseid=58C502EA7AF3E023" TargetMode="External"/><Relationship Id="rId167" Type="http://schemas.openxmlformats.org/officeDocument/2006/relationships/hyperlink" Target="https://avibase.bsc-eoc.org/species.jsp?avibaseid=8FCDB881CC801AA1" TargetMode="External"/><Relationship Id="rId168" Type="http://schemas.openxmlformats.org/officeDocument/2006/relationships/hyperlink" Target="https://avibase.bsc-eoc.org/species.jsp?avibaseid=F72A871F987F8499" TargetMode="External"/><Relationship Id="rId169" Type="http://schemas.openxmlformats.org/officeDocument/2006/relationships/hyperlink" Target="https://avibase.bsc-eoc.org/species.jsp?avibaseid=7F7470DA2A28F9FC" TargetMode="External"/><Relationship Id="rId250" Type="http://schemas.openxmlformats.org/officeDocument/2006/relationships/image" Target="media/image13.jpeg"/><Relationship Id="rId251" Type="http://schemas.openxmlformats.org/officeDocument/2006/relationships/image" Target="media/image14.jpeg"/><Relationship Id="rId252" Type="http://schemas.openxmlformats.org/officeDocument/2006/relationships/image" Target="media/image15.jpeg"/><Relationship Id="rId253" Type="http://schemas.openxmlformats.org/officeDocument/2006/relationships/hyperlink" Target="mailto:dlepage@bsc-eoc.org" TargetMode="External"/><Relationship Id="rId254" Type="http://schemas.openxmlformats.org/officeDocument/2006/relationships/image" Target="media/image16.JPG"/><Relationship Id="rId255" Type="http://schemas.openxmlformats.org/officeDocument/2006/relationships/fontTable" Target="fontTable.xml"/><Relationship Id="rId256" Type="http://schemas.openxmlformats.org/officeDocument/2006/relationships/theme" Target="theme/theme1.xml"/><Relationship Id="rId100" Type="http://schemas.openxmlformats.org/officeDocument/2006/relationships/hyperlink" Target="https://avibase.bsc-eoc.org/species.jsp?avibaseid=6E40B45B10D21B34" TargetMode="External"/><Relationship Id="rId101" Type="http://schemas.openxmlformats.org/officeDocument/2006/relationships/hyperlink" Target="https://avibase.bsc-eoc.org/species.jsp?avibaseid=BF0A09546401D245" TargetMode="External"/><Relationship Id="rId102" Type="http://schemas.openxmlformats.org/officeDocument/2006/relationships/hyperlink" Target="https://avibase.bsc-eoc.org/species.jsp?avibaseid=6150358815172A12" TargetMode="External"/><Relationship Id="rId103" Type="http://schemas.openxmlformats.org/officeDocument/2006/relationships/hyperlink" Target="https://avibase.bsc-eoc.org/species.jsp?avibaseid=89141C1122AAB33A" TargetMode="External"/><Relationship Id="rId104" Type="http://schemas.openxmlformats.org/officeDocument/2006/relationships/hyperlink" Target="https://avibase.bsc-eoc.org/species.jsp?avibaseid=03502D31D19276AC" TargetMode="External"/><Relationship Id="rId105" Type="http://schemas.openxmlformats.org/officeDocument/2006/relationships/hyperlink" Target="https://avibase.bsc-eoc.org/species.jsp?avibaseid=489F3A6AE9786396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2DEF051-2B1F-D145-B349-C737A969C3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5687</Words>
  <Characters>31284</Characters>
  <Application>Microsoft Macintosh Word</Application>
  <DocSecurity>0</DocSecurity>
  <Lines>260</Lines>
  <Paragraphs>73</Paragraphs>
  <ScaleCrop>false</ScaleCrop>
  <Company/>
  <LinksUpToDate>false</LinksUpToDate>
  <CharactersWithSpaces>36898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Microsoft Office</dc:creator>
  <cp:keywords/>
  <dc:description/>
  <cp:lastModifiedBy>Usuario de Microsoft Office</cp:lastModifiedBy>
  <cp:revision>2</cp:revision>
  <cp:lastPrinted>2018-01-02T18:39:00Z</cp:lastPrinted>
  <dcterms:created xsi:type="dcterms:W3CDTF">2018-03-05T18:48:00Z</dcterms:created>
  <dcterms:modified xsi:type="dcterms:W3CDTF">2018-03-05T18:48:00Z</dcterms:modified>
</cp:coreProperties>
</file>